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A2C50" w14:textId="58F75AB9" w:rsidR="00C33A9F" w:rsidRPr="00F33CB5" w:rsidRDefault="00C33A9F" w:rsidP="00C33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F33CB5">
        <w:rPr>
          <w:rFonts w:asciiTheme="minorHAnsi" w:hAnsiTheme="minorHAnsi" w:cstheme="minorHAnsi"/>
          <w:b/>
          <w:sz w:val="28"/>
          <w:szCs w:val="28"/>
          <w:lang w:val="sl-SI"/>
        </w:rPr>
        <w:t xml:space="preserve">RAZPISNI OBRAZEC </w:t>
      </w:r>
      <w:r w:rsidRPr="00F33CB5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F33CB5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F33CB5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F33CB5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F33CB5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F33CB5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F33CB5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F33CB5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F33CB5">
        <w:rPr>
          <w:rFonts w:asciiTheme="minorHAnsi" w:hAnsiTheme="minorHAnsi" w:cstheme="minorHAnsi"/>
          <w:b/>
          <w:sz w:val="28"/>
          <w:szCs w:val="28"/>
          <w:lang w:val="sl-SI"/>
        </w:rPr>
        <w:tab/>
        <w:t xml:space="preserve">     </w:t>
      </w:r>
      <w:r w:rsidR="00F33CB5" w:rsidRPr="00F33CB5">
        <w:rPr>
          <w:rFonts w:asciiTheme="minorHAnsi" w:hAnsiTheme="minorHAnsi" w:cstheme="minorHAnsi"/>
          <w:b/>
          <w:sz w:val="28"/>
          <w:szCs w:val="28"/>
          <w:lang w:val="sl-SI"/>
        </w:rPr>
        <w:t>4</w:t>
      </w:r>
    </w:p>
    <w:p w14:paraId="20F2BF92" w14:textId="77777777" w:rsidR="004C467B" w:rsidRPr="00F33CB5" w:rsidRDefault="004C467B" w:rsidP="004C467B">
      <w:pPr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1BAC1AF5" w14:textId="77777777" w:rsidR="00CE0695" w:rsidRPr="00F33CB5" w:rsidRDefault="00CE0695" w:rsidP="004C467B">
      <w:pPr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3492F774" w14:textId="720A5879" w:rsidR="004C467B" w:rsidRPr="00F33CB5" w:rsidRDefault="004C467B" w:rsidP="004C467B">
      <w:pPr>
        <w:pStyle w:val="Telobesedila"/>
        <w:rPr>
          <w:rFonts w:asciiTheme="minorHAnsi" w:hAnsiTheme="minorHAnsi" w:cstheme="minorHAnsi"/>
          <w:b w:val="0"/>
          <w:sz w:val="24"/>
          <w:szCs w:val="24"/>
          <w:lang w:val="sl-SI"/>
        </w:rPr>
      </w:pPr>
      <w:r w:rsidRPr="00F33CB5">
        <w:rPr>
          <w:rFonts w:asciiTheme="minorHAnsi" w:hAnsiTheme="minorHAnsi" w:cstheme="minorHAnsi"/>
          <w:b w:val="0"/>
          <w:sz w:val="24"/>
          <w:szCs w:val="24"/>
          <w:lang w:val="sl-SI"/>
        </w:rPr>
        <w:t>ZA DODELITEV POMOČI ZA OHRANJANJE IN SPODBUJANJE RAZVOJA KMETIJSTVA</w:t>
      </w:r>
      <w:r w:rsidR="0020760E" w:rsidRPr="00F33CB5">
        <w:rPr>
          <w:rFonts w:asciiTheme="minorHAnsi" w:hAnsiTheme="minorHAnsi" w:cstheme="minorHAnsi"/>
          <w:b w:val="0"/>
          <w:sz w:val="24"/>
          <w:szCs w:val="24"/>
          <w:lang w:val="sl-SI"/>
        </w:rPr>
        <w:t>, GOZDARSTVA</w:t>
      </w:r>
      <w:r w:rsidRPr="00F33CB5">
        <w:rPr>
          <w:rFonts w:asciiTheme="minorHAnsi" w:hAnsiTheme="minorHAnsi" w:cstheme="minorHAnsi"/>
          <w:b w:val="0"/>
          <w:sz w:val="24"/>
          <w:szCs w:val="24"/>
          <w:lang w:val="sl-SI"/>
        </w:rPr>
        <w:t xml:space="preserve"> IN PODEŽELJA </w:t>
      </w:r>
      <w:r w:rsidR="005F3361" w:rsidRPr="00F33CB5">
        <w:rPr>
          <w:rFonts w:asciiTheme="minorHAnsi" w:hAnsiTheme="minorHAnsi" w:cstheme="minorHAnsi"/>
          <w:b w:val="0"/>
          <w:sz w:val="24"/>
          <w:szCs w:val="24"/>
          <w:lang w:val="sl-SI"/>
        </w:rPr>
        <w:t xml:space="preserve">V </w:t>
      </w:r>
      <w:r w:rsidR="00FD26D4" w:rsidRPr="00F33CB5">
        <w:rPr>
          <w:rFonts w:asciiTheme="minorHAnsi" w:hAnsiTheme="minorHAnsi" w:cstheme="minorHAnsi"/>
          <w:b w:val="0"/>
          <w:sz w:val="24"/>
          <w:szCs w:val="24"/>
          <w:lang w:val="sl-SI"/>
        </w:rPr>
        <w:t xml:space="preserve">OBČINI DOBREPOLJE </w:t>
      </w:r>
      <w:r w:rsidR="000368CC" w:rsidRPr="00F33CB5">
        <w:rPr>
          <w:rFonts w:asciiTheme="minorHAnsi" w:hAnsiTheme="minorHAnsi" w:cstheme="minorHAnsi"/>
          <w:b w:val="0"/>
          <w:sz w:val="24"/>
          <w:szCs w:val="24"/>
          <w:lang w:val="sl-SI"/>
        </w:rPr>
        <w:t>V LETU 20</w:t>
      </w:r>
      <w:r w:rsidR="00CD0337" w:rsidRPr="00F33CB5">
        <w:rPr>
          <w:rFonts w:asciiTheme="minorHAnsi" w:hAnsiTheme="minorHAnsi" w:cstheme="minorHAnsi"/>
          <w:b w:val="0"/>
          <w:sz w:val="24"/>
          <w:szCs w:val="24"/>
          <w:lang w:val="sl-SI"/>
        </w:rPr>
        <w:t>2</w:t>
      </w:r>
      <w:r w:rsidR="00794E42">
        <w:rPr>
          <w:rFonts w:asciiTheme="minorHAnsi" w:hAnsiTheme="minorHAnsi" w:cstheme="minorHAnsi"/>
          <w:b w:val="0"/>
          <w:sz w:val="24"/>
          <w:szCs w:val="24"/>
          <w:lang w:val="sl-SI"/>
        </w:rPr>
        <w:t>6</w:t>
      </w:r>
    </w:p>
    <w:p w14:paraId="052BFDCD" w14:textId="77777777" w:rsidR="004C467B" w:rsidRPr="00F33CB5" w:rsidRDefault="004C467B" w:rsidP="004C467B">
      <w:pPr>
        <w:pStyle w:val="Telobesedila"/>
        <w:rPr>
          <w:rFonts w:asciiTheme="minorHAnsi" w:hAnsiTheme="minorHAnsi" w:cstheme="minorHAnsi"/>
          <w:sz w:val="24"/>
          <w:szCs w:val="24"/>
          <w:lang w:val="sl-SI"/>
        </w:rPr>
      </w:pPr>
    </w:p>
    <w:p w14:paraId="03B46117" w14:textId="1CA3C918" w:rsidR="004C467B" w:rsidRPr="00F33CB5" w:rsidRDefault="00FD26D4" w:rsidP="00892865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rPr>
          <w:rFonts w:asciiTheme="minorHAnsi" w:hAnsiTheme="minorHAnsi" w:cstheme="minorHAnsi"/>
          <w:sz w:val="28"/>
          <w:szCs w:val="28"/>
          <w:lang w:val="sl-SI"/>
        </w:rPr>
      </w:pPr>
      <w:r w:rsidRPr="00F33CB5">
        <w:rPr>
          <w:rFonts w:asciiTheme="minorHAnsi" w:hAnsiTheme="minorHAnsi" w:cstheme="minorHAnsi"/>
          <w:sz w:val="28"/>
          <w:szCs w:val="28"/>
          <w:lang w:val="sl-SI"/>
        </w:rPr>
        <w:t xml:space="preserve">UKREP </w:t>
      </w:r>
      <w:r w:rsidR="00C56931" w:rsidRPr="00F33CB5">
        <w:rPr>
          <w:rFonts w:asciiTheme="minorHAnsi" w:hAnsiTheme="minorHAnsi" w:cstheme="minorHAnsi"/>
          <w:sz w:val="28"/>
          <w:szCs w:val="28"/>
          <w:lang w:val="sl-SI"/>
        </w:rPr>
        <w:t>4</w:t>
      </w:r>
      <w:r w:rsidR="00892865" w:rsidRPr="00F33CB5">
        <w:rPr>
          <w:rFonts w:asciiTheme="minorHAnsi" w:hAnsiTheme="minorHAnsi" w:cstheme="minorHAnsi"/>
          <w:sz w:val="28"/>
          <w:szCs w:val="28"/>
          <w:lang w:val="sl-SI"/>
        </w:rPr>
        <w:t xml:space="preserve">: </w:t>
      </w:r>
      <w:r w:rsidR="00244818" w:rsidRPr="00F33CB5">
        <w:rPr>
          <w:rFonts w:asciiTheme="minorHAnsi" w:hAnsiTheme="minorHAnsi" w:cstheme="minorHAnsi"/>
          <w:sz w:val="28"/>
          <w:szCs w:val="28"/>
          <w:lang w:val="sl-SI"/>
        </w:rPr>
        <w:t>POMOČ ČEBELARSTVU</w:t>
      </w:r>
    </w:p>
    <w:p w14:paraId="39FD6B00" w14:textId="77777777" w:rsidR="004C467B" w:rsidRPr="00FD26D4" w:rsidRDefault="004C467B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49FEA8F4" w14:textId="77777777" w:rsidR="004C467B" w:rsidRDefault="004C467B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49A47D32" w14:textId="77777777" w:rsidR="005F3361" w:rsidRDefault="005F3361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4663B7DD" w14:textId="77777777" w:rsidR="005F3361" w:rsidRPr="00FD26D4" w:rsidRDefault="005F3361" w:rsidP="004C467B">
      <w:pPr>
        <w:jc w:val="both"/>
        <w:rPr>
          <w:rFonts w:asciiTheme="minorHAnsi" w:hAnsiTheme="minorHAnsi" w:cstheme="minorHAnsi"/>
          <w:b/>
          <w:lang w:val="sl-SI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C467B" w:rsidRPr="00F33CB5" w14:paraId="36D55D00" w14:textId="77777777" w:rsidTr="004B6E3B">
        <w:tc>
          <w:tcPr>
            <w:tcW w:w="9212" w:type="dxa"/>
            <w:shd w:val="clear" w:color="auto" w:fill="D9D9D9" w:themeFill="background1" w:themeFillShade="D9"/>
          </w:tcPr>
          <w:p w14:paraId="7A9164CF" w14:textId="77777777" w:rsidR="004C467B" w:rsidRPr="00F33CB5" w:rsidRDefault="005F3361" w:rsidP="005F3361">
            <w:pPr>
              <w:pStyle w:val="Naslov2"/>
              <w:rPr>
                <w:rFonts w:asciiTheme="minorHAnsi" w:hAnsiTheme="minorHAnsi" w:cstheme="minorHAnsi"/>
                <w:sz w:val="28"/>
                <w:szCs w:val="28"/>
              </w:rPr>
            </w:pPr>
            <w:r w:rsidRPr="00F33CB5">
              <w:rPr>
                <w:rFonts w:asciiTheme="minorHAnsi" w:hAnsiTheme="minorHAnsi" w:cstheme="minorHAnsi"/>
                <w:sz w:val="28"/>
                <w:szCs w:val="28"/>
              </w:rPr>
              <w:t>I.  PODATKI O VLAGATELJU</w:t>
            </w:r>
          </w:p>
        </w:tc>
      </w:tr>
    </w:tbl>
    <w:p w14:paraId="325D8FF5" w14:textId="77777777" w:rsidR="004C467B" w:rsidRPr="00F33CB5" w:rsidRDefault="004C467B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4A68845E" w14:textId="77777777" w:rsidR="00D45AAC" w:rsidRPr="00F33CB5" w:rsidRDefault="007D5DDD" w:rsidP="00D45AAC">
      <w:pPr>
        <w:pStyle w:val="Naslov5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33CB5">
        <w:rPr>
          <w:rFonts w:asciiTheme="minorHAnsi" w:hAnsiTheme="minorHAnsi" w:cstheme="minorHAnsi"/>
          <w:color w:val="auto"/>
          <w:sz w:val="24"/>
          <w:szCs w:val="24"/>
        </w:rPr>
        <w:t xml:space="preserve">        </w:t>
      </w:r>
      <w:r w:rsidR="005F3361" w:rsidRPr="00F33CB5">
        <w:rPr>
          <w:rFonts w:asciiTheme="minorHAnsi" w:hAnsiTheme="minorHAnsi" w:cstheme="minorHAnsi"/>
          <w:color w:val="auto"/>
          <w:sz w:val="24"/>
          <w:szCs w:val="24"/>
        </w:rPr>
        <w:t xml:space="preserve">(podatke vpišite oz. ustrezno obkrožite)                            </w:t>
      </w:r>
    </w:p>
    <w:tbl>
      <w:tblPr>
        <w:tblW w:w="9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4"/>
        <w:gridCol w:w="349"/>
        <w:gridCol w:w="15"/>
        <w:gridCol w:w="335"/>
        <w:gridCol w:w="138"/>
        <w:gridCol w:w="211"/>
        <w:gridCol w:w="262"/>
        <w:gridCol w:w="88"/>
        <w:gridCol w:w="349"/>
        <w:gridCol w:w="36"/>
        <w:gridCol w:w="314"/>
        <w:gridCol w:w="159"/>
        <w:gridCol w:w="191"/>
        <w:gridCol w:w="282"/>
        <w:gridCol w:w="67"/>
        <w:gridCol w:w="350"/>
        <w:gridCol w:w="56"/>
        <w:gridCol w:w="293"/>
        <w:gridCol w:w="139"/>
        <w:gridCol w:w="211"/>
        <w:gridCol w:w="122"/>
        <w:gridCol w:w="227"/>
        <w:gridCol w:w="106"/>
        <w:gridCol w:w="244"/>
        <w:gridCol w:w="89"/>
        <w:gridCol w:w="261"/>
        <w:gridCol w:w="72"/>
        <w:gridCol w:w="277"/>
        <w:gridCol w:w="56"/>
        <w:gridCol w:w="294"/>
        <w:gridCol w:w="39"/>
        <w:gridCol w:w="310"/>
        <w:gridCol w:w="23"/>
        <w:gridCol w:w="327"/>
        <w:gridCol w:w="6"/>
        <w:gridCol w:w="344"/>
      </w:tblGrid>
      <w:tr w:rsidR="00F33CB5" w:rsidRPr="00F33CB5" w14:paraId="57F0A96B" w14:textId="77777777" w:rsidTr="000368CC">
        <w:trPr>
          <w:trHeight w:val="747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D593F" w14:textId="2CEC2707" w:rsidR="003A21AF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Ime in priimek</w:t>
            </w:r>
            <w:r w:rsidR="0020760E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/ </w:t>
            </w:r>
          </w:p>
          <w:p w14:paraId="26AAE63D" w14:textId="1704D35D" w:rsidR="005F3361" w:rsidRPr="00F33CB5" w:rsidRDefault="0020760E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naziv</w:t>
            </w:r>
            <w:r w:rsidR="005F3361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nosilca </w:t>
            </w:r>
          </w:p>
          <w:p w14:paraId="054F6EB5" w14:textId="4D43F74A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kmetijskega gospodarstva</w:t>
            </w:r>
            <w:r w:rsidR="005272A4" w:rsidRPr="00F33CB5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5272A4" w:rsidRPr="00F33CB5">
              <w:t xml:space="preserve"> </w:t>
            </w:r>
            <w:r w:rsidR="005272A4" w:rsidRPr="00F33CB5">
              <w:rPr>
                <w:rFonts w:asciiTheme="minorHAnsi" w:hAnsiTheme="minorHAnsi" w:cstheme="minorHAnsi"/>
                <w:sz w:val="24"/>
                <w:szCs w:val="24"/>
              </w:rPr>
              <w:t>ki ustreza kriterijem za mikro in majhna podjetja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3634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6C03D" w14:textId="77777777" w:rsidR="005F3361" w:rsidRPr="00F33CB5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ermStart w:id="1108699067" w:edGrp="everyone"/>
            <w:permEnd w:id="1108699067"/>
          </w:p>
        </w:tc>
        <w:tc>
          <w:tcPr>
            <w:tcW w:w="30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DA0" w14:textId="77777777" w:rsidR="005F3361" w:rsidRPr="00F33CB5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bCs/>
                <w:sz w:val="24"/>
                <w:szCs w:val="24"/>
              </w:rPr>
              <w:t>Identifikacijska številka</w:t>
            </w:r>
          </w:p>
          <w:p w14:paraId="708C7851" w14:textId="77777777" w:rsidR="005F3361" w:rsidRPr="00F33CB5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bCs/>
                <w:sz w:val="24"/>
                <w:szCs w:val="24"/>
              </w:rPr>
              <w:t>kmetijskega gospodarstva            KMG – MID:</w:t>
            </w:r>
          </w:p>
        </w:tc>
      </w:tr>
      <w:tr w:rsidR="00F33CB5" w:rsidRPr="00F33CB5" w14:paraId="53A731E1" w14:textId="77777777" w:rsidTr="00A26AE6">
        <w:trPr>
          <w:trHeight w:val="318"/>
          <w:jc w:val="center"/>
        </w:trPr>
        <w:tc>
          <w:tcPr>
            <w:tcW w:w="2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6096" w14:textId="77777777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151757293" w:edGrp="everyone" w:colFirst="2" w:colLast="2"/>
            <w:permStart w:id="1847221533" w:edGrp="everyone" w:colFirst="3" w:colLast="3"/>
            <w:permStart w:id="1455235012" w:edGrp="everyone" w:colFirst="4" w:colLast="4"/>
            <w:permStart w:id="2048283899" w:edGrp="everyone" w:colFirst="5" w:colLast="5"/>
            <w:permStart w:id="1215198477" w:edGrp="everyone" w:colFirst="6" w:colLast="6"/>
            <w:permStart w:id="1277190579" w:edGrp="everyone" w:colFirst="7" w:colLast="7"/>
            <w:permStart w:id="249705488" w:edGrp="everyone" w:colFirst="8" w:colLast="8"/>
            <w:permStart w:id="2052663941" w:edGrp="everyone" w:colFirst="9" w:colLast="9"/>
            <w:permStart w:id="1571554219" w:edGrp="everyone" w:colFirst="10" w:colLast="10"/>
          </w:p>
        </w:tc>
        <w:tc>
          <w:tcPr>
            <w:tcW w:w="3634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37DB" w14:textId="77777777" w:rsidR="005F3361" w:rsidRPr="00F33CB5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8C79" w14:textId="77777777" w:rsidR="005F3361" w:rsidRPr="00F33CB5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D579" w14:textId="77777777" w:rsidR="005F3361" w:rsidRPr="00F33CB5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62CA" w14:textId="77777777" w:rsidR="005F3361" w:rsidRPr="00F33CB5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C56F" w14:textId="77777777" w:rsidR="005F3361" w:rsidRPr="00F33CB5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1C4D" w14:textId="77777777" w:rsidR="005F3361" w:rsidRPr="00F33CB5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7BCE" w14:textId="77777777" w:rsidR="005F3361" w:rsidRPr="00F33CB5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72C4" w14:textId="77777777" w:rsidR="005F3361" w:rsidRPr="00F33CB5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9674" w14:textId="77777777" w:rsidR="005F3361" w:rsidRPr="00F33CB5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C464" w14:textId="77777777" w:rsidR="005F3361" w:rsidRPr="00F33CB5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permEnd w:id="1151757293"/>
      <w:permEnd w:id="1847221533"/>
      <w:permEnd w:id="1455235012"/>
      <w:permEnd w:id="2048283899"/>
      <w:permEnd w:id="1215198477"/>
      <w:permEnd w:id="1277190579"/>
      <w:permEnd w:id="249705488"/>
      <w:permEnd w:id="2052663941"/>
      <w:permEnd w:id="1571554219"/>
      <w:tr w:rsidR="00F33CB5" w:rsidRPr="00F33CB5" w14:paraId="20177BCD" w14:textId="77777777" w:rsidTr="000368CC">
        <w:trPr>
          <w:trHeight w:val="1107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60D3" w14:textId="67DE6ABE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Ime in priimek odgovorne osebe/zakonitega zastopnika/pooblaščenca (pravn</w:t>
            </w:r>
            <w:r w:rsidR="008A71A5" w:rsidRPr="00F33CB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oseb</w:t>
            </w:r>
            <w:r w:rsidR="008A71A5" w:rsidRPr="00F33CB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):</w:t>
            </w:r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190" w14:textId="77777777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773627768" w:edGrp="everyone"/>
            <w:permEnd w:id="1773627768"/>
          </w:p>
        </w:tc>
      </w:tr>
      <w:tr w:rsidR="005F3361" w:rsidRPr="00D45AAC" w14:paraId="2D3B0D70" w14:textId="77777777" w:rsidTr="000368CC">
        <w:trPr>
          <w:trHeight w:val="664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A93" w14:textId="77777777" w:rsidR="005F3361" w:rsidRPr="00F33CB5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39094E99" w14:textId="77777777" w:rsidR="005F3361" w:rsidRPr="00F33CB5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33CB5">
              <w:rPr>
                <w:rFonts w:asciiTheme="minorHAnsi" w:hAnsiTheme="minorHAnsi" w:cstheme="minorHAnsi"/>
              </w:rPr>
              <w:t>Naslov/sedež:</w:t>
            </w:r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0B37" w14:textId="77777777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Ulica/hišna št.:</w:t>
            </w:r>
            <w:r w:rsidR="00AB32A1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448632935" w:edGrp="everyone"/>
            <w:permEnd w:id="1448632935"/>
          </w:p>
          <w:p w14:paraId="1CD00956" w14:textId="77777777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402DF3D" w14:textId="77777777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Poštna </w:t>
            </w:r>
            <w:proofErr w:type="gram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št./</w:t>
            </w:r>
            <w:proofErr w:type="gram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kraj:</w:t>
            </w:r>
            <w:r w:rsidR="00AB32A1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526662296" w:edGrp="everyone"/>
            <w:permEnd w:id="526662296"/>
          </w:p>
        </w:tc>
      </w:tr>
      <w:tr w:rsidR="005F3361" w:rsidRPr="00D45AAC" w14:paraId="3A7F1728" w14:textId="77777777" w:rsidTr="000368CC">
        <w:trPr>
          <w:trHeight w:val="44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947" w14:textId="77777777" w:rsidR="005F3361" w:rsidRPr="00F33CB5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33CB5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DF99" w14:textId="77777777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805090426" w:edGrp="everyone"/>
            <w:permEnd w:id="1805090426"/>
          </w:p>
          <w:p w14:paraId="35DEAC27" w14:textId="77777777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3361" w:rsidRPr="00D45AAC" w14:paraId="437AFB7E" w14:textId="77777777" w:rsidTr="000368CC">
        <w:trPr>
          <w:trHeight w:val="44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4E8A" w14:textId="77777777" w:rsidR="005F3361" w:rsidRPr="00F33CB5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33CB5">
              <w:rPr>
                <w:rFonts w:asciiTheme="minorHAnsi" w:hAnsiTheme="minorHAnsi" w:cstheme="minorHAnsi"/>
              </w:rPr>
              <w:t xml:space="preserve">E-pošta: </w:t>
            </w:r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F713" w14:textId="77777777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254308452" w:edGrp="everyone"/>
            <w:permEnd w:id="254308452"/>
          </w:p>
          <w:p w14:paraId="27715FF5" w14:textId="77777777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C4B5F" w:rsidRPr="00D45AAC" w14:paraId="1A3B8CEC" w14:textId="77777777" w:rsidTr="000368CC">
        <w:trPr>
          <w:trHeight w:val="44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E12B" w14:textId="77777777" w:rsidR="00BC4B5F" w:rsidRPr="00F33CB5" w:rsidRDefault="00BC4B5F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33CB5">
              <w:rPr>
                <w:rFonts w:asciiTheme="minorHAnsi" w:hAnsiTheme="minorHAnsi" w:cstheme="minorHAnsi"/>
              </w:rPr>
              <w:t>Matična številka (pravna oseba):</w:t>
            </w:r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2B01" w14:textId="77777777" w:rsidR="00BC4B5F" w:rsidRPr="00F33CB5" w:rsidRDefault="00BC4B5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786114920" w:edGrp="everyone"/>
            <w:permEnd w:id="786114920"/>
          </w:p>
        </w:tc>
      </w:tr>
      <w:tr w:rsidR="005F3361" w:rsidRPr="00D45AAC" w14:paraId="7C4FB61E" w14:textId="77777777" w:rsidTr="00A26AE6">
        <w:trPr>
          <w:trHeight w:val="435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FF1D" w14:textId="77777777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282879669" w:edGrp="everyone" w:colFirst="1" w:colLast="1"/>
            <w:permStart w:id="2139760725" w:edGrp="everyone" w:colFirst="2" w:colLast="2"/>
            <w:permStart w:id="1643847360" w:edGrp="everyone" w:colFirst="3" w:colLast="3"/>
            <w:permStart w:id="278344650" w:edGrp="everyone" w:colFirst="4" w:colLast="4"/>
            <w:permStart w:id="1616524306" w:edGrp="everyone" w:colFirst="5" w:colLast="5"/>
            <w:permStart w:id="732044337" w:edGrp="everyone" w:colFirst="6" w:colLast="6"/>
            <w:permStart w:id="1366363992" w:edGrp="everyone" w:colFirst="7" w:colLast="7"/>
            <w:permStart w:id="313731902" w:edGrp="everyone" w:colFirst="8" w:colLast="8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Davčna številka: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0362" w14:textId="77777777" w:rsidR="005F3361" w:rsidRPr="00F33CB5" w:rsidRDefault="005F3361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8637" w14:textId="77777777" w:rsidR="005F3361" w:rsidRPr="00F33CB5" w:rsidRDefault="005F3361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CDFD" w14:textId="77777777" w:rsidR="005F3361" w:rsidRPr="00F33CB5" w:rsidRDefault="005F3361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2CDD" w14:textId="77777777" w:rsidR="005F3361" w:rsidRPr="00F33CB5" w:rsidRDefault="005F3361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FED8" w14:textId="77777777" w:rsidR="005F3361" w:rsidRPr="00F33CB5" w:rsidRDefault="005F3361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4ECD" w14:textId="77777777" w:rsidR="005F3361" w:rsidRPr="00F33CB5" w:rsidRDefault="005F3361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005C" w14:textId="77777777" w:rsidR="005F3361" w:rsidRPr="00F33CB5" w:rsidRDefault="005F3361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CD3A" w14:textId="77777777" w:rsidR="005F3361" w:rsidRPr="00F33CB5" w:rsidRDefault="005F3361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CAAA" w14:textId="77777777" w:rsidR="005F3361" w:rsidRPr="00F33CB5" w:rsidRDefault="005F3361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1282879669"/>
      <w:permEnd w:id="2139760725"/>
      <w:permEnd w:id="1643847360"/>
      <w:permEnd w:id="278344650"/>
      <w:permEnd w:id="1616524306"/>
      <w:permEnd w:id="732044337"/>
      <w:permEnd w:id="1366363992"/>
      <w:permEnd w:id="313731902"/>
      <w:tr w:rsidR="005F3361" w:rsidRPr="00D45AAC" w14:paraId="79CF60E0" w14:textId="77777777" w:rsidTr="000368CC">
        <w:trPr>
          <w:trHeight w:val="44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9F5A" w14:textId="568DA42E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Davčni zavezanec</w:t>
            </w:r>
            <w:r w:rsidR="003A21AF" w:rsidRPr="00F33CB5">
              <w:rPr>
                <w:rStyle w:val="Sprotnaopomba-sklic"/>
                <w:rFonts w:asciiTheme="minorHAnsi" w:hAnsiTheme="minorHAnsi" w:cstheme="minorHAnsi"/>
                <w:sz w:val="24"/>
                <w:szCs w:val="24"/>
              </w:rPr>
              <w:footnoteReference w:id="1"/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33CB5">
              <w:rPr>
                <w:rFonts w:asciiTheme="minorHAnsi" w:hAnsiTheme="minorHAnsi" w:cstheme="minorHAnsi"/>
                <w:i/>
                <w:sz w:val="24"/>
                <w:szCs w:val="24"/>
              </w:rPr>
              <w:t>(obkroži)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FC50" w14:textId="77777777" w:rsidR="005F3361" w:rsidRPr="00F33CB5" w:rsidRDefault="005F3361" w:rsidP="00EF5EDF">
            <w:pPr>
              <w:pStyle w:val="Naslov5"/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</w:pPr>
            <w:r w:rsidRPr="00F33CB5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 xml:space="preserve">                         </w:t>
            </w:r>
            <w:permStart w:id="880285054" w:edGrp="everyone"/>
            <w:r w:rsidRPr="00F33CB5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 xml:space="preserve">DA </w:t>
            </w:r>
            <w:permEnd w:id="880285054"/>
            <w:r w:rsidRPr="00F33CB5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 xml:space="preserve">                               </w:t>
            </w:r>
            <w:permStart w:id="1795235844" w:edGrp="everyone"/>
            <w:r w:rsidRPr="00F33CB5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>NE</w:t>
            </w:r>
            <w:permEnd w:id="1795235844"/>
          </w:p>
        </w:tc>
      </w:tr>
      <w:tr w:rsidR="00A26AE6" w:rsidRPr="00D45AAC" w14:paraId="06D123E5" w14:textId="77777777" w:rsidTr="00A26AE6">
        <w:trPr>
          <w:trHeight w:val="44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6D15" w14:textId="77777777" w:rsidR="00A26AE6" w:rsidRPr="00F33CB5" w:rsidRDefault="00A26AE6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permStart w:id="785531418" w:edGrp="everyone" w:colFirst="1" w:colLast="1"/>
            <w:permStart w:id="522939363" w:edGrp="everyone" w:colFirst="2" w:colLast="2"/>
            <w:permStart w:id="1401644387" w:edGrp="everyone" w:colFirst="3" w:colLast="3"/>
            <w:permStart w:id="987318638" w:edGrp="everyone" w:colFirst="4" w:colLast="4"/>
            <w:permStart w:id="710825166" w:edGrp="everyone" w:colFirst="5" w:colLast="5"/>
            <w:permStart w:id="599983354" w:edGrp="everyone" w:colFirst="6" w:colLast="6"/>
            <w:permStart w:id="2094218073" w:edGrp="everyone" w:colFirst="7" w:colLast="7"/>
            <w:permStart w:id="196178004" w:edGrp="everyone" w:colFirst="8" w:colLast="8"/>
            <w:permStart w:id="1408050783" w:edGrp="everyone" w:colFirst="9" w:colLast="9"/>
            <w:permStart w:id="1504999113" w:edGrp="everyone" w:colFirst="10" w:colLast="10"/>
            <w:permStart w:id="900605081" w:edGrp="everyone" w:colFirst="11" w:colLast="11"/>
            <w:permStart w:id="20649501" w:edGrp="everyone" w:colFirst="12" w:colLast="12"/>
            <w:permStart w:id="1619292766" w:edGrp="everyone" w:colFirst="13" w:colLast="13"/>
            <w:permStart w:id="1577935830" w:edGrp="everyone" w:colFirst="14" w:colLast="14"/>
            <w:permStart w:id="201480748" w:edGrp="everyone" w:colFirst="15" w:colLast="15"/>
            <w:permStart w:id="1647865095" w:edGrp="everyone" w:colFirst="16" w:colLast="16"/>
            <w:permStart w:id="267469614" w:edGrp="everyone" w:colFirst="17" w:colLast="17"/>
            <w:permStart w:id="2109101204" w:edGrp="everyone" w:colFirst="18" w:colLast="18"/>
            <w:permStart w:id="1217200803" w:edGrp="everyone" w:colFirst="19" w:colLast="19"/>
            <w:r w:rsidRPr="00F33CB5">
              <w:rPr>
                <w:rFonts w:asciiTheme="minorHAnsi" w:hAnsiTheme="minorHAnsi" w:cstheme="minorHAnsi"/>
              </w:rPr>
              <w:t>Številka računa: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41999446" w14:textId="1642EB76" w:rsidR="00A26AE6" w:rsidRPr="00F33CB5" w:rsidRDefault="003A21AF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76CCC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3BDA0C82" w14:textId="669AAFEA" w:rsidR="00A26AE6" w:rsidRPr="00F33CB5" w:rsidRDefault="003A21AF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76CCC"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371EB137" w14:textId="08B3D8BF" w:rsidR="00A26AE6" w:rsidRPr="00F33CB5" w:rsidRDefault="003A21AF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76CCC">
              <w:rPr>
                <w:rFonts w:asciiTheme="minorHAnsi" w:hAnsiTheme="minorHAnsi" w:cstheme="minorHAnsi"/>
                <w:w w:val="77"/>
                <w:sz w:val="24"/>
                <w:szCs w:val="24"/>
              </w:rPr>
              <w:t>5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2F816A97" w14:textId="3E222D4C" w:rsidR="00A26AE6" w:rsidRPr="00F33CB5" w:rsidRDefault="003A21AF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76CCC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12E2F402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27B79957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49826351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2A28E38F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7DAEA336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2FB84CA6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4C6143DC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4A753AAB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0E58939B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772360D8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23473FDF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7F6A1C29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24C73C0B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0A57423F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509532F8" w14:textId="77777777" w:rsidR="00A26AE6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785531418"/>
      <w:permEnd w:id="522939363"/>
      <w:permEnd w:id="1401644387"/>
      <w:permEnd w:id="987318638"/>
      <w:permEnd w:id="710825166"/>
      <w:permEnd w:id="599983354"/>
      <w:permEnd w:id="2094218073"/>
      <w:permEnd w:id="196178004"/>
      <w:permEnd w:id="1408050783"/>
      <w:permEnd w:id="1504999113"/>
      <w:permEnd w:id="900605081"/>
      <w:permEnd w:id="20649501"/>
      <w:permEnd w:id="1619292766"/>
      <w:permEnd w:id="1577935830"/>
      <w:permEnd w:id="201480748"/>
      <w:permEnd w:id="1647865095"/>
      <w:permEnd w:id="267469614"/>
      <w:permEnd w:id="2109101204"/>
      <w:permEnd w:id="1217200803"/>
      <w:tr w:rsidR="005F3361" w:rsidRPr="00D45AAC" w14:paraId="3A30DE19" w14:textId="77777777" w:rsidTr="000368CC">
        <w:trPr>
          <w:trHeight w:val="44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CCD4" w14:textId="77777777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Banka, pri kateri je odprt račun:</w:t>
            </w:r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A32D" w14:textId="77777777" w:rsidR="005F3361" w:rsidRPr="00F33CB5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398001298" w:edGrp="everyone"/>
            <w:permEnd w:id="398001298"/>
          </w:p>
        </w:tc>
      </w:tr>
    </w:tbl>
    <w:p w14:paraId="7FC53C5F" w14:textId="77777777" w:rsidR="00EF5EDF" w:rsidRDefault="00EF5EDF" w:rsidP="005F3361">
      <w:pPr>
        <w:rPr>
          <w:rFonts w:asciiTheme="minorHAnsi" w:hAnsiTheme="minorHAnsi" w:cstheme="minorHAnsi"/>
          <w:sz w:val="24"/>
          <w:szCs w:val="24"/>
        </w:rPr>
      </w:pPr>
    </w:p>
    <w:p w14:paraId="4CA9F9CE" w14:textId="77777777" w:rsidR="00EF5EDF" w:rsidRPr="00F33CB5" w:rsidRDefault="00A1231D" w:rsidP="005F3361">
      <w:pPr>
        <w:rPr>
          <w:rFonts w:asciiTheme="minorHAnsi" w:hAnsiTheme="minorHAnsi" w:cstheme="minorHAnsi"/>
          <w:b/>
          <w:sz w:val="24"/>
          <w:szCs w:val="24"/>
        </w:rPr>
      </w:pPr>
      <w:r w:rsidRPr="00F33CB5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2FE11FE4" w14:textId="291192FE" w:rsidR="002C1BB0" w:rsidRPr="00F33CB5" w:rsidRDefault="00A86FB7" w:rsidP="005F3361">
      <w:pPr>
        <w:rPr>
          <w:rFonts w:asciiTheme="minorHAnsi" w:hAnsiTheme="minorHAnsi" w:cstheme="minorHAnsi"/>
        </w:rPr>
      </w:pPr>
      <w:r w:rsidRPr="00F33CB5">
        <w:rPr>
          <w:rFonts w:asciiTheme="minorHAnsi" w:hAnsiTheme="minorHAnsi" w:cstheme="minorHAnsi"/>
        </w:rPr>
        <w:t xml:space="preserve">Kmetijsko gospodarstvo mora biti dejavno v proizvodnji čebelarskih proizvodov, morajo biti vpisana v register kmetijskih gospodarstev ter morajo imeti čebelnjake na območju Občine Dobrepolje, vpisane v registre čebelnjakov. </w:t>
      </w:r>
    </w:p>
    <w:p w14:paraId="6A912F50" w14:textId="77777777" w:rsidR="004C467B" w:rsidRDefault="004C467B" w:rsidP="004C467B">
      <w:pPr>
        <w:jc w:val="both"/>
        <w:rPr>
          <w:rFonts w:asciiTheme="minorHAnsi" w:hAnsiTheme="minorHAnsi" w:cstheme="minorHAnsi"/>
          <w:lang w:val="sl-SI"/>
        </w:rPr>
      </w:pPr>
    </w:p>
    <w:p w14:paraId="5ED106D3" w14:textId="77777777" w:rsidR="004B6E3B" w:rsidRDefault="004B6E3B" w:rsidP="004C467B">
      <w:pPr>
        <w:jc w:val="both"/>
        <w:rPr>
          <w:rFonts w:asciiTheme="minorHAnsi" w:hAnsiTheme="minorHAnsi" w:cstheme="minorHAnsi"/>
          <w:lang w:val="sl-SI"/>
        </w:rPr>
      </w:pPr>
    </w:p>
    <w:p w14:paraId="13FFA2AC" w14:textId="77777777" w:rsidR="004B6E3B" w:rsidRDefault="004B6E3B" w:rsidP="004C467B">
      <w:pPr>
        <w:jc w:val="both"/>
        <w:rPr>
          <w:rFonts w:asciiTheme="minorHAnsi" w:hAnsiTheme="minorHAnsi" w:cstheme="minorHAnsi"/>
          <w:lang w:val="sl-SI"/>
        </w:rPr>
      </w:pPr>
    </w:p>
    <w:p w14:paraId="5110680A" w14:textId="77777777" w:rsidR="00C0355F" w:rsidRDefault="00C0355F" w:rsidP="004C467B">
      <w:pPr>
        <w:jc w:val="both"/>
        <w:rPr>
          <w:rFonts w:asciiTheme="minorHAnsi" w:hAnsiTheme="minorHAnsi" w:cstheme="minorHAnsi"/>
          <w:lang w:val="sl-SI"/>
        </w:rPr>
      </w:pPr>
    </w:p>
    <w:p w14:paraId="7D743360" w14:textId="77777777" w:rsidR="004B6E3B" w:rsidRPr="00FD26D4" w:rsidRDefault="004B6E3B" w:rsidP="004C467B">
      <w:pPr>
        <w:jc w:val="both"/>
        <w:rPr>
          <w:rFonts w:asciiTheme="minorHAnsi" w:hAnsiTheme="minorHAnsi" w:cstheme="minorHAnsi"/>
          <w:lang w:val="sl-SI"/>
        </w:rPr>
      </w:pPr>
    </w:p>
    <w:p w14:paraId="6DE3F1B8" w14:textId="77777777" w:rsidR="007D5DDD" w:rsidRPr="00F33CB5" w:rsidRDefault="007D5DDD" w:rsidP="007D5DDD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F33CB5">
        <w:rPr>
          <w:rFonts w:asciiTheme="minorHAnsi" w:hAnsiTheme="minorHAnsi" w:cstheme="minorHAnsi"/>
          <w:sz w:val="28"/>
          <w:szCs w:val="28"/>
        </w:rPr>
        <w:t>II. PODATKI O NALOŽBI</w:t>
      </w:r>
    </w:p>
    <w:p w14:paraId="5CBD05D2" w14:textId="77777777" w:rsidR="004C467B" w:rsidRPr="00F33CB5" w:rsidRDefault="004C467B" w:rsidP="004C467B">
      <w:pPr>
        <w:jc w:val="both"/>
        <w:rPr>
          <w:rFonts w:asciiTheme="minorHAnsi" w:hAnsiTheme="minorHAnsi" w:cstheme="minorHAnsi"/>
          <w:lang w:val="sl-SI"/>
        </w:rPr>
      </w:pPr>
    </w:p>
    <w:p w14:paraId="5A952B5E" w14:textId="77777777" w:rsidR="004C467B" w:rsidRPr="00F33CB5" w:rsidRDefault="004C467B" w:rsidP="004C467B">
      <w:pPr>
        <w:jc w:val="both"/>
        <w:rPr>
          <w:rFonts w:asciiTheme="minorHAnsi" w:hAnsiTheme="minorHAnsi" w:cstheme="minorHAnsi"/>
          <w:lang w:val="sl-SI"/>
        </w:rPr>
      </w:pPr>
    </w:p>
    <w:p w14:paraId="27ADAC70" w14:textId="77777777" w:rsidR="007D5DDD" w:rsidRPr="00F33CB5" w:rsidRDefault="007D5DDD" w:rsidP="007D5DDD">
      <w:pPr>
        <w:pStyle w:val="Glava"/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 w:rsidRPr="00F33CB5">
        <w:rPr>
          <w:rFonts w:asciiTheme="minorHAnsi" w:hAnsiTheme="minorHAnsi" w:cstheme="minorHAnsi"/>
          <w:b/>
        </w:rPr>
        <w:t xml:space="preserve">A. </w:t>
      </w:r>
      <w:r w:rsidR="00B86F66" w:rsidRPr="00F33CB5">
        <w:rPr>
          <w:rFonts w:asciiTheme="minorHAnsi" w:hAnsiTheme="minorHAnsi" w:cstheme="minorHAnsi"/>
          <w:b/>
        </w:rPr>
        <w:t>Vrsta naložbe</w:t>
      </w:r>
    </w:p>
    <w:p w14:paraId="4CBCFEC2" w14:textId="77777777" w:rsidR="007D5DDD" w:rsidRPr="00F33CB5" w:rsidRDefault="00EF5EDF" w:rsidP="007D5DDD">
      <w:pPr>
        <w:pStyle w:val="Naslov5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33CB5">
        <w:rPr>
          <w:rFonts w:asciiTheme="minorHAnsi" w:hAnsiTheme="minorHAnsi" w:cstheme="minorHAnsi"/>
          <w:color w:val="auto"/>
          <w:sz w:val="24"/>
          <w:szCs w:val="24"/>
        </w:rPr>
        <w:t xml:space="preserve">        </w:t>
      </w:r>
      <w:r w:rsidR="007D5DDD" w:rsidRPr="00F33CB5">
        <w:rPr>
          <w:rFonts w:asciiTheme="minorHAnsi" w:hAnsiTheme="minorHAnsi" w:cstheme="minorHAnsi"/>
          <w:color w:val="auto"/>
          <w:sz w:val="24"/>
          <w:szCs w:val="24"/>
        </w:rPr>
        <w:t xml:space="preserve">(podatke vpišite oz. ustrezno obkrožite)                            </w:t>
      </w:r>
    </w:p>
    <w:tbl>
      <w:tblPr>
        <w:tblW w:w="9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4"/>
      </w:tblGrid>
      <w:tr w:rsidR="00F33CB5" w:rsidRPr="00F33CB5" w14:paraId="5ECF450C" w14:textId="77777777" w:rsidTr="00EF5EDF">
        <w:trPr>
          <w:trHeight w:val="587"/>
        </w:trPr>
        <w:tc>
          <w:tcPr>
            <w:tcW w:w="9094" w:type="dxa"/>
          </w:tcPr>
          <w:p w14:paraId="0986298D" w14:textId="77777777" w:rsidR="00EF5EDF" w:rsidRPr="00F33CB5" w:rsidRDefault="00EF5EDF" w:rsidP="00EF5EDF">
            <w:pPr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  <w:p w14:paraId="7AF4CE3A" w14:textId="77777777" w:rsidR="007D5DDD" w:rsidRPr="00F33CB5" w:rsidRDefault="00B86F66" w:rsidP="00EF5EDF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ermStart w:id="787830323" w:edGrp="everyone"/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Nakup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čebeljih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družin</w:t>
            </w:r>
            <w:proofErr w:type="spellEnd"/>
          </w:p>
          <w:p w14:paraId="1C987644" w14:textId="77777777" w:rsidR="00EF5EDF" w:rsidRPr="00F33CB5" w:rsidRDefault="00EF5EDF" w:rsidP="00EF5EDF">
            <w:pPr>
              <w:ind w:left="7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FFDD776" w14:textId="77777777" w:rsidR="007D5DDD" w:rsidRPr="00F33CB5" w:rsidRDefault="00B86F66" w:rsidP="00EF5EDF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Nakup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panjev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683F8BA7" w14:textId="77777777" w:rsidR="00B86F66" w:rsidRPr="00F33CB5" w:rsidRDefault="00B86F66" w:rsidP="00B86F66">
            <w:pPr>
              <w:pStyle w:val="Odstavekseznama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8DD71F0" w14:textId="77777777" w:rsidR="00B86F66" w:rsidRPr="00F33CB5" w:rsidRDefault="00B86F66" w:rsidP="00EF5EDF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Nakup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podničnih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vložkov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ermEnd w:id="787830323"/>
          <w:p w14:paraId="1268F016" w14:textId="77777777" w:rsidR="00EF5EDF" w:rsidRPr="00F33CB5" w:rsidRDefault="00EF5EDF" w:rsidP="00EF5EDF">
            <w:pPr>
              <w:pStyle w:val="Telobesedila"/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</w:tc>
      </w:tr>
    </w:tbl>
    <w:p w14:paraId="03112358" w14:textId="77777777" w:rsidR="007D5DDD" w:rsidRPr="00F33CB5" w:rsidRDefault="007D5DDD" w:rsidP="007D5DDD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4385A1F0" w14:textId="77777777" w:rsidR="007D5DDD" w:rsidRPr="00F33CB5" w:rsidRDefault="007D5DDD" w:rsidP="00EF5EDF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4"/>
        </w:rPr>
      </w:pPr>
      <w:r w:rsidRPr="00F33CB5">
        <w:rPr>
          <w:rFonts w:asciiTheme="minorHAnsi" w:hAnsiTheme="minorHAnsi" w:cstheme="minorHAnsi"/>
          <w:b/>
          <w:sz w:val="24"/>
          <w:szCs w:val="24"/>
        </w:rPr>
        <w:t xml:space="preserve">B. </w:t>
      </w:r>
      <w:r w:rsidR="00EF5EDF" w:rsidRPr="00F33CB5">
        <w:rPr>
          <w:rFonts w:asciiTheme="minorHAnsi" w:hAnsiTheme="minorHAnsi" w:cstheme="minorHAnsi"/>
          <w:b/>
          <w:sz w:val="24"/>
          <w:szCs w:val="24"/>
        </w:rPr>
        <w:t>Lokacija naložbe</w:t>
      </w:r>
    </w:p>
    <w:p w14:paraId="78A24C27" w14:textId="77777777" w:rsidR="007D5DDD" w:rsidRPr="00F33CB5" w:rsidRDefault="007D5DDD" w:rsidP="007D5DDD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751"/>
      </w:tblGrid>
      <w:tr w:rsidR="00F33CB5" w:rsidRPr="00F33CB5" w14:paraId="0E10611B" w14:textId="77777777" w:rsidTr="00A26AE6">
        <w:trPr>
          <w:trHeight w:val="429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6E74" w14:textId="77777777" w:rsidR="00EF5EDF" w:rsidRPr="00F33CB5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Občina: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1C66" w14:textId="77777777" w:rsidR="00EF5EDF" w:rsidRPr="00F33CB5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Dobrepolje</w:t>
            </w:r>
          </w:p>
        </w:tc>
      </w:tr>
      <w:tr w:rsidR="00F33CB5" w:rsidRPr="00F33CB5" w14:paraId="1ADDA321" w14:textId="77777777" w:rsidTr="00EF5EDF">
        <w:trPr>
          <w:trHeight w:val="429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F997" w14:textId="77777777" w:rsidR="002A515E" w:rsidRPr="00F33CB5" w:rsidRDefault="002A515E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Reg. št. čebelnjaka/ ov</w:t>
            </w:r>
            <w:r w:rsidR="00B45EE2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naložbe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D2D8" w14:textId="77777777" w:rsidR="002A515E" w:rsidRPr="00F33CB5" w:rsidRDefault="002A515E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865357589" w:edGrp="everyone"/>
            <w:permEnd w:id="1865357589"/>
          </w:p>
        </w:tc>
      </w:tr>
      <w:tr w:rsidR="00F33CB5" w:rsidRPr="00F33CB5" w14:paraId="62764604" w14:textId="77777777" w:rsidTr="00EF5EDF">
        <w:trPr>
          <w:trHeight w:val="429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E9CD" w14:textId="77777777" w:rsidR="00EF5EDF" w:rsidRPr="00F33CB5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Katastrska</w:t>
            </w:r>
            <w:r w:rsidR="002A515E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občina*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3BE1" w14:textId="77777777" w:rsidR="00EF5EDF" w:rsidRPr="00F33CB5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033642851" w:edGrp="everyone"/>
            <w:permEnd w:id="1033642851"/>
          </w:p>
          <w:p w14:paraId="184321D9" w14:textId="77777777" w:rsidR="00EF5EDF" w:rsidRPr="00F33CB5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33CB5" w:rsidRPr="00F33CB5" w14:paraId="1FB8DB5D" w14:textId="77777777" w:rsidTr="00EF5EDF">
        <w:trPr>
          <w:trHeight w:val="443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EC87" w14:textId="77777777" w:rsidR="00EF5EDF" w:rsidRPr="00F33CB5" w:rsidRDefault="002A515E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Številka parcele*</w:t>
            </w:r>
            <w:r w:rsidR="00EF5EDF" w:rsidRPr="00F33CB5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F885" w14:textId="77777777" w:rsidR="00EF5EDF" w:rsidRPr="00F33CB5" w:rsidRDefault="00EF5EDF" w:rsidP="00EF5EDF">
            <w:pPr>
              <w:pStyle w:val="Naslov5"/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</w:pPr>
            <w:permStart w:id="419385049" w:edGrp="everyone"/>
            <w:permEnd w:id="419385049"/>
          </w:p>
        </w:tc>
      </w:tr>
      <w:tr w:rsidR="00F33CB5" w:rsidRPr="00F33CB5" w14:paraId="193D8FBE" w14:textId="77777777" w:rsidTr="00EF5EDF">
        <w:trPr>
          <w:trHeight w:val="317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387C" w14:textId="77777777" w:rsidR="00BC4B5F" w:rsidRPr="00F33CB5" w:rsidRDefault="00BC4B5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Terminski plan</w:t>
            </w:r>
            <w:r w:rsidR="00455947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naložbe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/</w:t>
            </w:r>
          </w:p>
          <w:p w14:paraId="2FB79B47" w14:textId="77777777" w:rsidR="00EF5EDF" w:rsidRPr="00F33CB5" w:rsidRDefault="00BC4B5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začetek investicije</w:t>
            </w:r>
            <w:r w:rsidR="00BB32B5" w:rsidRPr="00F33CB5">
              <w:rPr>
                <w:rFonts w:asciiTheme="minorHAnsi" w:hAnsiTheme="minorHAnsi" w:cstheme="minorHAnsi"/>
                <w:sz w:val="24"/>
                <w:szCs w:val="24"/>
              </w:rPr>
              <w:t>**</w:t>
            </w:r>
            <w:r w:rsidR="003630BC" w:rsidRPr="00F33CB5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CF68" w14:textId="11F11EF6" w:rsidR="00EF5EDF" w:rsidRPr="00F33CB5" w:rsidRDefault="00AD045E" w:rsidP="00AD045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od</w:t>
            </w:r>
            <w:r w:rsidR="00BA12D3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  <w:r w:rsidR="00363784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  <w:r w:rsidR="00363784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="00CD0337" w:rsidRPr="00F33CB5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794E42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naprej</w:t>
            </w:r>
            <w:proofErr w:type="spellEnd"/>
          </w:p>
        </w:tc>
      </w:tr>
      <w:tr w:rsidR="00F33CB5" w:rsidRPr="00F33CB5" w14:paraId="0D200A86" w14:textId="77777777" w:rsidTr="00EF5EDF">
        <w:trPr>
          <w:trHeight w:val="317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2005" w14:textId="77777777" w:rsidR="00BC4B5F" w:rsidRPr="00F33CB5" w:rsidRDefault="00BC4B5F" w:rsidP="00BC4B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Terminski plan</w:t>
            </w:r>
            <w:r w:rsidR="00455947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naložbe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/</w:t>
            </w:r>
          </w:p>
          <w:p w14:paraId="0A996245" w14:textId="77777777" w:rsidR="00BC4B5F" w:rsidRPr="00F33CB5" w:rsidRDefault="00BC4B5F" w:rsidP="00BC4B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zaključek investicije</w:t>
            </w:r>
            <w:r w:rsidR="00BB32B5" w:rsidRPr="00F33CB5">
              <w:rPr>
                <w:rFonts w:asciiTheme="minorHAnsi" w:hAnsiTheme="minorHAnsi" w:cstheme="minorHAnsi"/>
                <w:sz w:val="24"/>
                <w:szCs w:val="24"/>
              </w:rPr>
              <w:t>***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AD9C" w14:textId="51616105" w:rsidR="00BC4B5F" w:rsidRPr="00F33CB5" w:rsidRDefault="00BC4B5F" w:rsidP="003630B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najkasneje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A12D3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do </w:t>
            </w:r>
            <w:r w:rsidR="00363784" w:rsidRPr="00F33CB5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794E42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363784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11.</w:t>
            </w:r>
            <w:r w:rsidR="00363784"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="00CD0337" w:rsidRPr="00F33CB5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794E42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        </w:t>
            </w:r>
          </w:p>
        </w:tc>
      </w:tr>
    </w:tbl>
    <w:p w14:paraId="214069C8" w14:textId="77777777" w:rsidR="00EF5EDF" w:rsidRPr="00F33CB5" w:rsidRDefault="00EF5EDF" w:rsidP="00EF5EDF">
      <w:pPr>
        <w:rPr>
          <w:rFonts w:asciiTheme="minorHAnsi" w:hAnsiTheme="minorHAnsi" w:cstheme="minorHAnsi"/>
          <w:b/>
          <w:sz w:val="24"/>
          <w:szCs w:val="24"/>
        </w:rPr>
      </w:pPr>
      <w:r w:rsidRPr="00F33CB5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3F26F2DA" w14:textId="36FF3B7E" w:rsidR="00EF5EDF" w:rsidRPr="00F33CB5" w:rsidRDefault="00EF5EDF" w:rsidP="00B32E39">
      <w:pPr>
        <w:pStyle w:val="Odstavekseznama"/>
        <w:ind w:left="0"/>
        <w:rPr>
          <w:rFonts w:asciiTheme="minorHAnsi" w:hAnsiTheme="minorHAnsi" w:cstheme="minorHAnsi"/>
        </w:rPr>
      </w:pPr>
      <w:r w:rsidRPr="00F33CB5">
        <w:rPr>
          <w:rFonts w:asciiTheme="minorHAnsi" w:hAnsiTheme="minorHAnsi" w:cstheme="minorHAnsi"/>
        </w:rPr>
        <w:t xml:space="preserve">*    </w:t>
      </w:r>
      <w:r w:rsidR="002A515E" w:rsidRPr="00F33CB5">
        <w:rPr>
          <w:rFonts w:asciiTheme="minorHAnsi" w:hAnsiTheme="minorHAnsi" w:cstheme="minorHAnsi"/>
        </w:rPr>
        <w:t>Navedite vse parcele, ki so</w:t>
      </w:r>
      <w:r w:rsidRPr="00F33CB5">
        <w:rPr>
          <w:rFonts w:asciiTheme="minorHAnsi" w:hAnsiTheme="minorHAnsi" w:cstheme="minorHAnsi"/>
        </w:rPr>
        <w:t xml:space="preserve"> predmet naložbe</w:t>
      </w:r>
      <w:r w:rsidR="00AC697F" w:rsidRPr="00F33CB5">
        <w:rPr>
          <w:rFonts w:asciiTheme="minorHAnsi" w:hAnsiTheme="minorHAnsi" w:cstheme="minorHAnsi"/>
        </w:rPr>
        <w:t xml:space="preserve"> na območju </w:t>
      </w:r>
      <w:r w:rsidR="00A86FB7" w:rsidRPr="00F33CB5">
        <w:rPr>
          <w:rFonts w:asciiTheme="minorHAnsi" w:hAnsiTheme="minorHAnsi" w:cstheme="minorHAnsi"/>
        </w:rPr>
        <w:t>O</w:t>
      </w:r>
      <w:r w:rsidR="00AC697F" w:rsidRPr="00F33CB5">
        <w:rPr>
          <w:rFonts w:asciiTheme="minorHAnsi" w:hAnsiTheme="minorHAnsi" w:cstheme="minorHAnsi"/>
        </w:rPr>
        <w:t>bčine Dobrepolje</w:t>
      </w:r>
      <w:r w:rsidRPr="00F33CB5">
        <w:rPr>
          <w:rFonts w:asciiTheme="minorHAnsi" w:hAnsiTheme="minorHAnsi" w:cstheme="minorHAnsi"/>
        </w:rPr>
        <w:t>.</w:t>
      </w:r>
    </w:p>
    <w:p w14:paraId="543F5CD3" w14:textId="1FD3F06F" w:rsidR="00BA12D3" w:rsidRPr="00F33CB5" w:rsidRDefault="00BA12D3" w:rsidP="00BA12D3">
      <w:pPr>
        <w:pStyle w:val="Odstavekseznama"/>
        <w:ind w:left="0"/>
        <w:rPr>
          <w:rFonts w:asciiTheme="minorHAnsi" w:hAnsiTheme="minorHAnsi" w:cstheme="minorHAnsi"/>
        </w:rPr>
      </w:pPr>
      <w:r w:rsidRPr="00F33CB5">
        <w:rPr>
          <w:rFonts w:asciiTheme="minorHAnsi" w:hAnsiTheme="minorHAnsi" w:cstheme="minorHAnsi"/>
        </w:rPr>
        <w:t>*</w:t>
      </w:r>
      <w:proofErr w:type="gramStart"/>
      <w:r w:rsidRPr="00F33CB5">
        <w:rPr>
          <w:rFonts w:asciiTheme="minorHAnsi" w:hAnsiTheme="minorHAnsi" w:cstheme="minorHAnsi"/>
        </w:rPr>
        <w:t>*  Vlagatelj</w:t>
      </w:r>
      <w:proofErr w:type="gramEnd"/>
      <w:r w:rsidRPr="00F33CB5">
        <w:rPr>
          <w:rFonts w:asciiTheme="minorHAnsi" w:hAnsiTheme="minorHAnsi" w:cstheme="minorHAnsi"/>
        </w:rPr>
        <w:t xml:space="preserve"> ne sme začeti z izvajanjem naložbe pred </w:t>
      </w:r>
      <w:r w:rsidR="00AD045E" w:rsidRPr="00F33CB5">
        <w:rPr>
          <w:rFonts w:asciiTheme="minorHAnsi" w:hAnsiTheme="minorHAnsi" w:cstheme="minorHAnsi"/>
        </w:rPr>
        <w:t>1.</w:t>
      </w:r>
      <w:r w:rsidR="00363784" w:rsidRPr="00F33CB5">
        <w:rPr>
          <w:rFonts w:asciiTheme="minorHAnsi" w:hAnsiTheme="minorHAnsi" w:cstheme="minorHAnsi"/>
        </w:rPr>
        <w:t xml:space="preserve"> </w:t>
      </w:r>
      <w:r w:rsidR="00AD045E" w:rsidRPr="00F33CB5">
        <w:rPr>
          <w:rFonts w:asciiTheme="minorHAnsi" w:hAnsiTheme="minorHAnsi" w:cstheme="minorHAnsi"/>
        </w:rPr>
        <w:t>1.</w:t>
      </w:r>
      <w:r w:rsidR="00363784" w:rsidRPr="00F33CB5">
        <w:rPr>
          <w:rFonts w:asciiTheme="minorHAnsi" w:hAnsiTheme="minorHAnsi" w:cstheme="minorHAnsi"/>
        </w:rPr>
        <w:t xml:space="preserve"> </w:t>
      </w:r>
      <w:r w:rsidR="00AD045E" w:rsidRPr="00F33CB5">
        <w:rPr>
          <w:rFonts w:asciiTheme="minorHAnsi" w:hAnsiTheme="minorHAnsi" w:cstheme="minorHAnsi"/>
        </w:rPr>
        <w:t>20</w:t>
      </w:r>
      <w:r w:rsidR="00CD0337" w:rsidRPr="00F33CB5">
        <w:rPr>
          <w:rFonts w:asciiTheme="minorHAnsi" w:hAnsiTheme="minorHAnsi" w:cstheme="minorHAnsi"/>
        </w:rPr>
        <w:t>2</w:t>
      </w:r>
      <w:r w:rsidR="00794E42">
        <w:rPr>
          <w:rFonts w:asciiTheme="minorHAnsi" w:hAnsiTheme="minorHAnsi" w:cstheme="minorHAnsi"/>
        </w:rPr>
        <w:t>6</w:t>
      </w:r>
      <w:r w:rsidRPr="00F33CB5">
        <w:rPr>
          <w:rFonts w:asciiTheme="minorHAnsi" w:hAnsiTheme="minorHAnsi" w:cstheme="minorHAnsi"/>
        </w:rPr>
        <w:t>.</w:t>
      </w:r>
    </w:p>
    <w:p w14:paraId="1DD8FD5F" w14:textId="5698692B" w:rsidR="003630BC" w:rsidRPr="00F33CB5" w:rsidRDefault="003630BC" w:rsidP="00B32E39">
      <w:pPr>
        <w:pStyle w:val="Odstavekseznama"/>
        <w:ind w:left="0"/>
        <w:rPr>
          <w:rFonts w:asciiTheme="minorHAnsi" w:hAnsiTheme="minorHAnsi" w:cstheme="minorHAnsi"/>
        </w:rPr>
      </w:pPr>
      <w:r w:rsidRPr="00F33CB5">
        <w:rPr>
          <w:rFonts w:asciiTheme="minorHAnsi" w:hAnsiTheme="minorHAnsi" w:cstheme="minorHAnsi"/>
        </w:rPr>
        <w:t>**</w:t>
      </w:r>
      <w:proofErr w:type="gramStart"/>
      <w:r w:rsidRPr="00F33CB5">
        <w:rPr>
          <w:rFonts w:asciiTheme="minorHAnsi" w:hAnsiTheme="minorHAnsi" w:cstheme="minorHAnsi"/>
        </w:rPr>
        <w:t>*  Pozor</w:t>
      </w:r>
      <w:proofErr w:type="gramEnd"/>
      <w:r w:rsidRPr="00F33CB5">
        <w:rPr>
          <w:rFonts w:asciiTheme="minorHAnsi" w:hAnsiTheme="minorHAnsi" w:cstheme="minorHAnsi"/>
        </w:rPr>
        <w:t xml:space="preserve">! </w:t>
      </w:r>
      <w:proofErr w:type="spellStart"/>
      <w:r w:rsidRPr="00F33CB5">
        <w:rPr>
          <w:rFonts w:asciiTheme="minorHAnsi" w:hAnsiTheme="minorHAnsi" w:cstheme="minorHAnsi"/>
        </w:rPr>
        <w:t>Investicija</w:t>
      </w:r>
      <w:proofErr w:type="spellEnd"/>
      <w:r w:rsidRPr="00F33CB5">
        <w:rPr>
          <w:rFonts w:asciiTheme="minorHAnsi" w:hAnsiTheme="minorHAnsi" w:cstheme="minorHAnsi"/>
        </w:rPr>
        <w:t xml:space="preserve"> mora </w:t>
      </w:r>
      <w:proofErr w:type="spellStart"/>
      <w:r w:rsidRPr="00F33CB5">
        <w:rPr>
          <w:rFonts w:asciiTheme="minorHAnsi" w:hAnsiTheme="minorHAnsi" w:cstheme="minorHAnsi"/>
        </w:rPr>
        <w:t>biti</w:t>
      </w:r>
      <w:proofErr w:type="spellEnd"/>
      <w:r w:rsidRPr="00F33CB5">
        <w:rPr>
          <w:rFonts w:asciiTheme="minorHAnsi" w:hAnsiTheme="minorHAnsi" w:cstheme="minorHAnsi"/>
        </w:rPr>
        <w:t xml:space="preserve"> </w:t>
      </w:r>
      <w:proofErr w:type="spellStart"/>
      <w:r w:rsidRPr="00F33CB5">
        <w:rPr>
          <w:rFonts w:asciiTheme="minorHAnsi" w:hAnsiTheme="minorHAnsi" w:cstheme="minorHAnsi"/>
        </w:rPr>
        <w:t>zaključena</w:t>
      </w:r>
      <w:proofErr w:type="spellEnd"/>
      <w:r w:rsidR="00A26AE6" w:rsidRPr="00F33CB5">
        <w:rPr>
          <w:rFonts w:asciiTheme="minorHAnsi" w:hAnsiTheme="minorHAnsi" w:cstheme="minorHAnsi"/>
        </w:rPr>
        <w:t xml:space="preserve"> </w:t>
      </w:r>
      <w:proofErr w:type="spellStart"/>
      <w:r w:rsidR="00A26AE6" w:rsidRPr="00F33CB5">
        <w:rPr>
          <w:rFonts w:asciiTheme="minorHAnsi" w:hAnsiTheme="minorHAnsi" w:cstheme="minorHAnsi"/>
        </w:rPr>
        <w:t>najkasneje</w:t>
      </w:r>
      <w:proofErr w:type="spellEnd"/>
      <w:r w:rsidR="00A26AE6" w:rsidRPr="00F33CB5">
        <w:rPr>
          <w:rFonts w:asciiTheme="minorHAnsi" w:hAnsiTheme="minorHAnsi" w:cstheme="minorHAnsi"/>
        </w:rPr>
        <w:t xml:space="preserve"> </w:t>
      </w:r>
      <w:r w:rsidR="00E97D6E" w:rsidRPr="00F33CB5">
        <w:rPr>
          <w:rFonts w:asciiTheme="minorHAnsi" w:hAnsiTheme="minorHAnsi" w:cstheme="minorHAnsi"/>
        </w:rPr>
        <w:t xml:space="preserve">do </w:t>
      </w:r>
      <w:r w:rsidR="00363784" w:rsidRPr="00F33CB5">
        <w:rPr>
          <w:rFonts w:asciiTheme="minorHAnsi" w:hAnsiTheme="minorHAnsi" w:cstheme="minorHAnsi"/>
        </w:rPr>
        <w:t>2</w:t>
      </w:r>
      <w:r w:rsidR="00794E42">
        <w:rPr>
          <w:rFonts w:asciiTheme="minorHAnsi" w:hAnsiTheme="minorHAnsi" w:cstheme="minorHAnsi"/>
        </w:rPr>
        <w:t>0</w:t>
      </w:r>
      <w:r w:rsidR="00A26AE6" w:rsidRPr="00F33CB5">
        <w:rPr>
          <w:rFonts w:asciiTheme="minorHAnsi" w:hAnsiTheme="minorHAnsi" w:cstheme="minorHAnsi"/>
        </w:rPr>
        <w:t xml:space="preserve">. </w:t>
      </w:r>
      <w:proofErr w:type="spellStart"/>
      <w:r w:rsidR="00A26AE6" w:rsidRPr="00F33CB5">
        <w:rPr>
          <w:rFonts w:asciiTheme="minorHAnsi" w:hAnsiTheme="minorHAnsi" w:cstheme="minorHAnsi"/>
        </w:rPr>
        <w:t>novembra</w:t>
      </w:r>
      <w:proofErr w:type="spellEnd"/>
      <w:r w:rsidR="00A26AE6" w:rsidRPr="00F33CB5">
        <w:rPr>
          <w:rFonts w:asciiTheme="minorHAnsi" w:hAnsiTheme="minorHAnsi" w:cstheme="minorHAnsi"/>
        </w:rPr>
        <w:t xml:space="preserve"> 20</w:t>
      </w:r>
      <w:r w:rsidR="00CD0337" w:rsidRPr="00F33CB5">
        <w:rPr>
          <w:rFonts w:asciiTheme="minorHAnsi" w:hAnsiTheme="minorHAnsi" w:cstheme="minorHAnsi"/>
        </w:rPr>
        <w:t>2</w:t>
      </w:r>
      <w:r w:rsidR="00794E42">
        <w:rPr>
          <w:rFonts w:asciiTheme="minorHAnsi" w:hAnsiTheme="minorHAnsi" w:cstheme="minorHAnsi"/>
        </w:rPr>
        <w:t>6</w:t>
      </w:r>
      <w:r w:rsidRPr="00F33CB5">
        <w:rPr>
          <w:rFonts w:asciiTheme="minorHAnsi" w:hAnsiTheme="minorHAnsi" w:cstheme="minorHAnsi"/>
        </w:rPr>
        <w:t xml:space="preserve">, </w:t>
      </w:r>
      <w:proofErr w:type="spellStart"/>
      <w:r w:rsidRPr="00F33CB5">
        <w:rPr>
          <w:rFonts w:asciiTheme="minorHAnsi" w:hAnsiTheme="minorHAnsi" w:cstheme="minorHAnsi"/>
        </w:rPr>
        <w:t>najkasneje</w:t>
      </w:r>
      <w:proofErr w:type="spellEnd"/>
      <w:r w:rsidRPr="00F33CB5">
        <w:rPr>
          <w:rFonts w:asciiTheme="minorHAnsi" w:hAnsiTheme="minorHAnsi" w:cstheme="minorHAnsi"/>
        </w:rPr>
        <w:t xml:space="preserve"> </w:t>
      </w:r>
      <w:proofErr w:type="spellStart"/>
      <w:r w:rsidRPr="00F33CB5">
        <w:rPr>
          <w:rFonts w:asciiTheme="minorHAnsi" w:hAnsiTheme="minorHAnsi" w:cstheme="minorHAnsi"/>
        </w:rPr>
        <w:t>tega</w:t>
      </w:r>
      <w:proofErr w:type="spellEnd"/>
      <w:r w:rsidRPr="00F33CB5">
        <w:rPr>
          <w:rFonts w:asciiTheme="minorHAnsi" w:hAnsiTheme="minorHAnsi" w:cstheme="minorHAnsi"/>
        </w:rPr>
        <w:t xml:space="preserve"> </w:t>
      </w:r>
      <w:proofErr w:type="spellStart"/>
      <w:r w:rsidRPr="00F33CB5">
        <w:rPr>
          <w:rFonts w:asciiTheme="minorHAnsi" w:hAnsiTheme="minorHAnsi" w:cstheme="minorHAnsi"/>
        </w:rPr>
        <w:t>dne</w:t>
      </w:r>
      <w:proofErr w:type="spellEnd"/>
      <w:r w:rsidRPr="00F33CB5">
        <w:rPr>
          <w:rFonts w:asciiTheme="minorHAnsi" w:hAnsiTheme="minorHAnsi" w:cstheme="minorHAnsi"/>
        </w:rPr>
        <w:t xml:space="preserve"> mora </w:t>
      </w:r>
      <w:proofErr w:type="spellStart"/>
      <w:r w:rsidRPr="00F33CB5">
        <w:rPr>
          <w:rFonts w:asciiTheme="minorHAnsi" w:hAnsiTheme="minorHAnsi" w:cstheme="minorHAnsi"/>
        </w:rPr>
        <w:t>vlagatelj</w:t>
      </w:r>
      <w:proofErr w:type="spellEnd"/>
      <w:r w:rsidRPr="00F33CB5">
        <w:rPr>
          <w:rFonts w:asciiTheme="minorHAnsi" w:hAnsiTheme="minorHAnsi" w:cstheme="minorHAnsi"/>
        </w:rPr>
        <w:t xml:space="preserve"> </w:t>
      </w:r>
      <w:proofErr w:type="spellStart"/>
      <w:r w:rsidRPr="00F33CB5">
        <w:rPr>
          <w:rFonts w:asciiTheme="minorHAnsi" w:hAnsiTheme="minorHAnsi" w:cstheme="minorHAnsi"/>
        </w:rPr>
        <w:t>razpolagati</w:t>
      </w:r>
      <w:proofErr w:type="spellEnd"/>
      <w:r w:rsidRPr="00F33CB5">
        <w:rPr>
          <w:rFonts w:asciiTheme="minorHAnsi" w:hAnsiTheme="minorHAnsi" w:cstheme="minorHAnsi"/>
        </w:rPr>
        <w:t xml:space="preserve"> z vsemi dokazili, povezanimi z investicijo (računi, potrdila o plačilu, ipd.) in jih najkasneje na ta dan p</w:t>
      </w:r>
      <w:r w:rsidR="00B829D2" w:rsidRPr="00F33CB5">
        <w:rPr>
          <w:rFonts w:asciiTheme="minorHAnsi" w:hAnsiTheme="minorHAnsi" w:cstheme="minorHAnsi"/>
        </w:rPr>
        <w:t>redložiti na Občino Dobrepolje.</w:t>
      </w:r>
    </w:p>
    <w:p w14:paraId="287CDC83" w14:textId="77777777" w:rsidR="003630BC" w:rsidRPr="00B45EE2" w:rsidRDefault="003630BC" w:rsidP="00EF5EDF">
      <w:pPr>
        <w:pStyle w:val="Odstavekseznama"/>
        <w:rPr>
          <w:rFonts w:asciiTheme="minorHAnsi" w:hAnsiTheme="minorHAnsi" w:cstheme="minorHAnsi"/>
          <w:b/>
          <w:sz w:val="24"/>
          <w:szCs w:val="24"/>
        </w:rPr>
      </w:pPr>
    </w:p>
    <w:p w14:paraId="59244D81" w14:textId="77777777" w:rsidR="00D05FA2" w:rsidRPr="00F33CB5" w:rsidRDefault="00D05FA2" w:rsidP="00D05FA2">
      <w:pPr>
        <w:pBdr>
          <w:bottom w:val="single" w:sz="4" w:space="1" w:color="auto"/>
        </w:pBdr>
        <w:rPr>
          <w:rFonts w:asciiTheme="minorHAnsi" w:hAnsiTheme="minorHAnsi" w:cstheme="minorHAnsi"/>
          <w:b/>
          <w:sz w:val="24"/>
          <w:szCs w:val="24"/>
        </w:rPr>
      </w:pPr>
      <w:r w:rsidRPr="00F33CB5">
        <w:rPr>
          <w:rFonts w:asciiTheme="minorHAnsi" w:hAnsiTheme="minorHAnsi" w:cstheme="minorHAnsi"/>
          <w:b/>
          <w:sz w:val="24"/>
          <w:szCs w:val="24"/>
        </w:rPr>
        <w:t>C1. Kratek opis kmetijskega gospodarstva</w:t>
      </w:r>
    </w:p>
    <w:p w14:paraId="60BE2561" w14:textId="23DF3FA2" w:rsidR="00D05FA2" w:rsidRPr="00F33CB5" w:rsidRDefault="00D05FA2" w:rsidP="00D05FA2">
      <w:pPr>
        <w:rPr>
          <w:rFonts w:asciiTheme="minorHAnsi" w:hAnsiTheme="minorHAnsi" w:cstheme="minorHAnsi"/>
          <w:sz w:val="24"/>
          <w:szCs w:val="24"/>
        </w:rPr>
      </w:pPr>
      <w:r w:rsidRPr="00F33CB5">
        <w:rPr>
          <w:rFonts w:asciiTheme="minorHAnsi" w:hAnsiTheme="minorHAnsi" w:cstheme="minorHAnsi"/>
          <w:sz w:val="24"/>
          <w:szCs w:val="24"/>
        </w:rPr>
        <w:t>(</w:t>
      </w:r>
      <w:r w:rsidR="00B45EE2" w:rsidRPr="00F33CB5">
        <w:rPr>
          <w:rFonts w:asciiTheme="minorHAnsi" w:hAnsiTheme="minorHAnsi" w:cstheme="minorHAnsi"/>
          <w:sz w:val="24"/>
          <w:szCs w:val="24"/>
        </w:rPr>
        <w:t>št. registiranih čebelnjakov, trenutno št. čebeljih družin</w:t>
      </w:r>
      <w:r w:rsidRPr="00F33CB5">
        <w:rPr>
          <w:rFonts w:asciiTheme="minorHAnsi" w:hAnsiTheme="minorHAnsi" w:cstheme="minorHAnsi"/>
          <w:sz w:val="24"/>
          <w:szCs w:val="24"/>
        </w:rPr>
        <w:t xml:space="preserve">, </w:t>
      </w:r>
      <w:r w:rsidR="0053132B" w:rsidRPr="00F33CB5">
        <w:rPr>
          <w:rFonts w:asciiTheme="minorHAnsi" w:hAnsiTheme="minorHAnsi" w:cstheme="minorHAnsi"/>
          <w:sz w:val="24"/>
          <w:szCs w:val="24"/>
        </w:rPr>
        <w:t xml:space="preserve">količina pridelanega medu, </w:t>
      </w:r>
      <w:r w:rsidR="00B45EE2" w:rsidRPr="00F33CB5">
        <w:rPr>
          <w:rFonts w:asciiTheme="minorHAnsi" w:hAnsiTheme="minorHAnsi" w:cstheme="minorHAnsi"/>
          <w:sz w:val="24"/>
          <w:szCs w:val="24"/>
        </w:rPr>
        <w:t xml:space="preserve">opis usmeritve kmetijskega gospodarstva </w:t>
      </w:r>
      <w:r w:rsidR="0053132B" w:rsidRPr="00F33CB5">
        <w:rPr>
          <w:rFonts w:asciiTheme="minorHAnsi" w:hAnsiTheme="minorHAnsi" w:cstheme="minorHAnsi"/>
          <w:sz w:val="24"/>
          <w:szCs w:val="24"/>
        </w:rPr>
        <w:t xml:space="preserve">glede čebelarstva </w:t>
      </w:r>
      <w:r w:rsidR="00B45EE2" w:rsidRPr="00F33CB5">
        <w:rPr>
          <w:rFonts w:asciiTheme="minorHAnsi" w:hAnsiTheme="minorHAnsi" w:cstheme="minorHAnsi"/>
          <w:sz w:val="24"/>
          <w:szCs w:val="24"/>
        </w:rPr>
        <w:t xml:space="preserve">v prihodnje, </w:t>
      </w:r>
      <w:r w:rsidRPr="00F33CB5">
        <w:rPr>
          <w:rFonts w:asciiTheme="minorHAnsi" w:hAnsiTheme="minorHAnsi" w:cstheme="minorHAnsi"/>
          <w:sz w:val="24"/>
          <w:szCs w:val="24"/>
        </w:rPr>
        <w:t>ipd.):</w:t>
      </w:r>
    </w:p>
    <w:p w14:paraId="79ACDA12" w14:textId="77777777" w:rsidR="00883684" w:rsidRPr="00B45EE2" w:rsidRDefault="00D05FA2" w:rsidP="00883684">
      <w:pPr>
        <w:rPr>
          <w:rFonts w:asciiTheme="minorHAnsi" w:hAnsiTheme="minorHAnsi" w:cstheme="minorHAnsi"/>
          <w:sz w:val="28"/>
          <w:szCs w:val="28"/>
        </w:rPr>
      </w:pPr>
      <w:permStart w:id="2041262332" w:edGrp="everyone"/>
      <w:r w:rsidRPr="00B45EE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r w:rsidRPr="00B45EE2">
        <w:rPr>
          <w:rFonts w:asciiTheme="minorHAnsi" w:hAnsiTheme="minorHAnsi"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ermEnd w:id="2041262332"/>
    </w:p>
    <w:p w14:paraId="7736CA97" w14:textId="77777777" w:rsidR="00883684" w:rsidRPr="00B45EE2" w:rsidRDefault="00883684" w:rsidP="00065B68">
      <w:pPr>
        <w:pBdr>
          <w:bottom w:val="single" w:sz="4" w:space="1" w:color="auto"/>
        </w:pBdr>
        <w:rPr>
          <w:rFonts w:asciiTheme="minorHAnsi" w:hAnsiTheme="minorHAnsi" w:cstheme="minorHAnsi"/>
          <w:sz w:val="28"/>
          <w:szCs w:val="28"/>
        </w:rPr>
      </w:pPr>
    </w:p>
    <w:p w14:paraId="0C06EBFC" w14:textId="77777777" w:rsidR="00065B68" w:rsidRPr="00F33CB5" w:rsidRDefault="00065B68" w:rsidP="00065B68">
      <w:pPr>
        <w:pBdr>
          <w:bottom w:val="single" w:sz="4" w:space="1" w:color="auto"/>
        </w:pBdr>
        <w:rPr>
          <w:rFonts w:asciiTheme="minorHAnsi" w:hAnsiTheme="minorHAnsi" w:cstheme="minorHAnsi"/>
          <w:b/>
          <w:sz w:val="24"/>
          <w:szCs w:val="24"/>
        </w:rPr>
      </w:pPr>
      <w:r w:rsidRPr="00F33CB5">
        <w:rPr>
          <w:rFonts w:asciiTheme="minorHAnsi" w:hAnsiTheme="minorHAnsi" w:cstheme="minorHAnsi"/>
          <w:b/>
          <w:sz w:val="24"/>
          <w:szCs w:val="24"/>
        </w:rPr>
        <w:t>C</w:t>
      </w:r>
      <w:r w:rsidR="00D05FA2" w:rsidRPr="00F33CB5">
        <w:rPr>
          <w:rFonts w:asciiTheme="minorHAnsi" w:hAnsiTheme="minorHAnsi" w:cstheme="minorHAnsi"/>
          <w:b/>
          <w:sz w:val="24"/>
          <w:szCs w:val="24"/>
        </w:rPr>
        <w:t>2</w:t>
      </w:r>
      <w:r w:rsidR="007D5DDD" w:rsidRPr="00F33CB5">
        <w:rPr>
          <w:rFonts w:asciiTheme="minorHAnsi" w:hAnsiTheme="minorHAnsi" w:cstheme="minorHAnsi"/>
          <w:b/>
          <w:sz w:val="24"/>
          <w:szCs w:val="24"/>
        </w:rPr>
        <w:t xml:space="preserve">. Kratek opis naložbe </w:t>
      </w:r>
    </w:p>
    <w:p w14:paraId="0097D008" w14:textId="77777777" w:rsidR="00065B68" w:rsidRPr="00F33CB5" w:rsidRDefault="00065B68" w:rsidP="007D5DDD">
      <w:pPr>
        <w:rPr>
          <w:rFonts w:asciiTheme="minorHAnsi" w:hAnsiTheme="minorHAnsi" w:cstheme="minorHAnsi"/>
          <w:sz w:val="24"/>
          <w:szCs w:val="24"/>
        </w:rPr>
      </w:pPr>
      <w:r w:rsidRPr="00F33CB5">
        <w:rPr>
          <w:rFonts w:asciiTheme="minorHAnsi" w:hAnsiTheme="minorHAnsi" w:cstheme="minorHAnsi"/>
          <w:sz w:val="24"/>
          <w:szCs w:val="24"/>
        </w:rPr>
        <w:t xml:space="preserve"> </w:t>
      </w:r>
      <w:r w:rsidR="007D5DDD" w:rsidRPr="00F33CB5">
        <w:rPr>
          <w:rFonts w:asciiTheme="minorHAnsi" w:hAnsiTheme="minorHAnsi" w:cstheme="minorHAnsi"/>
          <w:sz w:val="24"/>
          <w:szCs w:val="24"/>
        </w:rPr>
        <w:t>(razlog za odločitev, predmet naložbe, rezultat naložbe oz. kaj bo z njeno realizacijo doseženo oz. izboljšano)</w:t>
      </w:r>
      <w:r w:rsidRPr="00F33CB5">
        <w:rPr>
          <w:rFonts w:asciiTheme="minorHAnsi" w:hAnsiTheme="minorHAnsi" w:cstheme="minorHAnsi"/>
          <w:sz w:val="24"/>
          <w:szCs w:val="24"/>
        </w:rPr>
        <w:t>:</w:t>
      </w:r>
    </w:p>
    <w:p w14:paraId="5B148032" w14:textId="77777777" w:rsidR="007D5DDD" w:rsidRDefault="007D5DDD" w:rsidP="00883684">
      <w:pPr>
        <w:rPr>
          <w:rFonts w:asciiTheme="minorHAnsi" w:hAnsiTheme="minorHAnsi" w:cstheme="minorHAnsi"/>
          <w:b/>
          <w:sz w:val="24"/>
          <w:szCs w:val="24"/>
        </w:rPr>
      </w:pPr>
      <w:permStart w:id="1828673524" w:edGrp="everyone"/>
      <w:r w:rsidRPr="00B45EE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r w:rsidRPr="00B45EE2">
        <w:rPr>
          <w:rFonts w:asciiTheme="minorHAnsi" w:hAnsiTheme="minorHAnsi" w:cstheme="minorHAnsi"/>
          <w:sz w:val="28"/>
          <w:szCs w:val="28"/>
        </w:rPr>
        <w:t>__________________________________________________________________________________________________________________________________</w:t>
      </w:r>
      <w:r w:rsidRPr="00B45EE2">
        <w:rPr>
          <w:rFonts w:asciiTheme="minorHAnsi" w:hAnsiTheme="minorHAnsi" w:cstheme="minorHAnsi"/>
          <w:sz w:val="28"/>
          <w:szCs w:val="28"/>
        </w:rPr>
        <w:lastRenderedPageBreak/>
        <w:t>__________________________________________________________________________________________________________________________________</w:t>
      </w:r>
      <w:permEnd w:id="1828673524"/>
    </w:p>
    <w:p w14:paraId="3C86EE55" w14:textId="77777777" w:rsidR="00883684" w:rsidRDefault="00883684" w:rsidP="007D5DDD">
      <w:pPr>
        <w:rPr>
          <w:rFonts w:asciiTheme="minorHAnsi" w:hAnsiTheme="minorHAnsi" w:cstheme="minorHAnsi"/>
          <w:b/>
          <w:sz w:val="24"/>
          <w:szCs w:val="24"/>
        </w:rPr>
      </w:pPr>
    </w:p>
    <w:p w14:paraId="6F3493DF" w14:textId="4698EF29" w:rsidR="00A86FB7" w:rsidRPr="00F33CB5" w:rsidRDefault="00A86FB7" w:rsidP="009D0576">
      <w:pPr>
        <w:pStyle w:val="Glava"/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 w:rsidRPr="00F33CB5">
        <w:rPr>
          <w:rFonts w:asciiTheme="minorHAnsi" w:hAnsiTheme="minorHAnsi" w:cstheme="minorHAnsi"/>
          <w:b/>
        </w:rPr>
        <w:t>D. Finančni podatki o naložbi</w:t>
      </w:r>
    </w:p>
    <w:p w14:paraId="1F7214F6" w14:textId="3807E35B" w:rsidR="004E05FE" w:rsidRPr="00F33CB5" w:rsidRDefault="004E05FE" w:rsidP="009D0576">
      <w:pPr>
        <w:pStyle w:val="Glava"/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 w:rsidRPr="00F33CB5">
        <w:rPr>
          <w:rFonts w:asciiTheme="minorHAnsi" w:hAnsiTheme="minorHAnsi" w:cstheme="minorHAnsi"/>
          <w:b/>
        </w:rPr>
        <w:t>D1. Upravičeni stroški</w:t>
      </w:r>
    </w:p>
    <w:p w14:paraId="769AF249" w14:textId="77777777" w:rsidR="004E05FE" w:rsidRPr="00F33CB5" w:rsidRDefault="004E05FE" w:rsidP="004E05FE">
      <w:pPr>
        <w:pStyle w:val="Naslov5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33CB5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 oz. ustrezno obkrožite)                            </w:t>
      </w:r>
    </w:p>
    <w:tbl>
      <w:tblPr>
        <w:tblW w:w="9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4"/>
      </w:tblGrid>
      <w:tr w:rsidR="00F33CB5" w:rsidRPr="00F33CB5" w14:paraId="31CA66F8" w14:textId="77777777" w:rsidTr="004E05FE">
        <w:trPr>
          <w:trHeight w:val="587"/>
        </w:trPr>
        <w:tc>
          <w:tcPr>
            <w:tcW w:w="9094" w:type="dxa"/>
          </w:tcPr>
          <w:p w14:paraId="314DE151" w14:textId="77777777" w:rsidR="004E05FE" w:rsidRPr="00F33CB5" w:rsidRDefault="004E05FE" w:rsidP="004E05FE">
            <w:pPr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  <w:p w14:paraId="13C9B193" w14:textId="77777777" w:rsidR="002A515E" w:rsidRPr="00F33CB5" w:rsidRDefault="002A515E" w:rsidP="002A515E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ermStart w:id="92549946" w:edGrp="everyone"/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Nakup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čebeljih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družin</w:t>
            </w:r>
            <w:proofErr w:type="spellEnd"/>
          </w:p>
          <w:p w14:paraId="3BAE2361" w14:textId="77777777" w:rsidR="002A515E" w:rsidRPr="00F33CB5" w:rsidRDefault="002A515E" w:rsidP="002A515E">
            <w:pPr>
              <w:ind w:left="7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29004F3" w14:textId="77777777" w:rsidR="002A515E" w:rsidRPr="00F33CB5" w:rsidRDefault="002A515E" w:rsidP="002A515E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Nakup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panjev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0A1AA769" w14:textId="77777777" w:rsidR="002A515E" w:rsidRPr="00F33CB5" w:rsidRDefault="002A515E" w:rsidP="002A515E">
            <w:pPr>
              <w:pStyle w:val="Odstavekseznama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B952569" w14:textId="77777777" w:rsidR="002A515E" w:rsidRPr="00F33CB5" w:rsidRDefault="002A515E" w:rsidP="002A515E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Nakup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podničnih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vložkov</w:t>
            </w:r>
            <w:proofErr w:type="spellEnd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ermEnd w:id="92549946"/>
          <w:p w14:paraId="63C904CF" w14:textId="77777777" w:rsidR="004E05FE" w:rsidRPr="00F33CB5" w:rsidRDefault="004E05FE" w:rsidP="004E78DE">
            <w:pPr>
              <w:pStyle w:val="Telobesedila"/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</w:tc>
      </w:tr>
    </w:tbl>
    <w:p w14:paraId="089E28A5" w14:textId="77777777" w:rsidR="0074153E" w:rsidRPr="00F33CB5" w:rsidRDefault="0074153E" w:rsidP="007D5DDD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368A00BB" w14:textId="77777777" w:rsidR="0074153E" w:rsidRPr="00F33CB5" w:rsidRDefault="0074153E" w:rsidP="0074153E">
      <w:pPr>
        <w:pStyle w:val="Glava"/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 w:rsidRPr="00F33CB5">
        <w:rPr>
          <w:rFonts w:asciiTheme="minorHAnsi" w:hAnsiTheme="minorHAnsi" w:cstheme="minorHAnsi"/>
          <w:b/>
        </w:rPr>
        <w:t>D2. Specifikacija upravičenih stroškov</w:t>
      </w:r>
    </w:p>
    <w:p w14:paraId="674AE803" w14:textId="77777777" w:rsidR="0074153E" w:rsidRPr="00F33CB5" w:rsidRDefault="0074153E" w:rsidP="0074153E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8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8"/>
        <w:gridCol w:w="2805"/>
        <w:gridCol w:w="2475"/>
      </w:tblGrid>
      <w:tr w:rsidR="00F33CB5" w:rsidRPr="00F33CB5" w14:paraId="748D06D5" w14:textId="77777777" w:rsidTr="00922B62">
        <w:trPr>
          <w:trHeight w:val="291"/>
        </w:trPr>
        <w:tc>
          <w:tcPr>
            <w:tcW w:w="3408" w:type="dxa"/>
          </w:tcPr>
          <w:p w14:paraId="3FB3B260" w14:textId="77777777" w:rsidR="0074153E" w:rsidRPr="00F33CB5" w:rsidRDefault="0074153E" w:rsidP="00922B62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b/>
                <w:sz w:val="24"/>
                <w:szCs w:val="24"/>
              </w:rPr>
              <w:t>Vrsta upravičenega stroška*</w:t>
            </w:r>
          </w:p>
        </w:tc>
        <w:tc>
          <w:tcPr>
            <w:tcW w:w="2805" w:type="dxa"/>
          </w:tcPr>
          <w:p w14:paraId="6BCEED4E" w14:textId="77777777" w:rsidR="0074153E" w:rsidRPr="00F33CB5" w:rsidRDefault="0074153E" w:rsidP="00922B6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b/>
                <w:sz w:val="24"/>
                <w:szCs w:val="24"/>
              </w:rPr>
              <w:t>Vrednost brez DDV</w:t>
            </w:r>
          </w:p>
          <w:p w14:paraId="7C72C0C5" w14:textId="3E55BA22" w:rsidR="0074153E" w:rsidRPr="00F33CB5" w:rsidRDefault="0074153E" w:rsidP="00922B6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(v </w:t>
            </w:r>
            <w:r w:rsidR="003A21AF" w:rsidRPr="00F33CB5">
              <w:rPr>
                <w:rFonts w:asciiTheme="minorHAnsi" w:hAnsiTheme="minorHAnsi" w:cstheme="minorHAnsi"/>
                <w:b/>
                <w:sz w:val="24"/>
                <w:szCs w:val="24"/>
              </w:rPr>
              <w:t>eurih</w:t>
            </w:r>
            <w:r w:rsidRPr="00F33CB5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2475" w:type="dxa"/>
          </w:tcPr>
          <w:p w14:paraId="595A3416" w14:textId="79D28E3B" w:rsidR="0074153E" w:rsidRPr="00F33CB5" w:rsidRDefault="0074153E" w:rsidP="00922B6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Vrednost z DDV </w:t>
            </w:r>
            <w:r w:rsidRPr="00F33CB5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(v </w:t>
            </w:r>
            <w:r w:rsidR="003A21AF" w:rsidRPr="00F33CB5">
              <w:rPr>
                <w:rFonts w:asciiTheme="minorHAnsi" w:hAnsiTheme="minorHAnsi" w:cstheme="minorHAnsi"/>
                <w:b/>
                <w:sz w:val="24"/>
                <w:szCs w:val="24"/>
              </w:rPr>
              <w:t>eurih</w:t>
            </w:r>
            <w:r w:rsidRPr="00F33CB5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  <w:tr w:rsidR="00F33CB5" w:rsidRPr="00F33CB5" w14:paraId="76F9359C" w14:textId="77777777" w:rsidTr="00922B62">
        <w:trPr>
          <w:trHeight w:val="291"/>
        </w:trPr>
        <w:tc>
          <w:tcPr>
            <w:tcW w:w="3408" w:type="dxa"/>
          </w:tcPr>
          <w:p w14:paraId="614C0739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1005800747" w:edGrp="everyone" w:colFirst="0" w:colLast="0"/>
            <w:permStart w:id="1398282279" w:edGrp="everyone" w:colFirst="1" w:colLast="1"/>
            <w:permStart w:id="1599413101" w:edGrp="everyone" w:colFirst="2" w:colLast="2"/>
          </w:p>
        </w:tc>
        <w:tc>
          <w:tcPr>
            <w:tcW w:w="2805" w:type="dxa"/>
          </w:tcPr>
          <w:p w14:paraId="3CBDFAA3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5F450C64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F33CB5" w:rsidRPr="00F33CB5" w14:paraId="18BC43C8" w14:textId="77777777" w:rsidTr="00922B62">
        <w:trPr>
          <w:trHeight w:val="291"/>
        </w:trPr>
        <w:tc>
          <w:tcPr>
            <w:tcW w:w="3408" w:type="dxa"/>
          </w:tcPr>
          <w:p w14:paraId="518AA758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1475311656" w:edGrp="everyone" w:colFirst="0" w:colLast="0"/>
            <w:permStart w:id="1627465745" w:edGrp="everyone" w:colFirst="1" w:colLast="1"/>
            <w:permStart w:id="1724655684" w:edGrp="everyone" w:colFirst="2" w:colLast="2"/>
            <w:permEnd w:id="1005800747"/>
            <w:permEnd w:id="1398282279"/>
            <w:permEnd w:id="1599413101"/>
          </w:p>
        </w:tc>
        <w:tc>
          <w:tcPr>
            <w:tcW w:w="2805" w:type="dxa"/>
          </w:tcPr>
          <w:p w14:paraId="4F42B69B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4D6437C4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F33CB5" w:rsidRPr="00F33CB5" w14:paraId="09BBE42C" w14:textId="77777777" w:rsidTr="00922B62">
        <w:trPr>
          <w:trHeight w:val="291"/>
        </w:trPr>
        <w:tc>
          <w:tcPr>
            <w:tcW w:w="3408" w:type="dxa"/>
          </w:tcPr>
          <w:p w14:paraId="09810083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1722055697" w:edGrp="everyone" w:colFirst="0" w:colLast="0"/>
            <w:permStart w:id="1056729389" w:edGrp="everyone" w:colFirst="1" w:colLast="1"/>
            <w:permStart w:id="1661012297" w:edGrp="everyone" w:colFirst="2" w:colLast="2"/>
            <w:permEnd w:id="1475311656"/>
            <w:permEnd w:id="1627465745"/>
            <w:permEnd w:id="1724655684"/>
          </w:p>
        </w:tc>
        <w:tc>
          <w:tcPr>
            <w:tcW w:w="2805" w:type="dxa"/>
          </w:tcPr>
          <w:p w14:paraId="34FD658D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782DA265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F33CB5" w:rsidRPr="00F33CB5" w14:paraId="34A49917" w14:textId="77777777" w:rsidTr="00922B62">
        <w:trPr>
          <w:trHeight w:val="291"/>
        </w:trPr>
        <w:tc>
          <w:tcPr>
            <w:tcW w:w="3408" w:type="dxa"/>
          </w:tcPr>
          <w:p w14:paraId="082D199F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1223324004" w:edGrp="everyone" w:colFirst="0" w:colLast="0"/>
            <w:permStart w:id="1790864160" w:edGrp="everyone" w:colFirst="1" w:colLast="1"/>
            <w:permStart w:id="664685930" w:edGrp="everyone" w:colFirst="2" w:colLast="2"/>
            <w:permEnd w:id="1722055697"/>
            <w:permEnd w:id="1056729389"/>
            <w:permEnd w:id="1661012297"/>
          </w:p>
        </w:tc>
        <w:tc>
          <w:tcPr>
            <w:tcW w:w="2805" w:type="dxa"/>
          </w:tcPr>
          <w:p w14:paraId="453C8DA0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3F121B0D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F33CB5" w:rsidRPr="00F33CB5" w14:paraId="34927C16" w14:textId="77777777" w:rsidTr="00922B62">
        <w:trPr>
          <w:trHeight w:val="291"/>
        </w:trPr>
        <w:tc>
          <w:tcPr>
            <w:tcW w:w="3408" w:type="dxa"/>
          </w:tcPr>
          <w:p w14:paraId="2991D941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580133537" w:edGrp="everyone" w:colFirst="0" w:colLast="0"/>
            <w:permStart w:id="690704646" w:edGrp="everyone" w:colFirst="1" w:colLast="1"/>
            <w:permStart w:id="64621334" w:edGrp="everyone" w:colFirst="2" w:colLast="2"/>
            <w:permEnd w:id="1223324004"/>
            <w:permEnd w:id="1790864160"/>
            <w:permEnd w:id="664685930"/>
          </w:p>
        </w:tc>
        <w:tc>
          <w:tcPr>
            <w:tcW w:w="2805" w:type="dxa"/>
          </w:tcPr>
          <w:p w14:paraId="5B485A8B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01C66EBA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F33CB5" w:rsidRPr="00F33CB5" w14:paraId="0C5C56F7" w14:textId="77777777" w:rsidTr="00922B62">
        <w:trPr>
          <w:trHeight w:val="291"/>
        </w:trPr>
        <w:tc>
          <w:tcPr>
            <w:tcW w:w="3408" w:type="dxa"/>
          </w:tcPr>
          <w:p w14:paraId="72AF1967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503473349" w:edGrp="everyone" w:colFirst="0" w:colLast="0"/>
            <w:permStart w:id="781738068" w:edGrp="everyone" w:colFirst="1" w:colLast="1"/>
            <w:permStart w:id="884558420" w:edGrp="everyone" w:colFirst="2" w:colLast="2"/>
            <w:permEnd w:id="580133537"/>
            <w:permEnd w:id="690704646"/>
            <w:permEnd w:id="64621334"/>
          </w:p>
        </w:tc>
        <w:tc>
          <w:tcPr>
            <w:tcW w:w="2805" w:type="dxa"/>
          </w:tcPr>
          <w:p w14:paraId="426E8B37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25DF8E21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F33CB5" w:rsidRPr="00F33CB5" w14:paraId="26827C46" w14:textId="77777777" w:rsidTr="00922B62">
        <w:trPr>
          <w:trHeight w:val="291"/>
        </w:trPr>
        <w:tc>
          <w:tcPr>
            <w:tcW w:w="3408" w:type="dxa"/>
          </w:tcPr>
          <w:p w14:paraId="4D810670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1549688390" w:edGrp="everyone" w:colFirst="0" w:colLast="0"/>
            <w:permStart w:id="1207191708" w:edGrp="everyone" w:colFirst="1" w:colLast="1"/>
            <w:permStart w:id="1847008493" w:edGrp="everyone" w:colFirst="2" w:colLast="2"/>
            <w:permEnd w:id="503473349"/>
            <w:permEnd w:id="781738068"/>
            <w:permEnd w:id="884558420"/>
          </w:p>
        </w:tc>
        <w:tc>
          <w:tcPr>
            <w:tcW w:w="2805" w:type="dxa"/>
          </w:tcPr>
          <w:p w14:paraId="69E0E62E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73EB5756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F33CB5" w:rsidRPr="00F33CB5" w14:paraId="0F63624B" w14:textId="77777777" w:rsidTr="00922B62">
        <w:trPr>
          <w:trHeight w:val="291"/>
        </w:trPr>
        <w:tc>
          <w:tcPr>
            <w:tcW w:w="3408" w:type="dxa"/>
          </w:tcPr>
          <w:p w14:paraId="76E650FC" w14:textId="77777777" w:rsidR="0074153E" w:rsidRPr="00F33CB5" w:rsidRDefault="0074153E" w:rsidP="00922B62">
            <w:pPr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permStart w:id="1971471994" w:edGrp="everyone" w:colFirst="1" w:colLast="1"/>
            <w:permStart w:id="222577484" w:edGrp="everyone" w:colFirst="2" w:colLast="2"/>
            <w:permEnd w:id="1549688390"/>
            <w:permEnd w:id="1207191708"/>
            <w:permEnd w:id="1847008493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SKUPAJ:</w:t>
            </w:r>
          </w:p>
        </w:tc>
        <w:tc>
          <w:tcPr>
            <w:tcW w:w="2805" w:type="dxa"/>
          </w:tcPr>
          <w:p w14:paraId="7CBDBF4A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75" w:type="dxa"/>
          </w:tcPr>
          <w:p w14:paraId="166081E1" w14:textId="77777777" w:rsidR="0074153E" w:rsidRPr="00F33CB5" w:rsidRDefault="0074153E" w:rsidP="00922B6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ermEnd w:id="1971471994"/>
    <w:permEnd w:id="222577484"/>
    <w:p w14:paraId="72BE8AA5" w14:textId="77777777" w:rsidR="0074153E" w:rsidRPr="00F33CB5" w:rsidRDefault="0074153E" w:rsidP="0074153E">
      <w:pPr>
        <w:rPr>
          <w:rFonts w:asciiTheme="minorHAnsi" w:hAnsiTheme="minorHAnsi" w:cstheme="minorHAnsi"/>
          <w:b/>
          <w:sz w:val="24"/>
          <w:szCs w:val="24"/>
        </w:rPr>
      </w:pPr>
      <w:r w:rsidRPr="00F33CB5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12D9CD03" w14:textId="5381D12D" w:rsidR="0074153E" w:rsidRPr="00F33CB5" w:rsidRDefault="0074153E" w:rsidP="0074153E">
      <w:pPr>
        <w:rPr>
          <w:rFonts w:asciiTheme="minorHAnsi" w:hAnsiTheme="minorHAnsi" w:cstheme="minorHAnsi"/>
          <w:i/>
        </w:rPr>
      </w:pPr>
      <w:r w:rsidRPr="00F33CB5">
        <w:rPr>
          <w:rFonts w:asciiTheme="minorHAnsi" w:hAnsiTheme="minorHAnsi" w:cstheme="minorHAnsi"/>
          <w:i/>
        </w:rPr>
        <w:t>* Za stroške, ki jih navedete v tabeli, morate obvezno priložiti predračun</w:t>
      </w:r>
      <w:r w:rsidR="00A86FB7" w:rsidRPr="00F33CB5">
        <w:rPr>
          <w:rFonts w:asciiTheme="minorHAnsi" w:hAnsiTheme="minorHAnsi" w:cstheme="minorHAnsi"/>
          <w:i/>
        </w:rPr>
        <w:t>e</w:t>
      </w:r>
      <w:r w:rsidRPr="00F33CB5">
        <w:rPr>
          <w:rFonts w:asciiTheme="minorHAnsi" w:hAnsiTheme="minorHAnsi" w:cstheme="minorHAnsi"/>
          <w:i/>
        </w:rPr>
        <w:t xml:space="preserve"> oz. ponudb</w:t>
      </w:r>
      <w:r w:rsidR="00A86FB7" w:rsidRPr="00F33CB5">
        <w:rPr>
          <w:rFonts w:asciiTheme="minorHAnsi" w:hAnsiTheme="minorHAnsi" w:cstheme="minorHAnsi"/>
          <w:i/>
        </w:rPr>
        <w:t>e.</w:t>
      </w:r>
    </w:p>
    <w:p w14:paraId="489AA350" w14:textId="77777777" w:rsidR="007D5DDD" w:rsidRPr="00BB32B5" w:rsidRDefault="007D5DDD" w:rsidP="007D5DDD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F7808E1" w14:textId="77777777" w:rsidR="000E4DD9" w:rsidRPr="00F33CB5" w:rsidRDefault="000E4DD9" w:rsidP="000E4DD9">
      <w:pPr>
        <w:rPr>
          <w:rFonts w:asciiTheme="minorHAnsi" w:hAnsiTheme="minorHAnsi" w:cstheme="minorHAnsi"/>
          <w:b/>
          <w:sz w:val="24"/>
          <w:szCs w:val="24"/>
        </w:rPr>
      </w:pPr>
      <w:r w:rsidRPr="00F33CB5">
        <w:rPr>
          <w:rFonts w:asciiTheme="minorHAnsi" w:hAnsiTheme="minorHAnsi" w:cstheme="minorHAnsi"/>
          <w:b/>
          <w:sz w:val="24"/>
          <w:szCs w:val="24"/>
        </w:rPr>
        <w:t>a)  Vrednost naložbe znaša:</w:t>
      </w:r>
    </w:p>
    <w:p w14:paraId="6AF99141" w14:textId="77777777" w:rsidR="000E4DD9" w:rsidRPr="00F33CB5" w:rsidRDefault="000E4DD9" w:rsidP="000E4DD9">
      <w:pPr>
        <w:rPr>
          <w:rFonts w:asciiTheme="minorHAnsi" w:hAnsiTheme="minorHAnsi" w:cstheme="minorHAnsi"/>
          <w:sz w:val="24"/>
          <w:szCs w:val="24"/>
        </w:rPr>
      </w:pPr>
    </w:p>
    <w:p w14:paraId="03464BA6" w14:textId="1FD447AF" w:rsidR="000E4DD9" w:rsidRPr="00F33CB5" w:rsidRDefault="000E4DD9" w:rsidP="000E4DD9">
      <w:pPr>
        <w:rPr>
          <w:rFonts w:asciiTheme="minorHAnsi" w:hAnsiTheme="minorHAnsi" w:cstheme="minorHAnsi"/>
          <w:sz w:val="24"/>
          <w:szCs w:val="24"/>
        </w:rPr>
      </w:pPr>
      <w:r w:rsidRPr="00F33CB5">
        <w:rPr>
          <w:rFonts w:asciiTheme="minorHAnsi" w:hAnsiTheme="minorHAnsi" w:cstheme="minorHAnsi"/>
          <w:sz w:val="24"/>
          <w:szCs w:val="24"/>
        </w:rPr>
        <w:t xml:space="preserve">- </w:t>
      </w:r>
      <w:proofErr w:type="spellStart"/>
      <w:r w:rsidRPr="00F33CB5">
        <w:rPr>
          <w:rFonts w:asciiTheme="minorHAnsi" w:hAnsiTheme="minorHAnsi" w:cstheme="minorHAnsi"/>
          <w:sz w:val="24"/>
          <w:szCs w:val="24"/>
        </w:rPr>
        <w:t>brez</w:t>
      </w:r>
      <w:proofErr w:type="spellEnd"/>
      <w:r w:rsidRPr="00F33CB5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F33CB5">
        <w:rPr>
          <w:rFonts w:asciiTheme="minorHAnsi" w:hAnsiTheme="minorHAnsi" w:cstheme="minorHAnsi"/>
          <w:sz w:val="24"/>
          <w:szCs w:val="24"/>
        </w:rPr>
        <w:t xml:space="preserve">DDV </w:t>
      </w:r>
      <w:permStart w:id="602871746" w:edGrp="everyone"/>
      <w:r w:rsidRPr="00F33CB5">
        <w:rPr>
          <w:rFonts w:asciiTheme="minorHAnsi" w:hAnsiTheme="minorHAnsi" w:cstheme="minorHAnsi"/>
          <w:sz w:val="24"/>
          <w:szCs w:val="24"/>
        </w:rPr>
        <w:t>__</w:t>
      </w:r>
      <w:proofErr w:type="gramEnd"/>
      <w:r w:rsidRPr="00F33CB5">
        <w:rPr>
          <w:rFonts w:asciiTheme="minorHAnsi" w:hAnsiTheme="minorHAnsi" w:cstheme="minorHAnsi"/>
          <w:sz w:val="24"/>
          <w:szCs w:val="24"/>
        </w:rPr>
        <w:t>__________</w:t>
      </w:r>
      <w:proofErr w:type="spellStart"/>
      <w:r w:rsidR="00C56931" w:rsidRPr="00F33CB5">
        <w:rPr>
          <w:rFonts w:asciiTheme="minorHAnsi" w:hAnsiTheme="minorHAnsi" w:cstheme="minorHAnsi"/>
          <w:sz w:val="24"/>
          <w:szCs w:val="24"/>
        </w:rPr>
        <w:t>eurov</w:t>
      </w:r>
      <w:permEnd w:id="602871746"/>
      <w:proofErr w:type="spellEnd"/>
      <w:r w:rsidRPr="00F33CB5">
        <w:rPr>
          <w:rFonts w:asciiTheme="minorHAnsi" w:hAnsiTheme="minorHAnsi" w:cstheme="minorHAnsi"/>
          <w:sz w:val="24"/>
          <w:szCs w:val="24"/>
        </w:rPr>
        <w:t>,</w:t>
      </w:r>
    </w:p>
    <w:p w14:paraId="3AD0DB79" w14:textId="77777777" w:rsidR="000E4DD9" w:rsidRPr="00F33CB5" w:rsidRDefault="000E4DD9" w:rsidP="000E4DD9">
      <w:pPr>
        <w:rPr>
          <w:rFonts w:asciiTheme="minorHAnsi" w:hAnsiTheme="minorHAnsi" w:cstheme="minorHAnsi"/>
          <w:sz w:val="24"/>
          <w:szCs w:val="24"/>
        </w:rPr>
      </w:pPr>
    </w:p>
    <w:p w14:paraId="79808553" w14:textId="64CEBADD" w:rsidR="000E4DD9" w:rsidRPr="00F33CB5" w:rsidRDefault="000E4DD9" w:rsidP="000E4DD9">
      <w:pPr>
        <w:rPr>
          <w:rFonts w:asciiTheme="minorHAnsi" w:hAnsiTheme="minorHAnsi" w:cstheme="minorHAnsi"/>
          <w:sz w:val="24"/>
          <w:szCs w:val="24"/>
        </w:rPr>
      </w:pPr>
      <w:r w:rsidRPr="00F33CB5">
        <w:rPr>
          <w:rFonts w:asciiTheme="minorHAnsi" w:hAnsiTheme="minorHAnsi" w:cstheme="minorHAnsi"/>
          <w:sz w:val="24"/>
          <w:szCs w:val="24"/>
        </w:rPr>
        <w:t xml:space="preserve">- z DDV </w:t>
      </w:r>
      <w:permStart w:id="732968830" w:edGrp="everyone"/>
      <w:r w:rsidRPr="00F33CB5">
        <w:rPr>
          <w:rFonts w:asciiTheme="minorHAnsi" w:hAnsiTheme="minorHAnsi" w:cstheme="minorHAnsi"/>
          <w:sz w:val="24"/>
          <w:szCs w:val="24"/>
        </w:rPr>
        <w:t>_______________</w:t>
      </w:r>
      <w:proofErr w:type="spellStart"/>
      <w:r w:rsidR="00C56931" w:rsidRPr="00F33CB5">
        <w:rPr>
          <w:rFonts w:asciiTheme="minorHAnsi" w:hAnsiTheme="minorHAnsi" w:cstheme="minorHAnsi"/>
          <w:sz w:val="24"/>
          <w:szCs w:val="24"/>
        </w:rPr>
        <w:t>eurov</w:t>
      </w:r>
      <w:permEnd w:id="732968830"/>
      <w:proofErr w:type="spellEnd"/>
      <w:r w:rsidRPr="00F33CB5">
        <w:rPr>
          <w:rFonts w:asciiTheme="minorHAnsi" w:hAnsiTheme="minorHAnsi" w:cstheme="minorHAnsi"/>
          <w:sz w:val="24"/>
          <w:szCs w:val="24"/>
        </w:rPr>
        <w:t>.</w:t>
      </w:r>
    </w:p>
    <w:p w14:paraId="5287C639" w14:textId="77777777" w:rsidR="00051C0B" w:rsidRPr="00F33CB5" w:rsidRDefault="00051C0B" w:rsidP="000E4DD9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3DCC6953" w14:textId="77777777" w:rsidR="008B7DF9" w:rsidRPr="00F33CB5" w:rsidRDefault="008B7DF9" w:rsidP="008B7DF9">
      <w:pPr>
        <w:rPr>
          <w:rFonts w:asciiTheme="minorHAnsi" w:hAnsiTheme="minorHAnsi" w:cstheme="minorHAnsi"/>
          <w:i/>
          <w:sz w:val="24"/>
          <w:szCs w:val="24"/>
        </w:rPr>
      </w:pPr>
      <w:r w:rsidRPr="00F33CB5">
        <w:rPr>
          <w:rFonts w:asciiTheme="minorHAnsi" w:hAnsiTheme="minorHAnsi" w:cstheme="minorHAnsi"/>
          <w:i/>
          <w:sz w:val="24"/>
          <w:szCs w:val="24"/>
        </w:rPr>
        <w:t>*Vlagatelj ni upravičen do stroška davka na dodano vrednost (DDV), razen če priloži izjavo (III. Izjave vlagatelja/ f) Izjava o uveljavitvi DDV kot upravičenega stroška pri naložbi) ter če priloži originalno potrdilo pristojnega organa (FURS) o nevključitvi v sistem DDV.</w:t>
      </w:r>
    </w:p>
    <w:p w14:paraId="65F16F37" w14:textId="77777777" w:rsidR="00051C0B" w:rsidRPr="00F33CB5" w:rsidRDefault="00051C0B" w:rsidP="000E4DD9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7A44778E" w14:textId="77777777" w:rsidR="00AB7291" w:rsidRPr="00F33CB5" w:rsidRDefault="00AB7291" w:rsidP="00AB7291">
      <w:pPr>
        <w:rPr>
          <w:rFonts w:asciiTheme="minorHAnsi" w:hAnsiTheme="minorHAnsi" w:cstheme="minorHAnsi"/>
          <w:b/>
          <w:sz w:val="24"/>
          <w:szCs w:val="24"/>
        </w:rPr>
      </w:pPr>
      <w:r w:rsidRPr="00F33CB5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2FAB75FA" w14:textId="6F0B1E55" w:rsidR="00095237" w:rsidRPr="00F33CB5" w:rsidRDefault="000E541C" w:rsidP="00065DD3">
      <w:pPr>
        <w:tabs>
          <w:tab w:val="left" w:pos="0"/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 w:rsidRPr="00F33CB5">
        <w:rPr>
          <w:rFonts w:asciiTheme="minorHAnsi" w:hAnsiTheme="minorHAnsi" w:cstheme="minorHAnsi"/>
          <w:i/>
        </w:rPr>
        <w:t>I</w:t>
      </w:r>
      <w:r w:rsidR="00095237" w:rsidRPr="00F33CB5">
        <w:rPr>
          <w:rFonts w:asciiTheme="minorHAnsi" w:hAnsiTheme="minorHAnsi" w:cstheme="minorHAnsi"/>
          <w:i/>
        </w:rPr>
        <w:t>ntenzivnost pomoči</w:t>
      </w:r>
      <w:r w:rsidRPr="00F33CB5">
        <w:rPr>
          <w:rFonts w:asciiTheme="minorHAnsi" w:hAnsiTheme="minorHAnsi" w:cstheme="minorHAnsi"/>
          <w:i/>
        </w:rPr>
        <w:t xml:space="preserve"> znaša do 100% upravičenih stroškov za nakup panjev in podničnih vložkov ter do 40 eurov </w:t>
      </w:r>
      <w:r w:rsidR="00BA12D3" w:rsidRPr="00F33CB5">
        <w:rPr>
          <w:rFonts w:asciiTheme="minorHAnsi" w:hAnsiTheme="minorHAnsi" w:cstheme="minorHAnsi"/>
          <w:i/>
        </w:rPr>
        <w:t>za</w:t>
      </w:r>
      <w:r w:rsidR="00065DD3" w:rsidRPr="00F33CB5">
        <w:rPr>
          <w:rFonts w:asciiTheme="minorHAnsi" w:hAnsiTheme="minorHAnsi" w:cstheme="minorHAnsi"/>
          <w:i/>
        </w:rPr>
        <w:t xml:space="preserve"> čebelj</w:t>
      </w:r>
      <w:r w:rsidRPr="00F33CB5">
        <w:rPr>
          <w:rFonts w:asciiTheme="minorHAnsi" w:hAnsiTheme="minorHAnsi" w:cstheme="minorHAnsi"/>
          <w:i/>
        </w:rPr>
        <w:t xml:space="preserve">o </w:t>
      </w:r>
      <w:r w:rsidR="00065DD3" w:rsidRPr="00F33CB5">
        <w:rPr>
          <w:rFonts w:asciiTheme="minorHAnsi" w:hAnsiTheme="minorHAnsi" w:cstheme="minorHAnsi"/>
          <w:i/>
        </w:rPr>
        <w:t>družin</w:t>
      </w:r>
      <w:r w:rsidRPr="00F33CB5">
        <w:rPr>
          <w:rFonts w:asciiTheme="minorHAnsi" w:hAnsiTheme="minorHAnsi" w:cstheme="minorHAnsi"/>
          <w:i/>
        </w:rPr>
        <w:t>o.</w:t>
      </w:r>
    </w:p>
    <w:p w14:paraId="5FD9C72B" w14:textId="77777777" w:rsidR="002A515E" w:rsidRDefault="002A515E" w:rsidP="00637B90">
      <w:pPr>
        <w:rPr>
          <w:rFonts w:asciiTheme="minorHAnsi" w:hAnsiTheme="minorHAnsi" w:cstheme="minorHAnsi"/>
          <w:b/>
          <w:sz w:val="24"/>
          <w:szCs w:val="24"/>
        </w:rPr>
      </w:pPr>
    </w:p>
    <w:p w14:paraId="40BAA42C" w14:textId="77777777" w:rsidR="00095237" w:rsidRDefault="00095237" w:rsidP="00637B90">
      <w:pPr>
        <w:rPr>
          <w:rFonts w:asciiTheme="minorHAnsi" w:hAnsiTheme="minorHAnsi" w:cstheme="minorHAnsi"/>
          <w:b/>
          <w:sz w:val="24"/>
          <w:szCs w:val="24"/>
        </w:rPr>
      </w:pPr>
    </w:p>
    <w:p w14:paraId="533906DF" w14:textId="77777777" w:rsidR="00FA737C" w:rsidRDefault="00FA737C" w:rsidP="00637B90">
      <w:pPr>
        <w:rPr>
          <w:rFonts w:asciiTheme="minorHAnsi" w:hAnsiTheme="minorHAnsi" w:cstheme="minorHAnsi"/>
          <w:b/>
          <w:sz w:val="24"/>
          <w:szCs w:val="24"/>
        </w:rPr>
      </w:pPr>
    </w:p>
    <w:p w14:paraId="4DC97F83" w14:textId="77777777" w:rsidR="00883684" w:rsidRDefault="00883684" w:rsidP="00637B90">
      <w:pPr>
        <w:rPr>
          <w:rFonts w:asciiTheme="minorHAnsi" w:hAnsiTheme="minorHAnsi" w:cstheme="minorHAnsi"/>
          <w:b/>
          <w:sz w:val="24"/>
          <w:szCs w:val="24"/>
        </w:rPr>
      </w:pPr>
    </w:p>
    <w:p w14:paraId="462DB103" w14:textId="77777777" w:rsidR="00883684" w:rsidRDefault="00883684" w:rsidP="00637B90">
      <w:pPr>
        <w:rPr>
          <w:rFonts w:asciiTheme="minorHAnsi" w:hAnsiTheme="minorHAnsi" w:cstheme="minorHAnsi"/>
          <w:b/>
          <w:sz w:val="24"/>
          <w:szCs w:val="24"/>
        </w:rPr>
      </w:pPr>
    </w:p>
    <w:p w14:paraId="61EC938F" w14:textId="77777777" w:rsidR="00883684" w:rsidRDefault="00883684" w:rsidP="00637B90">
      <w:pPr>
        <w:rPr>
          <w:rFonts w:asciiTheme="minorHAnsi" w:hAnsiTheme="minorHAnsi" w:cstheme="minorHAnsi"/>
          <w:b/>
          <w:sz w:val="24"/>
          <w:szCs w:val="24"/>
        </w:rPr>
      </w:pPr>
    </w:p>
    <w:p w14:paraId="4BE5BC20" w14:textId="77777777" w:rsidR="00883684" w:rsidRDefault="00883684" w:rsidP="00637B90">
      <w:pPr>
        <w:rPr>
          <w:rFonts w:asciiTheme="minorHAnsi" w:hAnsiTheme="minorHAnsi" w:cstheme="minorHAnsi"/>
          <w:b/>
          <w:sz w:val="24"/>
          <w:szCs w:val="24"/>
        </w:rPr>
      </w:pPr>
    </w:p>
    <w:p w14:paraId="476EF609" w14:textId="77777777" w:rsidR="00883684" w:rsidRDefault="00883684" w:rsidP="00637B90">
      <w:pPr>
        <w:rPr>
          <w:rFonts w:asciiTheme="minorHAnsi" w:hAnsiTheme="minorHAnsi" w:cstheme="minorHAnsi"/>
          <w:b/>
          <w:sz w:val="24"/>
          <w:szCs w:val="24"/>
        </w:rPr>
      </w:pPr>
    </w:p>
    <w:p w14:paraId="4A41074B" w14:textId="1AAE684D" w:rsidR="00467C2F" w:rsidRPr="00F33CB5" w:rsidRDefault="00467C2F" w:rsidP="00467C2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F33CB5">
        <w:rPr>
          <w:rFonts w:asciiTheme="minorHAnsi" w:hAnsiTheme="minorHAnsi" w:cstheme="minorHAnsi"/>
          <w:sz w:val="28"/>
          <w:szCs w:val="28"/>
        </w:rPr>
        <w:t xml:space="preserve">III.  </w:t>
      </w:r>
      <w:r w:rsidR="00E82FEC" w:rsidRPr="00F33CB5">
        <w:rPr>
          <w:rFonts w:asciiTheme="minorHAnsi" w:hAnsiTheme="minorHAnsi" w:cstheme="minorHAnsi"/>
          <w:sz w:val="28"/>
          <w:szCs w:val="28"/>
        </w:rPr>
        <w:t>IZJAVE</w:t>
      </w:r>
      <w:r w:rsidRPr="00F33CB5">
        <w:rPr>
          <w:rFonts w:asciiTheme="minorHAnsi" w:hAnsiTheme="minorHAnsi" w:cstheme="minorHAnsi"/>
          <w:sz w:val="28"/>
          <w:szCs w:val="28"/>
        </w:rPr>
        <w:t xml:space="preserve"> VLAGATELJA</w:t>
      </w:r>
    </w:p>
    <w:p w14:paraId="0EA4D578" w14:textId="0691878A" w:rsidR="00467C2F" w:rsidRPr="00F33CB5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649E1649" w14:textId="42F91ECF" w:rsidR="00467C2F" w:rsidRPr="00F33CB5" w:rsidRDefault="00467C2F" w:rsidP="00467C2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F33CB5">
        <w:rPr>
          <w:rFonts w:asciiTheme="minorHAnsi" w:hAnsiTheme="minorHAnsi" w:cstheme="minorHAnsi"/>
          <w:sz w:val="28"/>
          <w:szCs w:val="28"/>
        </w:rPr>
        <w:t>a) IZJAVA O KUMULACIJI POMOČI</w:t>
      </w:r>
    </w:p>
    <w:p w14:paraId="1FC9E97B" w14:textId="5CF143AB" w:rsidR="00467C2F" w:rsidRPr="00F33CB5" w:rsidRDefault="00467C2F" w:rsidP="00467C2F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33CB5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vpišite)                            </w:t>
      </w:r>
    </w:p>
    <w:p w14:paraId="200EC9EF" w14:textId="2EBDEBF0" w:rsidR="00467C2F" w:rsidRPr="00F33CB5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72659CC7" w14:textId="4711107B" w:rsidR="00467C2F" w:rsidRPr="00F33CB5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3F3C7F05" w14:textId="204FD1CC" w:rsidR="00467C2F" w:rsidRPr="00F33CB5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1940203381" w:edGrp="everyone"/>
      <w:r w:rsidRPr="00F33CB5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940203381"/>
    </w:p>
    <w:p w14:paraId="0EE1BF0E" w14:textId="18978D34" w:rsidR="00467C2F" w:rsidRPr="00F33CB5" w:rsidRDefault="00467C2F" w:rsidP="00467C2F">
      <w:pPr>
        <w:rPr>
          <w:rFonts w:asciiTheme="minorHAnsi" w:eastAsiaTheme="majorEastAsia" w:hAnsiTheme="minorHAnsi" w:cstheme="minorHAnsi"/>
        </w:rPr>
      </w:pPr>
      <w:r w:rsidRPr="00F33CB5">
        <w:rPr>
          <w:rFonts w:asciiTheme="minorHAnsi" w:eastAsiaTheme="majorEastAsia" w:hAnsiTheme="minorHAnsi" w:cstheme="minorHAnsi"/>
        </w:rPr>
        <w:t xml:space="preserve">(ime in priimek/ naziv </w:t>
      </w:r>
      <w:r w:rsidR="009410C0" w:rsidRPr="00F33CB5">
        <w:rPr>
          <w:rFonts w:asciiTheme="minorHAnsi" w:eastAsiaTheme="majorEastAsia" w:hAnsiTheme="minorHAnsi" w:cstheme="minorHAnsi"/>
        </w:rPr>
        <w:t xml:space="preserve">nosilca </w:t>
      </w:r>
      <w:r w:rsidRPr="00F33CB5">
        <w:rPr>
          <w:rFonts w:asciiTheme="minorHAnsi" w:eastAsiaTheme="majorEastAsia" w:hAnsiTheme="minorHAnsi" w:cstheme="minorHAnsi"/>
        </w:rPr>
        <w:t>kmetijskega gospodarstva)</w:t>
      </w:r>
    </w:p>
    <w:p w14:paraId="056B4692" w14:textId="5C120346" w:rsidR="00467C2F" w:rsidRPr="00F33CB5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7F7EF147" w14:textId="536AB81F" w:rsidR="00467C2F" w:rsidRPr="00F33CB5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1519210313" w:edGrp="everyone"/>
      <w:r w:rsidRPr="00F33CB5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519210313"/>
    </w:p>
    <w:p w14:paraId="43FB315F" w14:textId="18644394" w:rsidR="00467C2F" w:rsidRPr="00F33CB5" w:rsidRDefault="00467C2F" w:rsidP="00467C2F">
      <w:pPr>
        <w:rPr>
          <w:rFonts w:asciiTheme="minorHAnsi" w:eastAsiaTheme="majorEastAsia" w:hAnsiTheme="minorHAnsi" w:cstheme="minorHAnsi"/>
        </w:rPr>
      </w:pPr>
      <w:r w:rsidRPr="00F33CB5">
        <w:rPr>
          <w:rFonts w:asciiTheme="minorHAnsi" w:eastAsiaTheme="majorEastAsia" w:hAnsiTheme="minorHAnsi" w:cstheme="minorHAnsi"/>
        </w:rPr>
        <w:t xml:space="preserve">(naslov oz. </w:t>
      </w:r>
      <w:proofErr w:type="gramStart"/>
      <w:r w:rsidRPr="00F33CB5">
        <w:rPr>
          <w:rFonts w:asciiTheme="minorHAnsi" w:eastAsiaTheme="majorEastAsia" w:hAnsiTheme="minorHAnsi" w:cstheme="minorHAnsi"/>
        </w:rPr>
        <w:t>sedež  kmetijskega</w:t>
      </w:r>
      <w:proofErr w:type="gramEnd"/>
      <w:r w:rsidRPr="00F33CB5">
        <w:rPr>
          <w:rFonts w:asciiTheme="minorHAnsi" w:eastAsiaTheme="majorEastAsia" w:hAnsiTheme="minorHAnsi" w:cstheme="minorHAnsi"/>
        </w:rPr>
        <w:t xml:space="preserve"> gospodarstva)</w:t>
      </w:r>
    </w:p>
    <w:p w14:paraId="16A1D7AA" w14:textId="59814B0C" w:rsidR="00467C2F" w:rsidRPr="00F33CB5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59DB598A" w14:textId="5028F3BC" w:rsidR="00467C2F" w:rsidRPr="00BB32B5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4F06F998" w14:textId="4E1B4E1C" w:rsidR="00467C2F" w:rsidRPr="00B6447F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59A21CBA" w14:textId="26E754EF" w:rsidR="00467C2F" w:rsidRPr="00B6447F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  <w:r w:rsidRPr="00B6447F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3B34E39D" w14:textId="13B227EC" w:rsidR="00467C2F" w:rsidRPr="00BB32B5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770CC1EB" w14:textId="34B24D12" w:rsidR="00467C2F" w:rsidRPr="00BB32B5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7FB4964F" w14:textId="70EE09B2" w:rsidR="00F33CB5" w:rsidRPr="00F33CB5" w:rsidRDefault="00F33CB5" w:rsidP="00F33CB5">
      <w:pPr>
        <w:rPr>
          <w:rFonts w:asciiTheme="minorHAnsi" w:hAnsiTheme="minorHAnsi" w:cstheme="minorHAnsi"/>
          <w:sz w:val="24"/>
          <w:szCs w:val="24"/>
        </w:rPr>
      </w:pPr>
      <w:r w:rsidRPr="00F33CB5">
        <w:rPr>
          <w:rFonts w:asciiTheme="minorHAnsi" w:hAnsiTheme="minorHAnsi" w:cstheme="minorHAnsi"/>
          <w:sz w:val="24"/>
          <w:szCs w:val="24"/>
        </w:rPr>
        <w:t xml:space="preserve">Izjavljam, da zgoraj navedeno kmetijsko gospodarstvo z dodeljenim zneskom pomoči </w:t>
      </w:r>
      <w:r w:rsidRPr="00F33CB5">
        <w:rPr>
          <w:rFonts w:asciiTheme="minorHAnsi" w:hAnsiTheme="minorHAnsi" w:cstheme="minorHAnsi"/>
          <w:i/>
          <w:sz w:val="24"/>
          <w:szCs w:val="24"/>
        </w:rPr>
        <w:t>de minimis</w:t>
      </w:r>
      <w:r w:rsidRPr="00F33CB5">
        <w:rPr>
          <w:rFonts w:asciiTheme="minorHAnsi" w:hAnsiTheme="minorHAnsi" w:cstheme="minorHAnsi"/>
          <w:sz w:val="24"/>
          <w:szCs w:val="24"/>
        </w:rPr>
        <w:t xml:space="preserve"> ne bo preseglo zgornje meje pomoči </w:t>
      </w:r>
      <w:r w:rsidRPr="00F33CB5">
        <w:rPr>
          <w:rFonts w:asciiTheme="minorHAnsi" w:hAnsiTheme="minorHAnsi" w:cstheme="minorHAnsi"/>
          <w:i/>
          <w:sz w:val="24"/>
          <w:szCs w:val="24"/>
        </w:rPr>
        <w:t>de minimis</w:t>
      </w:r>
      <w:r w:rsidRPr="00F33CB5">
        <w:rPr>
          <w:rFonts w:asciiTheme="minorHAnsi" w:hAnsiTheme="minorHAnsi" w:cstheme="minorHAnsi"/>
          <w:sz w:val="24"/>
          <w:szCs w:val="24"/>
        </w:rPr>
        <w:t xml:space="preserve"> na podlagi drugega odstavka 3. člena Uredbe Komisije (EU) št. 1408/2013 ter nacionalne omejitve za Slovenijo iz Priloge Uredbe Komisije (EU) št. 1408/2013 v </w:t>
      </w:r>
      <w:proofErr w:type="gramStart"/>
      <w:r w:rsidRPr="00F33CB5">
        <w:rPr>
          <w:rFonts w:asciiTheme="minorHAnsi" w:hAnsiTheme="minorHAnsi" w:cstheme="minorHAnsi"/>
          <w:sz w:val="24"/>
          <w:szCs w:val="24"/>
        </w:rPr>
        <w:t>zadnjem  triletnem</w:t>
      </w:r>
      <w:proofErr w:type="gramEnd"/>
      <w:r w:rsidRPr="00F33CB5">
        <w:rPr>
          <w:rFonts w:asciiTheme="minorHAnsi" w:hAnsiTheme="minorHAnsi" w:cstheme="minorHAnsi"/>
          <w:sz w:val="24"/>
          <w:szCs w:val="24"/>
        </w:rPr>
        <w:t xml:space="preserve"> obdobju,</w:t>
      </w:r>
      <w:r w:rsidR="00B6447F">
        <w:rPr>
          <w:rFonts w:asciiTheme="minorHAnsi" w:hAnsiTheme="minorHAnsi" w:cstheme="minorHAnsi"/>
          <w:sz w:val="24"/>
          <w:szCs w:val="24"/>
        </w:rPr>
        <w:t xml:space="preserve"> </w:t>
      </w:r>
      <w:r w:rsidRPr="00F33CB5">
        <w:rPr>
          <w:rFonts w:asciiTheme="minorHAnsi" w:hAnsiTheme="minorHAnsi" w:cstheme="minorHAnsi"/>
          <w:sz w:val="24"/>
          <w:szCs w:val="24"/>
        </w:rPr>
        <w:t xml:space="preserve">ne glede na obliko pomoči </w:t>
      </w:r>
      <w:r w:rsidRPr="00F33CB5">
        <w:rPr>
          <w:rFonts w:asciiTheme="minorHAnsi" w:hAnsiTheme="minorHAnsi" w:cstheme="minorHAnsi"/>
          <w:i/>
          <w:iCs/>
          <w:sz w:val="24"/>
          <w:szCs w:val="24"/>
        </w:rPr>
        <w:t>de minimis</w:t>
      </w:r>
      <w:r w:rsidRPr="00F33CB5">
        <w:rPr>
          <w:rFonts w:asciiTheme="minorHAnsi" w:hAnsiTheme="minorHAnsi" w:cstheme="minorHAnsi"/>
          <w:sz w:val="24"/>
          <w:szCs w:val="24"/>
        </w:rPr>
        <w:t xml:space="preserve"> ali zastavljeni cilj in ne glede na to, iz katerih javnih virov so sredstva dodeljena. </w:t>
      </w:r>
    </w:p>
    <w:p w14:paraId="03D339DD" w14:textId="7BB7D841" w:rsidR="00467C2F" w:rsidRPr="00B6447F" w:rsidRDefault="00467C2F" w:rsidP="00467C2F">
      <w:pPr>
        <w:rPr>
          <w:rFonts w:asciiTheme="minorHAnsi" w:hAnsiTheme="minorHAnsi" w:cstheme="minorHAnsi"/>
          <w:sz w:val="24"/>
          <w:szCs w:val="24"/>
        </w:rPr>
      </w:pPr>
    </w:p>
    <w:p w14:paraId="614B2C56" w14:textId="4BFF2B0B" w:rsidR="00F57E1B" w:rsidRPr="00B6447F" w:rsidRDefault="00F57E1B" w:rsidP="00F33CB5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  <w:r w:rsidRPr="00B6447F">
        <w:rPr>
          <w:rFonts w:asciiTheme="minorHAnsi" w:hAnsiTheme="minorHAnsi" w:cstheme="minorHAnsi"/>
          <w:sz w:val="24"/>
          <w:szCs w:val="24"/>
        </w:rPr>
        <w:t xml:space="preserve">Izjavljam, da se zgoraj navedenemu kmetijskemu gospodarstvu za iste upravičene stroške ni poleg pomoči </w:t>
      </w:r>
      <w:r w:rsidRPr="00B6447F">
        <w:rPr>
          <w:rFonts w:asciiTheme="minorHAnsi" w:hAnsiTheme="minorHAnsi" w:cstheme="minorHAnsi"/>
          <w:i/>
          <w:iCs/>
          <w:sz w:val="24"/>
          <w:szCs w:val="24"/>
        </w:rPr>
        <w:t>de minimis</w:t>
      </w:r>
      <w:r w:rsidRPr="00B6447F">
        <w:rPr>
          <w:rFonts w:asciiTheme="minorHAnsi" w:hAnsiTheme="minorHAnsi" w:cstheme="minorHAnsi"/>
          <w:sz w:val="24"/>
          <w:szCs w:val="24"/>
        </w:rPr>
        <w:t xml:space="preserve"> v skladu z Uredbo Komisije (EU) št. 1408/2013 dodelila še državna pomoč na način, da bi tako seštevanje povzročilo intenzivnost pomoči, ki bi presegala intenzivnost, določeno za posebne okoliščine vsakega primera v aktih Evropske unije.</w:t>
      </w:r>
    </w:p>
    <w:p w14:paraId="0ABB073D" w14:textId="5A432CA7" w:rsidR="00467C2F" w:rsidRPr="00F33CB5" w:rsidRDefault="00467C2F" w:rsidP="00467C2F">
      <w:pPr>
        <w:tabs>
          <w:tab w:val="num" w:pos="426"/>
        </w:tabs>
        <w:rPr>
          <w:rFonts w:asciiTheme="minorHAnsi" w:hAnsiTheme="minorHAnsi" w:cstheme="minorHAnsi"/>
          <w:color w:val="31849B" w:themeColor="accent5" w:themeShade="BF"/>
          <w:sz w:val="24"/>
          <w:szCs w:val="24"/>
        </w:rPr>
      </w:pPr>
    </w:p>
    <w:p w14:paraId="42C10D57" w14:textId="5C0DF073" w:rsidR="00605F42" w:rsidRPr="00B6447F" w:rsidRDefault="00605F42" w:rsidP="00634EEB">
      <w:pPr>
        <w:rPr>
          <w:rFonts w:asciiTheme="minorHAnsi" w:hAnsiTheme="minorHAnsi" w:cstheme="minorHAnsi"/>
          <w:sz w:val="24"/>
          <w:szCs w:val="24"/>
        </w:rPr>
      </w:pPr>
      <w:r w:rsidRPr="00B6447F">
        <w:rPr>
          <w:rFonts w:asciiTheme="minorHAnsi" w:hAnsiTheme="minorHAnsi" w:cstheme="minorHAnsi"/>
          <w:sz w:val="24"/>
          <w:szCs w:val="24"/>
        </w:rPr>
        <w:t xml:space="preserve">Izjavljam, da </w:t>
      </w:r>
      <w:r w:rsidR="009A2F95" w:rsidRPr="00B6447F">
        <w:rPr>
          <w:rFonts w:asciiTheme="minorHAnsi" w:hAnsiTheme="minorHAnsi" w:cstheme="minorHAnsi"/>
          <w:sz w:val="24"/>
          <w:szCs w:val="24"/>
        </w:rPr>
        <w:t xml:space="preserve">v primeru, če je </w:t>
      </w:r>
      <w:r w:rsidRPr="00B6447F">
        <w:rPr>
          <w:rFonts w:asciiTheme="minorHAnsi" w:hAnsiTheme="minorHAnsi" w:cstheme="minorHAnsi"/>
          <w:sz w:val="24"/>
          <w:szCs w:val="24"/>
        </w:rPr>
        <w:t>zgoraj navedeno kmetijsko gospodarstvo dejav</w:t>
      </w:r>
      <w:r w:rsidR="009A2F95" w:rsidRPr="00B6447F">
        <w:rPr>
          <w:rFonts w:asciiTheme="minorHAnsi" w:hAnsiTheme="minorHAnsi" w:cstheme="minorHAnsi"/>
          <w:sz w:val="24"/>
          <w:szCs w:val="24"/>
        </w:rPr>
        <w:t>no</w:t>
      </w:r>
      <w:r w:rsidRPr="00B6447F">
        <w:rPr>
          <w:rFonts w:asciiTheme="minorHAnsi" w:hAnsiTheme="minorHAnsi" w:cstheme="minorHAnsi"/>
          <w:sz w:val="24"/>
          <w:szCs w:val="24"/>
        </w:rPr>
        <w:t xml:space="preserve"> v primarni kmetijski proizvodnji in je poleg tega dejav</w:t>
      </w:r>
      <w:r w:rsidR="009A2F95" w:rsidRPr="00B6447F">
        <w:rPr>
          <w:rFonts w:asciiTheme="minorHAnsi" w:hAnsiTheme="minorHAnsi" w:cstheme="minorHAnsi"/>
          <w:sz w:val="24"/>
          <w:szCs w:val="24"/>
        </w:rPr>
        <w:t>no</w:t>
      </w:r>
      <w:r w:rsidRPr="00B6447F">
        <w:rPr>
          <w:rFonts w:asciiTheme="minorHAnsi" w:hAnsiTheme="minorHAnsi" w:cstheme="minorHAnsi"/>
          <w:sz w:val="24"/>
          <w:szCs w:val="24"/>
        </w:rPr>
        <w:t xml:space="preserve"> v enem ali več sektorjih ali opravlja dejavnosti, ki spadajo na področje uporabe Uredbe Komisije (EU) št. 2023/2831, se pomoč </w:t>
      </w:r>
      <w:r w:rsidRPr="00B6447F">
        <w:rPr>
          <w:rFonts w:asciiTheme="minorHAnsi" w:hAnsiTheme="minorHAnsi" w:cstheme="minorHAnsi"/>
          <w:i/>
          <w:iCs/>
          <w:sz w:val="24"/>
          <w:szCs w:val="24"/>
        </w:rPr>
        <w:t>de minimis</w:t>
      </w:r>
      <w:r w:rsidRPr="00B6447F">
        <w:rPr>
          <w:rFonts w:asciiTheme="minorHAnsi" w:hAnsiTheme="minorHAnsi" w:cstheme="minorHAnsi"/>
          <w:sz w:val="24"/>
          <w:szCs w:val="24"/>
        </w:rPr>
        <w:t xml:space="preserve"> v skladu z Uredbo Komisije (EU) št. 1408/2013, dodeljena v skladu s tem pravilnikom, lahko kumulira s pomočjo </w:t>
      </w:r>
      <w:r w:rsidRPr="00B6447F">
        <w:rPr>
          <w:rFonts w:asciiTheme="minorHAnsi" w:hAnsiTheme="minorHAnsi" w:cstheme="minorHAnsi"/>
          <w:i/>
          <w:iCs/>
          <w:sz w:val="24"/>
          <w:szCs w:val="24"/>
        </w:rPr>
        <w:t>de minimis</w:t>
      </w:r>
      <w:r w:rsidRPr="00B6447F">
        <w:rPr>
          <w:rFonts w:asciiTheme="minorHAnsi" w:hAnsiTheme="minorHAnsi" w:cstheme="minorHAnsi"/>
          <w:sz w:val="24"/>
          <w:szCs w:val="24"/>
        </w:rPr>
        <w:t xml:space="preserve">, dodeljeno sektorjem ali dejavnostim, ki spadajo na področje uporabe Uredbe Komisije (EU) št. 2023/2831, do zgornje meje, določene v Uredbi Komisije (EU) št. 2023/2831, če upravičenec z ločitvijo dejavnosti ali stroškov zagotovi, da primarna kmetijska proizvodnja ne prejema pomoči </w:t>
      </w:r>
      <w:r w:rsidRPr="00B6447F">
        <w:rPr>
          <w:rFonts w:asciiTheme="minorHAnsi" w:hAnsiTheme="minorHAnsi" w:cstheme="minorHAnsi"/>
          <w:i/>
          <w:iCs/>
          <w:sz w:val="24"/>
          <w:szCs w:val="24"/>
        </w:rPr>
        <w:t>de minimis</w:t>
      </w:r>
      <w:r w:rsidRPr="00B6447F">
        <w:rPr>
          <w:rFonts w:asciiTheme="minorHAnsi" w:hAnsiTheme="minorHAnsi" w:cstheme="minorHAnsi"/>
          <w:sz w:val="24"/>
          <w:szCs w:val="24"/>
        </w:rPr>
        <w:t>, dodeljene v skladu z Uredbo Komisije (EU) št. 2023/2831.</w:t>
      </w:r>
    </w:p>
    <w:p w14:paraId="44258E9C" w14:textId="77777777" w:rsidR="009A2F95" w:rsidRPr="00F33CB5" w:rsidRDefault="009A2F95" w:rsidP="00634EEB">
      <w:pPr>
        <w:rPr>
          <w:rFonts w:asciiTheme="minorHAnsi" w:hAnsiTheme="minorHAnsi" w:cstheme="minorHAnsi"/>
          <w:color w:val="31849B" w:themeColor="accent5" w:themeShade="BF"/>
          <w:sz w:val="24"/>
          <w:szCs w:val="24"/>
        </w:rPr>
      </w:pPr>
    </w:p>
    <w:p w14:paraId="67926A69" w14:textId="438D6E13" w:rsidR="000B7EE8" w:rsidRPr="00B6447F" w:rsidRDefault="00DF45FB" w:rsidP="00634EEB">
      <w:pPr>
        <w:rPr>
          <w:rFonts w:asciiTheme="minorHAnsi" w:hAnsiTheme="minorHAnsi" w:cstheme="minorHAnsi"/>
          <w:sz w:val="24"/>
          <w:szCs w:val="24"/>
        </w:rPr>
      </w:pPr>
      <w:r w:rsidRPr="00B6447F">
        <w:rPr>
          <w:rFonts w:asciiTheme="minorHAnsi" w:hAnsiTheme="minorHAnsi" w:cstheme="minorHAnsi"/>
          <w:sz w:val="24"/>
          <w:szCs w:val="24"/>
        </w:rPr>
        <w:t xml:space="preserve">Izjavljam, da v primeru, če je zgoraj navedeno kmetijsko gospodarstvo dejavno </w:t>
      </w:r>
      <w:r w:rsidR="000B7EE8" w:rsidRPr="00B6447F">
        <w:rPr>
          <w:rFonts w:asciiTheme="minorHAnsi" w:hAnsiTheme="minorHAnsi" w:cstheme="minorHAnsi"/>
          <w:sz w:val="24"/>
          <w:szCs w:val="24"/>
        </w:rPr>
        <w:t>v primarni kmetijski proizvodnji in je poleg tega dejav</w:t>
      </w:r>
      <w:r w:rsidRPr="00B6447F">
        <w:rPr>
          <w:rFonts w:asciiTheme="minorHAnsi" w:hAnsiTheme="minorHAnsi" w:cstheme="minorHAnsi"/>
          <w:sz w:val="24"/>
          <w:szCs w:val="24"/>
        </w:rPr>
        <w:t xml:space="preserve">no še </w:t>
      </w:r>
      <w:r w:rsidR="000B7EE8" w:rsidRPr="00B6447F">
        <w:rPr>
          <w:rFonts w:asciiTheme="minorHAnsi" w:hAnsiTheme="minorHAnsi" w:cstheme="minorHAnsi"/>
          <w:sz w:val="24"/>
          <w:szCs w:val="24"/>
        </w:rPr>
        <w:t xml:space="preserve">v primarni proizvodnji ribiških proizvodov in proizvodov iz akvakulture, se pomoč </w:t>
      </w:r>
      <w:r w:rsidR="000B7EE8" w:rsidRPr="00B6447F">
        <w:rPr>
          <w:rFonts w:asciiTheme="minorHAnsi" w:hAnsiTheme="minorHAnsi" w:cstheme="minorHAnsi"/>
          <w:i/>
          <w:iCs/>
          <w:sz w:val="24"/>
          <w:szCs w:val="24"/>
        </w:rPr>
        <w:t>de minimis</w:t>
      </w:r>
      <w:r w:rsidR="000B7EE8" w:rsidRPr="00B6447F">
        <w:rPr>
          <w:rFonts w:asciiTheme="minorHAnsi" w:hAnsiTheme="minorHAnsi" w:cstheme="minorHAnsi"/>
          <w:sz w:val="24"/>
          <w:szCs w:val="24"/>
        </w:rPr>
        <w:t xml:space="preserve"> v skladu z Uredbo Komisije (EU) št. 1408/2013, dodeljena primarni kmetijski proizvodnji, lahko kumulira s pomočjo de minimis v skladu z Uredbo Komisije (EU) št. 717/2014 z dne 27. junija 2014 o uporabi členov 107 in 108 Pogodbe o delovanju Evropske unije pri pomoči de minimis v sektorju ribištva in akvakulture (UL L št. 190 z dne 28. 6. 2014, str. 45), zadnjič spremenjene z Uredbo Komisije (EU) 2023/2391 z dne 4. oktobra 2023 o spremembi uredb (EU) št. 717/2014, (EU) št. 1407/2013, (EU) št. 1408/2013 in (EU) št. 360/2012 glede pomoči de minimis za predelavo in trženje ribiških proizvodov in proizvodov iz akvakulture ter Uredbe (EU) št. 717/2014 glede skupnega </w:t>
      </w:r>
      <w:r w:rsidR="000B7EE8" w:rsidRPr="00B6447F">
        <w:rPr>
          <w:rFonts w:asciiTheme="minorHAnsi" w:hAnsiTheme="minorHAnsi" w:cstheme="minorHAnsi"/>
          <w:sz w:val="24"/>
          <w:szCs w:val="24"/>
        </w:rPr>
        <w:lastRenderedPageBreak/>
        <w:t xml:space="preserve">zneska pomoči de minimis, dodeljene enemu podjetju, obdobja njene uporabe in drugih zadev (UL L št. 2023/2391 z dne 5. 10. 2023), (v nadaljnjem besedilu: Uredba Komisije (EU) št. 717/2014), dodeljeno primarni proizvodnji ribiških proizvodov in proizvodov iz akvakulture, do najvišje zgornje meje, določene v kateri koli od uredb iz tega odstavka, če upravičenec z ločitvijo dejavnosti ali stroškov zagotovi, da primarna kmetijska proizvodnja ne prejema pomoči </w:t>
      </w:r>
      <w:r w:rsidR="000B7EE8" w:rsidRPr="00B6447F">
        <w:rPr>
          <w:rFonts w:asciiTheme="minorHAnsi" w:hAnsiTheme="minorHAnsi" w:cstheme="minorHAnsi"/>
          <w:i/>
          <w:iCs/>
          <w:sz w:val="24"/>
          <w:szCs w:val="24"/>
        </w:rPr>
        <w:t>de minimis</w:t>
      </w:r>
      <w:r w:rsidR="000B7EE8" w:rsidRPr="00B6447F">
        <w:rPr>
          <w:rFonts w:asciiTheme="minorHAnsi" w:hAnsiTheme="minorHAnsi" w:cstheme="minorHAnsi"/>
          <w:sz w:val="24"/>
          <w:szCs w:val="24"/>
        </w:rPr>
        <w:t xml:space="preserve"> v skladu z Uredbo Komisije (EU) št. 717/2014.</w:t>
      </w:r>
    </w:p>
    <w:p w14:paraId="68E545B0" w14:textId="694E3057" w:rsidR="00634EEB" w:rsidRPr="00B6447F" w:rsidRDefault="00634EEB" w:rsidP="00634EEB">
      <w:pPr>
        <w:rPr>
          <w:rFonts w:asciiTheme="minorHAnsi" w:hAnsiTheme="minorHAnsi" w:cstheme="minorHAnsi"/>
          <w:sz w:val="24"/>
          <w:szCs w:val="24"/>
        </w:rPr>
      </w:pPr>
    </w:p>
    <w:p w14:paraId="69697CB5" w14:textId="1D0F882B" w:rsidR="00467C2F" w:rsidRDefault="00467C2F" w:rsidP="00467C2F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</w:p>
    <w:p w14:paraId="614FF11C" w14:textId="77777777" w:rsidR="00CF6C48" w:rsidRPr="00DF45FB" w:rsidRDefault="00CF6C48" w:rsidP="00467C2F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C1BB0" w:rsidRPr="00BB32B5" w14:paraId="239876FA" w14:textId="5C03F196" w:rsidTr="002C1BB0">
        <w:tc>
          <w:tcPr>
            <w:tcW w:w="4606" w:type="dxa"/>
          </w:tcPr>
          <w:p w14:paraId="0EE2213F" w14:textId="77E7A4D9" w:rsidR="002C1BB0" w:rsidRPr="00F33CB5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4221A2C" w14:textId="3DA5E9EB" w:rsidR="002C1BB0" w:rsidRPr="00F33CB5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1371221730" w:edGrp="everyone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371221730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337932995" w:edGrp="everyone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337932995"/>
          </w:p>
        </w:tc>
        <w:tc>
          <w:tcPr>
            <w:tcW w:w="4606" w:type="dxa"/>
          </w:tcPr>
          <w:p w14:paraId="7B52CADE" w14:textId="210BB53D" w:rsidR="002C1BB0" w:rsidRPr="00F33CB5" w:rsidRDefault="002C1BB0" w:rsidP="002C1BB0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23DB264" w14:textId="54431AB1" w:rsidR="002C1BB0" w:rsidRPr="00F33CB5" w:rsidRDefault="002C1BB0" w:rsidP="002C1BB0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867262090" w:edGrp="everyone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1867262090"/>
          </w:p>
          <w:p w14:paraId="03F17708" w14:textId="6CC8DAFC" w:rsidR="002C1BB0" w:rsidRPr="00F33CB5" w:rsidRDefault="002C1BB0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61701312" w14:textId="7085E736" w:rsidR="002C1BB0" w:rsidRPr="00F33CB5" w:rsidRDefault="002C1BB0" w:rsidP="002C1BB0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B191BB4" w14:textId="1E57E1C8" w:rsidR="00F13235" w:rsidRPr="00BB32B5" w:rsidRDefault="00F13235" w:rsidP="00F13235">
      <w:pPr>
        <w:rPr>
          <w:rFonts w:ascii="Tahoma" w:hAnsi="Tahoma" w:cs="Tahoma"/>
        </w:rPr>
      </w:pPr>
    </w:p>
    <w:p w14:paraId="7D489BC8" w14:textId="2C7D8AC7" w:rsidR="00467C2F" w:rsidRPr="00BB32B5" w:rsidRDefault="00467C2F" w:rsidP="00F13235">
      <w:pPr>
        <w:rPr>
          <w:rFonts w:ascii="Tahoma" w:hAnsi="Tahoma" w:cs="Tahoma"/>
        </w:rPr>
      </w:pPr>
    </w:p>
    <w:p w14:paraId="658D4E3A" w14:textId="6741B4F4" w:rsidR="00467C2F" w:rsidRPr="00BB32B5" w:rsidRDefault="00467C2F" w:rsidP="00F13235">
      <w:pPr>
        <w:rPr>
          <w:rFonts w:ascii="Tahoma" w:hAnsi="Tahoma" w:cs="Tahoma"/>
        </w:rPr>
      </w:pPr>
    </w:p>
    <w:p w14:paraId="78FEE999" w14:textId="5EC7EB7A" w:rsidR="00467C2F" w:rsidRPr="00BB32B5" w:rsidRDefault="00467C2F" w:rsidP="00F13235">
      <w:pPr>
        <w:rPr>
          <w:rFonts w:ascii="Tahoma" w:hAnsi="Tahoma" w:cs="Tahoma"/>
        </w:rPr>
      </w:pPr>
    </w:p>
    <w:p w14:paraId="66548D50" w14:textId="36A1844F" w:rsidR="00467C2F" w:rsidRPr="00BB32B5" w:rsidRDefault="00467C2F" w:rsidP="00F13235">
      <w:pPr>
        <w:rPr>
          <w:rFonts w:ascii="Tahoma" w:hAnsi="Tahoma" w:cs="Tahoma"/>
        </w:rPr>
      </w:pPr>
    </w:p>
    <w:p w14:paraId="54BE2448" w14:textId="6D5D8E22" w:rsidR="0012750B" w:rsidRPr="00BB32B5" w:rsidRDefault="0012750B" w:rsidP="00F13235">
      <w:pPr>
        <w:rPr>
          <w:rFonts w:ascii="Tahoma" w:hAnsi="Tahoma" w:cs="Tahoma"/>
        </w:rPr>
      </w:pPr>
    </w:p>
    <w:p w14:paraId="1D82BF6A" w14:textId="39229A79" w:rsidR="0012750B" w:rsidRPr="00BB32B5" w:rsidRDefault="0012750B" w:rsidP="00F13235">
      <w:pPr>
        <w:rPr>
          <w:rFonts w:ascii="Tahoma" w:hAnsi="Tahoma" w:cs="Tahoma"/>
        </w:rPr>
      </w:pPr>
    </w:p>
    <w:p w14:paraId="3BF61682" w14:textId="7F8CF1FD" w:rsidR="0012750B" w:rsidRPr="00BB32B5" w:rsidRDefault="0012750B" w:rsidP="00F13235">
      <w:pPr>
        <w:rPr>
          <w:rFonts w:ascii="Tahoma" w:hAnsi="Tahoma" w:cs="Tahoma"/>
        </w:rPr>
      </w:pPr>
    </w:p>
    <w:p w14:paraId="6ACA3A43" w14:textId="5D2C758A" w:rsidR="00C0355F" w:rsidRPr="00BB32B5" w:rsidRDefault="00C0355F" w:rsidP="00F13235">
      <w:pPr>
        <w:rPr>
          <w:rFonts w:ascii="Tahoma" w:hAnsi="Tahoma" w:cs="Tahoma"/>
        </w:rPr>
      </w:pPr>
    </w:p>
    <w:p w14:paraId="6B2A0FA7" w14:textId="0DA60813" w:rsidR="0012750B" w:rsidRPr="00BB32B5" w:rsidRDefault="0012750B" w:rsidP="00F13235">
      <w:pPr>
        <w:rPr>
          <w:rFonts w:ascii="Tahoma" w:hAnsi="Tahoma" w:cs="Tahoma"/>
        </w:rPr>
      </w:pPr>
    </w:p>
    <w:p w14:paraId="47A7687D" w14:textId="35908BAF" w:rsidR="0012750B" w:rsidRPr="00BB32B5" w:rsidRDefault="0012750B" w:rsidP="00F13235">
      <w:pPr>
        <w:rPr>
          <w:rFonts w:ascii="Tahoma" w:hAnsi="Tahoma" w:cs="Tahoma"/>
        </w:rPr>
      </w:pPr>
    </w:p>
    <w:p w14:paraId="7C604FC2" w14:textId="054B76B2" w:rsidR="00065DD3" w:rsidRPr="00BB32B5" w:rsidRDefault="00065DD3" w:rsidP="00F13235">
      <w:pPr>
        <w:rPr>
          <w:rFonts w:ascii="Tahoma" w:hAnsi="Tahoma" w:cs="Tahoma"/>
        </w:rPr>
      </w:pPr>
    </w:p>
    <w:p w14:paraId="15E0C934" w14:textId="3B152E08" w:rsidR="00065DD3" w:rsidRPr="00BB32B5" w:rsidRDefault="00065DD3" w:rsidP="00F13235">
      <w:pPr>
        <w:rPr>
          <w:rFonts w:ascii="Tahoma" w:hAnsi="Tahoma" w:cs="Tahoma"/>
        </w:rPr>
      </w:pPr>
    </w:p>
    <w:p w14:paraId="6B938FF4" w14:textId="3693B88E" w:rsidR="00065DD3" w:rsidRPr="00BB32B5" w:rsidRDefault="00065DD3" w:rsidP="00F13235">
      <w:pPr>
        <w:rPr>
          <w:rFonts w:ascii="Tahoma" w:hAnsi="Tahoma" w:cs="Tahoma"/>
        </w:rPr>
      </w:pPr>
    </w:p>
    <w:p w14:paraId="17066919" w14:textId="5C1BFCA5" w:rsidR="00065DD3" w:rsidRPr="00BB32B5" w:rsidRDefault="00065DD3" w:rsidP="00F13235">
      <w:pPr>
        <w:rPr>
          <w:rFonts w:ascii="Tahoma" w:hAnsi="Tahoma" w:cs="Tahoma"/>
        </w:rPr>
      </w:pPr>
    </w:p>
    <w:p w14:paraId="6BFA9575" w14:textId="38B836B6" w:rsidR="00065DD3" w:rsidRPr="00BB32B5" w:rsidRDefault="00065DD3" w:rsidP="00F13235">
      <w:pPr>
        <w:rPr>
          <w:rFonts w:ascii="Tahoma" w:hAnsi="Tahoma" w:cs="Tahoma"/>
        </w:rPr>
      </w:pPr>
    </w:p>
    <w:p w14:paraId="07449E3F" w14:textId="0E17A5C2" w:rsidR="00065DD3" w:rsidRPr="00BB32B5" w:rsidRDefault="00065DD3" w:rsidP="00F13235">
      <w:pPr>
        <w:rPr>
          <w:rFonts w:ascii="Tahoma" w:hAnsi="Tahoma" w:cs="Tahoma"/>
        </w:rPr>
      </w:pPr>
    </w:p>
    <w:p w14:paraId="6E778A5C" w14:textId="3C3EBB73" w:rsidR="00065DD3" w:rsidRPr="00BB32B5" w:rsidRDefault="00065DD3" w:rsidP="00F13235">
      <w:pPr>
        <w:rPr>
          <w:rFonts w:ascii="Tahoma" w:hAnsi="Tahoma" w:cs="Tahoma"/>
        </w:rPr>
      </w:pPr>
    </w:p>
    <w:p w14:paraId="7B03E374" w14:textId="4DA9F88D" w:rsidR="00065DD3" w:rsidRDefault="00065DD3" w:rsidP="00F13235">
      <w:pPr>
        <w:rPr>
          <w:rFonts w:ascii="Tahoma" w:hAnsi="Tahoma" w:cs="Tahoma"/>
        </w:rPr>
      </w:pPr>
    </w:p>
    <w:p w14:paraId="5F39D90B" w14:textId="0CB127E5" w:rsidR="00065DD3" w:rsidRDefault="00065DD3" w:rsidP="00F13235">
      <w:pPr>
        <w:rPr>
          <w:rFonts w:ascii="Tahoma" w:hAnsi="Tahoma" w:cs="Tahoma"/>
        </w:rPr>
      </w:pPr>
    </w:p>
    <w:p w14:paraId="4948573C" w14:textId="03543A89" w:rsidR="00065DD3" w:rsidRDefault="00065DD3" w:rsidP="00F13235">
      <w:pPr>
        <w:rPr>
          <w:rFonts w:ascii="Tahoma" w:hAnsi="Tahoma" w:cs="Tahoma"/>
        </w:rPr>
      </w:pPr>
    </w:p>
    <w:p w14:paraId="77476346" w14:textId="5156520A" w:rsidR="00065DD3" w:rsidRDefault="00065DD3" w:rsidP="00F13235">
      <w:pPr>
        <w:rPr>
          <w:rFonts w:ascii="Tahoma" w:hAnsi="Tahoma" w:cs="Tahoma"/>
        </w:rPr>
      </w:pPr>
    </w:p>
    <w:p w14:paraId="08B86367" w14:textId="77963348" w:rsidR="00065DD3" w:rsidRDefault="00065DD3" w:rsidP="00F13235">
      <w:pPr>
        <w:rPr>
          <w:rFonts w:ascii="Tahoma" w:hAnsi="Tahoma" w:cs="Tahoma"/>
        </w:rPr>
      </w:pPr>
    </w:p>
    <w:p w14:paraId="24CA1A58" w14:textId="583A4658" w:rsidR="00065DD3" w:rsidRDefault="00065DD3" w:rsidP="00F13235">
      <w:pPr>
        <w:rPr>
          <w:rFonts w:ascii="Tahoma" w:hAnsi="Tahoma" w:cs="Tahoma"/>
        </w:rPr>
      </w:pPr>
    </w:p>
    <w:p w14:paraId="78617716" w14:textId="4EA97B1B" w:rsidR="00065DD3" w:rsidRDefault="00065DD3" w:rsidP="00F13235">
      <w:pPr>
        <w:rPr>
          <w:rFonts w:ascii="Tahoma" w:hAnsi="Tahoma" w:cs="Tahoma"/>
        </w:rPr>
      </w:pPr>
    </w:p>
    <w:p w14:paraId="4E226E05" w14:textId="56E48C2E" w:rsidR="00065DD3" w:rsidRDefault="00065DD3" w:rsidP="00F13235">
      <w:pPr>
        <w:rPr>
          <w:rFonts w:ascii="Tahoma" w:hAnsi="Tahoma" w:cs="Tahoma"/>
        </w:rPr>
      </w:pPr>
    </w:p>
    <w:p w14:paraId="19E3865E" w14:textId="18E2A498" w:rsidR="00065DD3" w:rsidRDefault="00065DD3" w:rsidP="00F13235">
      <w:pPr>
        <w:rPr>
          <w:rFonts w:ascii="Tahoma" w:hAnsi="Tahoma" w:cs="Tahoma"/>
        </w:rPr>
      </w:pPr>
    </w:p>
    <w:p w14:paraId="48A681BD" w14:textId="49D11391" w:rsidR="00065DD3" w:rsidRDefault="00065DD3" w:rsidP="00F13235">
      <w:pPr>
        <w:rPr>
          <w:rFonts w:ascii="Tahoma" w:hAnsi="Tahoma" w:cs="Tahoma"/>
        </w:rPr>
      </w:pPr>
    </w:p>
    <w:p w14:paraId="36CC1557" w14:textId="74E86BED" w:rsidR="00065DD3" w:rsidRDefault="00065DD3" w:rsidP="00F13235">
      <w:pPr>
        <w:rPr>
          <w:rFonts w:ascii="Tahoma" w:hAnsi="Tahoma" w:cs="Tahoma"/>
        </w:rPr>
      </w:pPr>
    </w:p>
    <w:p w14:paraId="7596AAA4" w14:textId="77777777" w:rsidR="00F278C2" w:rsidRDefault="00F278C2" w:rsidP="00F13235">
      <w:pPr>
        <w:rPr>
          <w:rFonts w:ascii="Tahoma" w:hAnsi="Tahoma" w:cs="Tahoma"/>
        </w:rPr>
      </w:pPr>
    </w:p>
    <w:p w14:paraId="70510CC0" w14:textId="77777777" w:rsidR="00F278C2" w:rsidRDefault="00F278C2" w:rsidP="00F13235">
      <w:pPr>
        <w:rPr>
          <w:rFonts w:ascii="Tahoma" w:hAnsi="Tahoma" w:cs="Tahoma"/>
        </w:rPr>
      </w:pPr>
    </w:p>
    <w:p w14:paraId="2154B66E" w14:textId="77777777" w:rsidR="00F278C2" w:rsidRDefault="00F278C2" w:rsidP="00F13235">
      <w:pPr>
        <w:rPr>
          <w:rFonts w:ascii="Tahoma" w:hAnsi="Tahoma" w:cs="Tahoma"/>
        </w:rPr>
      </w:pPr>
    </w:p>
    <w:p w14:paraId="499E12D7" w14:textId="77777777" w:rsidR="00F278C2" w:rsidRDefault="00F278C2" w:rsidP="00F13235">
      <w:pPr>
        <w:rPr>
          <w:rFonts w:ascii="Tahoma" w:hAnsi="Tahoma" w:cs="Tahoma"/>
        </w:rPr>
      </w:pPr>
    </w:p>
    <w:p w14:paraId="1CB27F9A" w14:textId="77777777" w:rsidR="00F278C2" w:rsidRDefault="00F278C2" w:rsidP="00F13235">
      <w:pPr>
        <w:rPr>
          <w:rFonts w:ascii="Tahoma" w:hAnsi="Tahoma" w:cs="Tahoma"/>
        </w:rPr>
      </w:pPr>
    </w:p>
    <w:p w14:paraId="5915F151" w14:textId="77777777" w:rsidR="00F278C2" w:rsidRDefault="00F278C2" w:rsidP="00F13235">
      <w:pPr>
        <w:rPr>
          <w:rFonts w:ascii="Tahoma" w:hAnsi="Tahoma" w:cs="Tahoma"/>
        </w:rPr>
      </w:pPr>
    </w:p>
    <w:p w14:paraId="1F0DCB4A" w14:textId="77777777" w:rsidR="00F278C2" w:rsidRDefault="00F278C2" w:rsidP="00F13235">
      <w:pPr>
        <w:rPr>
          <w:rFonts w:ascii="Tahoma" w:hAnsi="Tahoma" w:cs="Tahoma"/>
        </w:rPr>
      </w:pPr>
    </w:p>
    <w:p w14:paraId="4E5B70BD" w14:textId="13816387" w:rsidR="00065DD3" w:rsidRDefault="00065DD3" w:rsidP="00F13235">
      <w:pPr>
        <w:rPr>
          <w:rFonts w:ascii="Tahoma" w:hAnsi="Tahoma" w:cs="Tahoma"/>
        </w:rPr>
      </w:pPr>
    </w:p>
    <w:p w14:paraId="2500DD1A" w14:textId="65D3F268" w:rsidR="00065DD3" w:rsidRDefault="00065DD3" w:rsidP="00F13235">
      <w:pPr>
        <w:rPr>
          <w:rFonts w:ascii="Tahoma" w:hAnsi="Tahoma" w:cs="Tahoma"/>
        </w:rPr>
      </w:pPr>
    </w:p>
    <w:p w14:paraId="2D2EEB24" w14:textId="0F075ABF" w:rsidR="00065DD3" w:rsidRDefault="00065DD3" w:rsidP="00F13235">
      <w:pPr>
        <w:rPr>
          <w:rFonts w:ascii="Tahoma" w:hAnsi="Tahoma" w:cs="Tahoma"/>
        </w:rPr>
      </w:pPr>
    </w:p>
    <w:p w14:paraId="7BFF7C7F" w14:textId="2831187F" w:rsidR="00065DD3" w:rsidRDefault="00065DD3" w:rsidP="00F13235">
      <w:pPr>
        <w:rPr>
          <w:rFonts w:ascii="Tahoma" w:hAnsi="Tahoma" w:cs="Tahoma"/>
        </w:rPr>
      </w:pPr>
    </w:p>
    <w:p w14:paraId="3C193C8A" w14:textId="64929FCB" w:rsidR="0012750B" w:rsidRDefault="0012750B" w:rsidP="00F13235">
      <w:pPr>
        <w:rPr>
          <w:rFonts w:ascii="Tahoma" w:hAnsi="Tahoma" w:cs="Tahoma"/>
        </w:rPr>
      </w:pPr>
    </w:p>
    <w:p w14:paraId="2F34582B" w14:textId="6809208F" w:rsidR="003F236A" w:rsidRDefault="003F236A" w:rsidP="00F13235">
      <w:pPr>
        <w:rPr>
          <w:rFonts w:ascii="Tahoma" w:hAnsi="Tahoma" w:cs="Tahoma"/>
        </w:rPr>
      </w:pPr>
    </w:p>
    <w:p w14:paraId="062741E4" w14:textId="5E3165A8" w:rsidR="0012750B" w:rsidRPr="00F33CB5" w:rsidRDefault="0012750B" w:rsidP="0012750B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F33CB5">
        <w:rPr>
          <w:rFonts w:asciiTheme="minorHAnsi" w:hAnsiTheme="minorHAnsi" w:cstheme="minorHAnsi"/>
          <w:sz w:val="28"/>
          <w:szCs w:val="28"/>
        </w:rPr>
        <w:lastRenderedPageBreak/>
        <w:t xml:space="preserve">b) IZJAVA O O POVEZANIH PODJETJIH  (ENOTNO PODJETJE) </w:t>
      </w:r>
    </w:p>
    <w:p w14:paraId="2B177A42" w14:textId="68F5E13C" w:rsidR="0012750B" w:rsidRPr="00F33CB5" w:rsidRDefault="0012750B" w:rsidP="0012750B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33CB5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vpišite)                            </w:t>
      </w:r>
    </w:p>
    <w:p w14:paraId="3EB9F2D2" w14:textId="3BCEB1EF" w:rsidR="0012750B" w:rsidRPr="00F33CB5" w:rsidRDefault="0012750B" w:rsidP="0012750B">
      <w:pPr>
        <w:rPr>
          <w:rFonts w:asciiTheme="minorHAnsi" w:hAnsiTheme="minorHAnsi" w:cstheme="minorHAnsi"/>
          <w:b/>
          <w:sz w:val="24"/>
          <w:szCs w:val="24"/>
        </w:rPr>
      </w:pPr>
    </w:p>
    <w:p w14:paraId="7EA528A5" w14:textId="038CF053" w:rsidR="0012750B" w:rsidRPr="00F33CB5" w:rsidRDefault="0012750B" w:rsidP="0012750B">
      <w:pPr>
        <w:rPr>
          <w:rFonts w:asciiTheme="minorHAnsi" w:hAnsiTheme="minorHAnsi" w:cstheme="minorHAnsi"/>
          <w:b/>
          <w:sz w:val="24"/>
          <w:szCs w:val="24"/>
        </w:rPr>
      </w:pPr>
    </w:p>
    <w:p w14:paraId="21153149" w14:textId="7524788E" w:rsidR="0012750B" w:rsidRPr="00F33CB5" w:rsidRDefault="0012750B" w:rsidP="0012750B">
      <w:pPr>
        <w:rPr>
          <w:rFonts w:asciiTheme="minorHAnsi" w:hAnsiTheme="minorHAnsi" w:cstheme="minorHAnsi"/>
          <w:sz w:val="24"/>
          <w:szCs w:val="24"/>
        </w:rPr>
      </w:pPr>
      <w:permStart w:id="1644039687" w:edGrp="everyone"/>
      <w:r w:rsidRPr="00F33CB5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644039687"/>
    </w:p>
    <w:p w14:paraId="4510945D" w14:textId="3C188C6A" w:rsidR="0012750B" w:rsidRPr="00F33CB5" w:rsidRDefault="0012750B" w:rsidP="0012750B">
      <w:pPr>
        <w:rPr>
          <w:rFonts w:asciiTheme="minorHAnsi" w:eastAsiaTheme="majorEastAsia" w:hAnsiTheme="minorHAnsi" w:cstheme="minorHAnsi"/>
        </w:rPr>
      </w:pPr>
      <w:r w:rsidRPr="00F33CB5">
        <w:rPr>
          <w:rFonts w:asciiTheme="minorHAnsi" w:eastAsiaTheme="majorEastAsia" w:hAnsiTheme="minorHAnsi" w:cstheme="minorHAnsi"/>
        </w:rPr>
        <w:t xml:space="preserve">(ime in priimek/ naziv </w:t>
      </w:r>
      <w:r w:rsidR="00F33CB5" w:rsidRPr="00F33CB5">
        <w:rPr>
          <w:rFonts w:asciiTheme="minorHAnsi" w:eastAsiaTheme="majorEastAsia" w:hAnsiTheme="minorHAnsi" w:cstheme="minorHAnsi"/>
        </w:rPr>
        <w:t xml:space="preserve">nosilca </w:t>
      </w:r>
      <w:r w:rsidRPr="00F33CB5">
        <w:rPr>
          <w:rFonts w:asciiTheme="minorHAnsi" w:eastAsiaTheme="majorEastAsia" w:hAnsiTheme="minorHAnsi" w:cstheme="minorHAnsi"/>
        </w:rPr>
        <w:t>kmetijskega gospodarstva)</w:t>
      </w:r>
    </w:p>
    <w:p w14:paraId="28187B45" w14:textId="7736DE05" w:rsidR="0012750B" w:rsidRPr="00F33CB5" w:rsidRDefault="0012750B" w:rsidP="0012750B">
      <w:pPr>
        <w:rPr>
          <w:rFonts w:asciiTheme="minorHAnsi" w:hAnsiTheme="minorHAnsi" w:cstheme="minorHAnsi"/>
          <w:b/>
          <w:sz w:val="24"/>
          <w:szCs w:val="24"/>
        </w:rPr>
      </w:pPr>
    </w:p>
    <w:p w14:paraId="4E3DC47B" w14:textId="4CDD91D4" w:rsidR="0012750B" w:rsidRPr="00F33CB5" w:rsidRDefault="0012750B" w:rsidP="0012750B">
      <w:pPr>
        <w:rPr>
          <w:rFonts w:asciiTheme="minorHAnsi" w:hAnsiTheme="minorHAnsi" w:cstheme="minorHAnsi"/>
          <w:sz w:val="24"/>
          <w:szCs w:val="24"/>
        </w:rPr>
      </w:pPr>
      <w:permStart w:id="14288825" w:edGrp="everyone"/>
      <w:r w:rsidRPr="00F33CB5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4288825"/>
    </w:p>
    <w:p w14:paraId="32A7884A" w14:textId="3A4A7AA8" w:rsidR="0012750B" w:rsidRPr="00F33CB5" w:rsidRDefault="0012750B" w:rsidP="0012750B">
      <w:pPr>
        <w:rPr>
          <w:rFonts w:asciiTheme="minorHAnsi" w:eastAsiaTheme="majorEastAsia" w:hAnsiTheme="minorHAnsi" w:cstheme="minorHAnsi"/>
        </w:rPr>
      </w:pPr>
      <w:r w:rsidRPr="00F33CB5">
        <w:rPr>
          <w:rFonts w:asciiTheme="minorHAnsi" w:eastAsiaTheme="majorEastAsia" w:hAnsiTheme="minorHAnsi" w:cstheme="minorHAnsi"/>
        </w:rPr>
        <w:t xml:space="preserve">(naslov oz. </w:t>
      </w:r>
      <w:proofErr w:type="gramStart"/>
      <w:r w:rsidRPr="00F33CB5">
        <w:rPr>
          <w:rFonts w:asciiTheme="minorHAnsi" w:eastAsiaTheme="majorEastAsia" w:hAnsiTheme="minorHAnsi" w:cstheme="minorHAnsi"/>
        </w:rPr>
        <w:t>sedež  kmetijskega</w:t>
      </w:r>
      <w:proofErr w:type="gramEnd"/>
      <w:r w:rsidRPr="00F33CB5">
        <w:rPr>
          <w:rFonts w:asciiTheme="minorHAnsi" w:eastAsiaTheme="majorEastAsia" w:hAnsiTheme="minorHAnsi" w:cstheme="minorHAnsi"/>
        </w:rPr>
        <w:t xml:space="preserve"> gospodarstva)</w:t>
      </w:r>
    </w:p>
    <w:p w14:paraId="60243E0C" w14:textId="56505D5D" w:rsidR="0012750B" w:rsidRPr="00F33CB5" w:rsidRDefault="0012750B" w:rsidP="0012750B">
      <w:pPr>
        <w:rPr>
          <w:rFonts w:asciiTheme="minorHAnsi" w:hAnsiTheme="minorHAnsi" w:cstheme="minorHAnsi"/>
          <w:b/>
          <w:sz w:val="24"/>
          <w:szCs w:val="24"/>
        </w:rPr>
      </w:pPr>
    </w:p>
    <w:p w14:paraId="696D30EB" w14:textId="641AACEC" w:rsidR="0012750B" w:rsidRPr="00F33CB5" w:rsidRDefault="0012750B" w:rsidP="0012750B">
      <w:pPr>
        <w:rPr>
          <w:rFonts w:asciiTheme="minorHAnsi" w:hAnsiTheme="minorHAnsi" w:cstheme="minorHAnsi"/>
          <w:b/>
          <w:sz w:val="24"/>
          <w:szCs w:val="24"/>
        </w:rPr>
      </w:pPr>
    </w:p>
    <w:p w14:paraId="1CFA8A0E" w14:textId="6E68C867" w:rsidR="0012750B" w:rsidRPr="00F33CB5" w:rsidRDefault="0012750B" w:rsidP="0012750B">
      <w:pPr>
        <w:rPr>
          <w:rFonts w:asciiTheme="minorHAnsi" w:hAnsiTheme="minorHAnsi" w:cstheme="minorHAnsi"/>
          <w:b/>
          <w:sz w:val="24"/>
          <w:szCs w:val="24"/>
        </w:rPr>
      </w:pPr>
    </w:p>
    <w:p w14:paraId="528EF707" w14:textId="6CC10FE5" w:rsidR="0012750B" w:rsidRPr="00F33CB5" w:rsidRDefault="0012750B" w:rsidP="0012750B">
      <w:pPr>
        <w:rPr>
          <w:rFonts w:asciiTheme="minorHAnsi" w:hAnsiTheme="minorHAnsi" w:cstheme="minorHAnsi"/>
          <w:b/>
          <w:sz w:val="24"/>
          <w:szCs w:val="24"/>
        </w:rPr>
      </w:pPr>
      <w:r w:rsidRPr="00F33CB5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51A7AD5F" w14:textId="458BADD7" w:rsidR="0012750B" w:rsidRPr="00BB32B5" w:rsidRDefault="0012750B" w:rsidP="0012750B">
      <w:pPr>
        <w:rPr>
          <w:rFonts w:ascii="Tahoma" w:hAnsi="Tahoma" w:cs="Tahoma"/>
        </w:rPr>
      </w:pPr>
    </w:p>
    <w:p w14:paraId="28B2E995" w14:textId="78268FD3" w:rsidR="0012750B" w:rsidRPr="00BB32B5" w:rsidRDefault="0012750B" w:rsidP="0012750B">
      <w:pPr>
        <w:rPr>
          <w:rFonts w:ascii="Tahoma" w:hAnsi="Tahoma" w:cs="Tahoma"/>
        </w:rPr>
      </w:pPr>
      <w:r w:rsidRPr="00BB32B5">
        <w:rPr>
          <w:rFonts w:ascii="Tahoma" w:hAnsi="Tahoma" w:cs="Tahoma"/>
        </w:rPr>
        <w:t xml:space="preserve"> </w:t>
      </w:r>
    </w:p>
    <w:p w14:paraId="100012F6" w14:textId="677F3CA6" w:rsidR="0012750B" w:rsidRPr="00BB32B5" w:rsidRDefault="0012750B" w:rsidP="0012750B">
      <w:pPr>
        <w:rPr>
          <w:rFonts w:ascii="Tahoma" w:hAnsi="Tahoma" w:cs="Tahoma"/>
        </w:rPr>
      </w:pPr>
    </w:p>
    <w:p w14:paraId="5E3CB5EE" w14:textId="5CC508B9" w:rsidR="00DA0AAD" w:rsidRPr="00094593" w:rsidRDefault="00DA0AAD" w:rsidP="00DA0AAD">
      <w:pPr>
        <w:jc w:val="both"/>
        <w:rPr>
          <w:rFonts w:asciiTheme="minorHAnsi" w:hAnsiTheme="minorHAnsi" w:cstheme="minorHAnsi"/>
          <w:sz w:val="24"/>
          <w:szCs w:val="24"/>
        </w:rPr>
      </w:pPr>
      <w:r w:rsidRPr="008C3532">
        <w:rPr>
          <w:rFonts w:asciiTheme="minorHAnsi" w:hAnsiTheme="minorHAnsi" w:cstheme="minorHAnsi"/>
          <w:sz w:val="24"/>
          <w:szCs w:val="24"/>
        </w:rPr>
        <w:t xml:space="preserve">Izjavljam, da zgoraj navedeno kmetijsko gospodarstvo, skupaj s povezanimi podjetji - enotno podjetje, z dodeljenim zneskom pomoči </w:t>
      </w:r>
      <w:r w:rsidRPr="008C3532">
        <w:rPr>
          <w:rFonts w:asciiTheme="minorHAnsi" w:hAnsiTheme="minorHAnsi" w:cstheme="minorHAnsi"/>
          <w:i/>
          <w:sz w:val="24"/>
          <w:szCs w:val="24"/>
        </w:rPr>
        <w:t>de minimis</w:t>
      </w:r>
      <w:r w:rsidRPr="008C3532">
        <w:rPr>
          <w:rFonts w:asciiTheme="minorHAnsi" w:hAnsiTheme="minorHAnsi" w:cstheme="minorHAnsi"/>
          <w:sz w:val="24"/>
          <w:szCs w:val="24"/>
        </w:rPr>
        <w:t xml:space="preserve"> </w:t>
      </w:r>
      <w:r w:rsidRPr="008C3532">
        <w:rPr>
          <w:rFonts w:asciiTheme="minorHAnsi" w:hAnsiTheme="minorHAnsi" w:cstheme="minorHAnsi"/>
          <w:iCs/>
          <w:sz w:val="24"/>
          <w:szCs w:val="24"/>
        </w:rPr>
        <w:t>v skladu z Uredbo Komisije (EU) št. 2023/2831</w:t>
      </w:r>
      <w:r>
        <w:rPr>
          <w:rFonts w:asciiTheme="minorHAnsi" w:hAnsiTheme="minorHAnsi" w:cstheme="minorHAnsi"/>
          <w:iCs/>
          <w:sz w:val="24"/>
          <w:szCs w:val="24"/>
        </w:rPr>
        <w:t>,</w:t>
      </w:r>
      <w:r w:rsidRPr="008C3532">
        <w:rPr>
          <w:rFonts w:asciiTheme="minorHAnsi" w:hAnsiTheme="minorHAnsi" w:cstheme="minorHAnsi"/>
          <w:iCs/>
          <w:sz w:val="24"/>
          <w:szCs w:val="24"/>
        </w:rPr>
        <w:t xml:space="preserve"> skup</w:t>
      </w:r>
      <w:r>
        <w:rPr>
          <w:rFonts w:asciiTheme="minorHAnsi" w:hAnsiTheme="minorHAnsi" w:cstheme="minorHAnsi"/>
          <w:iCs/>
          <w:sz w:val="24"/>
          <w:szCs w:val="24"/>
        </w:rPr>
        <w:t>a</w:t>
      </w:r>
      <w:r w:rsidRPr="008C3532">
        <w:rPr>
          <w:rFonts w:asciiTheme="minorHAnsi" w:hAnsiTheme="minorHAnsi" w:cstheme="minorHAnsi"/>
          <w:iCs/>
          <w:sz w:val="24"/>
          <w:szCs w:val="24"/>
        </w:rPr>
        <w:t>j z drugimi dovoljenimi pomočmi</w:t>
      </w:r>
      <w:r>
        <w:rPr>
          <w:rFonts w:asciiTheme="minorHAnsi" w:hAnsiTheme="minorHAnsi" w:cstheme="minorHAnsi"/>
          <w:iCs/>
          <w:sz w:val="24"/>
          <w:szCs w:val="24"/>
        </w:rPr>
        <w:t>,</w:t>
      </w:r>
      <w:r w:rsidRPr="008C3532">
        <w:rPr>
          <w:rFonts w:asciiTheme="minorHAnsi" w:hAnsiTheme="minorHAnsi" w:cstheme="minorHAnsi"/>
          <w:sz w:val="24"/>
          <w:szCs w:val="24"/>
        </w:rPr>
        <w:t xml:space="preserve"> ne bo preseglo zgornje meje pomoči </w:t>
      </w:r>
      <w:r w:rsidRPr="008C3532">
        <w:rPr>
          <w:rFonts w:asciiTheme="minorHAnsi" w:hAnsiTheme="minorHAnsi" w:cstheme="minorHAnsi"/>
          <w:i/>
          <w:sz w:val="24"/>
          <w:szCs w:val="24"/>
        </w:rPr>
        <w:t>de minimis</w:t>
      </w:r>
      <w:r w:rsidRPr="00DA0AAD">
        <w:rPr>
          <w:rFonts w:asciiTheme="minorHAnsi" w:hAnsiTheme="minorHAnsi" w:cstheme="minorHAnsi"/>
          <w:sz w:val="24"/>
          <w:szCs w:val="24"/>
        </w:rPr>
        <w:t xml:space="preserve"> </w:t>
      </w:r>
      <w:r w:rsidRPr="00F33CB5">
        <w:rPr>
          <w:rFonts w:asciiTheme="minorHAnsi" w:hAnsiTheme="minorHAnsi" w:cstheme="minorHAnsi"/>
          <w:sz w:val="24"/>
          <w:szCs w:val="24"/>
        </w:rPr>
        <w:t xml:space="preserve">na podlagi drugega odstavka 3. člena Uredbe Komisije (EU) št. 1408/2013 ter nacionalne omejitve za Slovenijo iz Priloge Uredbe Komisije (EU) št. 1408/2013 </w:t>
      </w:r>
      <w:r w:rsidRPr="008C3532">
        <w:rPr>
          <w:rFonts w:asciiTheme="minorHAnsi" w:hAnsiTheme="minorHAnsi" w:cstheme="minorHAnsi"/>
          <w:sz w:val="24"/>
          <w:szCs w:val="24"/>
        </w:rPr>
        <w:t>v zadnjem triletnem obdobju, ne glede na obliko in namen pomoči ter ne glede na to, ali se pomoč za naložbo ali dejavnost financira iz sredstev države, Občine ali Unije.</w:t>
      </w:r>
    </w:p>
    <w:p w14:paraId="5A1C5F86" w14:textId="77777777" w:rsidR="00DA0AAD" w:rsidRDefault="00DA0AAD" w:rsidP="00DA0AAD">
      <w:pPr>
        <w:rPr>
          <w:rFonts w:ascii="Tahoma" w:hAnsi="Tahoma" w:cs="Tahoma"/>
          <w:highlight w:val="darkRed"/>
        </w:rPr>
      </w:pPr>
    </w:p>
    <w:p w14:paraId="0D897F62" w14:textId="77777777" w:rsidR="00DA0AAD" w:rsidRDefault="00DA0AAD" w:rsidP="00DA0AAD">
      <w:pPr>
        <w:rPr>
          <w:rFonts w:ascii="Tahoma" w:hAnsi="Tahoma" w:cs="Tahoma"/>
          <w:highlight w:val="darkRed"/>
        </w:rPr>
      </w:pPr>
    </w:p>
    <w:p w14:paraId="6EE8950F" w14:textId="77777777" w:rsidR="00DA0AAD" w:rsidRPr="006743FD" w:rsidRDefault="00DA0AAD" w:rsidP="00DA0AAD">
      <w:pPr>
        <w:rPr>
          <w:rFonts w:ascii="Tahoma" w:hAnsi="Tahoma" w:cs="Tahoma"/>
          <w:highlight w:val="darkRed"/>
        </w:rPr>
      </w:pPr>
    </w:p>
    <w:p w14:paraId="6BAB6512" w14:textId="77777777" w:rsidR="00DA0AAD" w:rsidRPr="00FC7974" w:rsidRDefault="00DA0AAD" w:rsidP="00DA0AAD">
      <w:pPr>
        <w:ind w:left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FC7974">
        <w:rPr>
          <w:rFonts w:asciiTheme="minorHAnsi" w:hAnsiTheme="minorHAnsi" w:cstheme="minorHAnsi"/>
          <w:i/>
          <w:iCs/>
          <w:sz w:val="22"/>
          <w:szCs w:val="22"/>
        </w:rPr>
        <w:t xml:space="preserve">Enotno podjetje pomeni vsa podjetja, ki so med seboj najmanj v enem od naslednjih razmerij: </w:t>
      </w:r>
      <w:r w:rsidRPr="00FC7974">
        <w:rPr>
          <w:rFonts w:asciiTheme="minorHAnsi" w:hAnsiTheme="minorHAnsi" w:cstheme="minorHAnsi"/>
          <w:i/>
          <w:iCs/>
          <w:sz w:val="22"/>
          <w:szCs w:val="22"/>
        </w:rPr>
        <w:br/>
        <w:t xml:space="preserve">a) podjetje ima večino glasovalnih pravic delničarjev ali družbenikov drugega podjetja; </w:t>
      </w:r>
      <w:r w:rsidRPr="00FC7974">
        <w:rPr>
          <w:rFonts w:asciiTheme="minorHAnsi" w:hAnsiTheme="minorHAnsi" w:cstheme="minorHAnsi"/>
          <w:i/>
          <w:iCs/>
          <w:sz w:val="22"/>
          <w:szCs w:val="22"/>
        </w:rPr>
        <w:br/>
        <w:t xml:space="preserve">b) podjetje ima pravico imenovati ali odpoklicati večino članov upravnega, poslovodnega ali nadzornega organa drugega podjetja; </w:t>
      </w:r>
    </w:p>
    <w:p w14:paraId="295150DC" w14:textId="77777777" w:rsidR="00DA0AAD" w:rsidRPr="00FC7974" w:rsidRDefault="00DA0AAD" w:rsidP="00DA0AAD">
      <w:pPr>
        <w:ind w:left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FC7974">
        <w:rPr>
          <w:rFonts w:asciiTheme="minorHAnsi" w:hAnsiTheme="minorHAnsi" w:cstheme="minorHAnsi"/>
          <w:i/>
          <w:iCs/>
          <w:sz w:val="22"/>
          <w:szCs w:val="22"/>
        </w:rPr>
        <w:t xml:space="preserve">c) podjetje ima pravico izvrševati prevladujoč vpliv na drugo podjetje na podlagi pogodbe, sklenjene z navedenim podjetjem, ali na podlagi določbe v njegovi družbeni pogodbi ali statutu; </w:t>
      </w:r>
    </w:p>
    <w:p w14:paraId="2F97E25D" w14:textId="77777777" w:rsidR="00DA0AAD" w:rsidRPr="00FC7974" w:rsidRDefault="00DA0AAD" w:rsidP="00DA0AAD">
      <w:pPr>
        <w:ind w:left="426" w:hanging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FC7974">
        <w:rPr>
          <w:rFonts w:asciiTheme="minorHAnsi" w:hAnsiTheme="minorHAnsi" w:cstheme="minorHAnsi"/>
          <w:i/>
          <w:iCs/>
          <w:sz w:val="22"/>
          <w:szCs w:val="22"/>
        </w:rPr>
        <w:tab/>
        <w:t xml:space="preserve">d) podjetje, ki je delničar ali družbenik drugega podjetja, na podlagi dogovora z drugimi delničarji ali družbeniki navedenega podjetja sámo nadzoruje večino glasovalnih pravic delničarjev ali družbenikov navedenega podjetja. </w:t>
      </w:r>
    </w:p>
    <w:p w14:paraId="70D3C679" w14:textId="77777777" w:rsidR="00DA0AAD" w:rsidRPr="00FC7974" w:rsidRDefault="00DA0AAD" w:rsidP="00DA0AAD">
      <w:pPr>
        <w:ind w:left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FC7974">
        <w:rPr>
          <w:rFonts w:asciiTheme="minorHAnsi" w:hAnsiTheme="minorHAnsi" w:cstheme="minorHAnsi"/>
          <w:i/>
          <w:iCs/>
          <w:sz w:val="22"/>
          <w:szCs w:val="22"/>
        </w:rPr>
        <w:t>Podjetja, ki so v katerem koli razmerju iz točk (a) do (d) prek enega ali več drugih podjetij, prav tako veljajo za enotno podjetje.</w:t>
      </w:r>
    </w:p>
    <w:p w14:paraId="06AF7F47" w14:textId="77777777" w:rsidR="00A72EF6" w:rsidRDefault="00A72EF6" w:rsidP="00A72EF6">
      <w:pPr>
        <w:rPr>
          <w:rFonts w:asciiTheme="minorHAnsi" w:hAnsiTheme="minorHAnsi" w:cstheme="minorHAnsi"/>
          <w:color w:val="31849B" w:themeColor="accent5" w:themeShade="BF"/>
          <w:sz w:val="24"/>
          <w:szCs w:val="24"/>
        </w:rPr>
      </w:pPr>
    </w:p>
    <w:p w14:paraId="0612386F" w14:textId="77777777" w:rsidR="00A72EF6" w:rsidRPr="00F30980" w:rsidRDefault="00A72EF6" w:rsidP="00A72EF6">
      <w:pPr>
        <w:rPr>
          <w:rFonts w:asciiTheme="minorHAnsi" w:hAnsiTheme="minorHAnsi" w:cstheme="minorHAnsi"/>
          <w:color w:val="31849B" w:themeColor="accent5" w:themeShade="BF"/>
          <w:sz w:val="24"/>
          <w:szCs w:val="24"/>
        </w:rPr>
      </w:pPr>
    </w:p>
    <w:p w14:paraId="353383AE" w14:textId="7A692EB1" w:rsidR="0012750B" w:rsidRDefault="0012750B" w:rsidP="0012750B">
      <w:pPr>
        <w:rPr>
          <w:rFonts w:ascii="Tahoma" w:hAnsi="Tahoma" w:cs="Tahoma"/>
        </w:rPr>
      </w:pPr>
    </w:p>
    <w:p w14:paraId="523830A6" w14:textId="2DC4C09D" w:rsidR="00467C2F" w:rsidRPr="00BB32B5" w:rsidRDefault="00467C2F" w:rsidP="00F13235">
      <w:pPr>
        <w:rPr>
          <w:rFonts w:ascii="Tahoma" w:hAnsi="Tahoma" w:cs="Tahoma"/>
        </w:rPr>
      </w:pPr>
    </w:p>
    <w:p w14:paraId="50AF1F47" w14:textId="701E096B" w:rsidR="00467C2F" w:rsidRPr="00BB32B5" w:rsidRDefault="00467C2F" w:rsidP="00F13235">
      <w:pPr>
        <w:rPr>
          <w:rFonts w:ascii="Tahoma" w:hAnsi="Tahoma" w:cs="Tahoma"/>
        </w:rPr>
      </w:pPr>
    </w:p>
    <w:p w14:paraId="694FD1DD" w14:textId="4B5C4B87" w:rsidR="00467C2F" w:rsidRPr="00BB32B5" w:rsidRDefault="00467C2F" w:rsidP="00F13235">
      <w:pPr>
        <w:rPr>
          <w:rFonts w:ascii="Tahoma" w:hAnsi="Tahoma" w:cs="Tahoma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33FE" w:rsidRPr="00BB32B5" w14:paraId="4D025502" w14:textId="498E2B44" w:rsidTr="00922B62">
        <w:tc>
          <w:tcPr>
            <w:tcW w:w="4606" w:type="dxa"/>
          </w:tcPr>
          <w:p w14:paraId="3632FAC8" w14:textId="2ECA450C" w:rsidR="005B33FE" w:rsidRPr="00F33CB5" w:rsidRDefault="005B33FE" w:rsidP="00922B62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CCB88EC" w14:textId="27C65CF8" w:rsidR="005B33FE" w:rsidRPr="00F33CB5" w:rsidRDefault="005B33FE" w:rsidP="00922B62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1694326829" w:edGrp="everyone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694326829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629738880" w:edGrp="everyone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629738880"/>
          </w:p>
        </w:tc>
        <w:tc>
          <w:tcPr>
            <w:tcW w:w="4606" w:type="dxa"/>
          </w:tcPr>
          <w:p w14:paraId="07509D67" w14:textId="7FE966DD" w:rsidR="005B33FE" w:rsidRPr="00F33CB5" w:rsidRDefault="005B33FE" w:rsidP="00922B62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AB33FD3" w14:textId="2AC9D5D5" w:rsidR="005B33FE" w:rsidRPr="00F33CB5" w:rsidRDefault="005B33FE" w:rsidP="00922B62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570046057" w:edGrp="everyone"/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570046057"/>
          </w:p>
          <w:p w14:paraId="09A45F77" w14:textId="23927810" w:rsidR="005B33FE" w:rsidRPr="00F33CB5" w:rsidRDefault="005B33FE" w:rsidP="00922B62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33CB5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01EF1B98" w14:textId="4514C9CA" w:rsidR="005B33FE" w:rsidRPr="00F33CB5" w:rsidRDefault="005B33FE" w:rsidP="00922B62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BB4D5FC" w14:textId="77777777" w:rsidR="002B18F3" w:rsidRDefault="002B18F3" w:rsidP="00C868F4">
      <w:pPr>
        <w:spacing w:after="200" w:line="276" w:lineRule="auto"/>
        <w:rPr>
          <w:rFonts w:ascii="Tahoma" w:hAnsi="Tahoma" w:cs="Tahoma"/>
        </w:rPr>
        <w:sectPr w:rsidR="002B18F3" w:rsidSect="00612592">
          <w:footerReference w:type="default" r:id="rId8"/>
          <w:type w:val="continuous"/>
          <w:pgSz w:w="11906" w:h="16838"/>
          <w:pgMar w:top="851" w:right="1418" w:bottom="851" w:left="1418" w:header="709" w:footer="709" w:gutter="0"/>
          <w:cols w:space="708"/>
        </w:sectPr>
      </w:pPr>
    </w:p>
    <w:p w14:paraId="36B3D5AE" w14:textId="259192C9" w:rsidR="002B18F3" w:rsidRPr="00B6447F" w:rsidRDefault="00DD7E8C" w:rsidP="00B6447F">
      <w:pPr>
        <w:spacing w:after="200" w:line="276" w:lineRule="auto"/>
        <w:rPr>
          <w:rFonts w:asciiTheme="minorHAnsi" w:eastAsiaTheme="majorEastAsia" w:hAnsiTheme="minorHAnsi" w:cstheme="minorHAnsi"/>
          <w:sz w:val="24"/>
          <w:szCs w:val="24"/>
        </w:rPr>
      </w:pPr>
      <w:r w:rsidRPr="00B6447F"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  <w:r w:rsidR="002B18F3" w:rsidRPr="00B6447F">
        <w:rPr>
          <w:rFonts w:asciiTheme="minorHAnsi" w:hAnsiTheme="minorHAnsi" w:cstheme="minorHAnsi"/>
          <w:sz w:val="24"/>
          <w:szCs w:val="24"/>
        </w:rPr>
        <w:t xml:space="preserve">(podatke na tej </w:t>
      </w:r>
      <w:r w:rsidR="006929CB" w:rsidRPr="00B6447F">
        <w:rPr>
          <w:rFonts w:asciiTheme="minorHAnsi" w:hAnsiTheme="minorHAnsi" w:cstheme="minorHAnsi"/>
          <w:sz w:val="24"/>
          <w:szCs w:val="24"/>
        </w:rPr>
        <w:t>stra</w:t>
      </w:r>
      <w:r w:rsidR="002B18F3" w:rsidRPr="00B6447F">
        <w:rPr>
          <w:rFonts w:asciiTheme="minorHAnsi" w:hAnsiTheme="minorHAnsi" w:cstheme="minorHAnsi"/>
          <w:sz w:val="24"/>
          <w:szCs w:val="24"/>
        </w:rPr>
        <w:t>n</w:t>
      </w:r>
      <w:r w:rsidR="006929CB" w:rsidRPr="00B6447F">
        <w:rPr>
          <w:rFonts w:asciiTheme="minorHAnsi" w:hAnsiTheme="minorHAnsi" w:cstheme="minorHAnsi"/>
          <w:sz w:val="24"/>
          <w:szCs w:val="24"/>
        </w:rPr>
        <w:t xml:space="preserve">i se vpišejo zgolj </w:t>
      </w:r>
      <w:r w:rsidR="002B18F3" w:rsidRPr="00B6447F">
        <w:rPr>
          <w:rFonts w:asciiTheme="minorHAnsi" w:hAnsiTheme="minorHAnsi" w:cstheme="minorHAnsi"/>
          <w:sz w:val="24"/>
          <w:szCs w:val="24"/>
        </w:rPr>
        <w:t xml:space="preserve">v primeru obstoja povezanih podjetij/ enotnega podjetja)               </w:t>
      </w:r>
    </w:p>
    <w:p w14:paraId="2C193254" w14:textId="266D620B" w:rsidR="002B18F3" w:rsidRDefault="002B18F3" w:rsidP="002B18F3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</w:p>
    <w:p w14:paraId="5DAC8A3E" w14:textId="4D570E4C" w:rsidR="002B18F3" w:rsidRDefault="002B18F3" w:rsidP="002B18F3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</w:p>
    <w:p w14:paraId="3F406289" w14:textId="7B9920BB" w:rsidR="002B18F3" w:rsidRPr="007D5DDD" w:rsidRDefault="002B18F3" w:rsidP="002B18F3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7D5DDD">
        <w:rPr>
          <w:rFonts w:asciiTheme="minorHAnsi" w:hAnsiTheme="minorHAnsi" w:cstheme="minorHAnsi"/>
          <w:color w:val="auto"/>
          <w:sz w:val="24"/>
          <w:szCs w:val="24"/>
        </w:rPr>
        <w:t xml:space="preserve">             </w:t>
      </w:r>
    </w:p>
    <w:p w14:paraId="2410FED5" w14:textId="3C89AD8E" w:rsidR="003C5D3F" w:rsidRDefault="003C5D3F" w:rsidP="003C5D3F">
      <w:pPr>
        <w:rPr>
          <w:rFonts w:ascii="Tahoma" w:hAnsi="Tahoma" w:cs="Tahoma"/>
        </w:rPr>
      </w:pPr>
    </w:p>
    <w:p w14:paraId="3B0CFBC9" w14:textId="4A4286C4" w:rsidR="003C5D3F" w:rsidRDefault="002B18F3" w:rsidP="00F13235">
      <w:pPr>
        <w:rPr>
          <w:rFonts w:ascii="Tahoma" w:hAnsi="Tahoma" w:cs="Tahoma"/>
        </w:rPr>
      </w:pPr>
      <w:r w:rsidRPr="002B18F3">
        <w:rPr>
          <w:rFonts w:ascii="Tahoma" w:hAnsi="Tahoma" w:cs="Tahoma"/>
          <w:noProof/>
          <w:lang w:val="sl-SI"/>
        </w:rPr>
        <w:drawing>
          <wp:inline distT="0" distB="0" distL="0" distR="0" wp14:anchorId="44E0CFF7" wp14:editId="7F97119D">
            <wp:extent cx="9107697" cy="3980614"/>
            <wp:effectExtent l="19050" t="0" r="0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103" t="31086" r="15590" b="27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7697" cy="3980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C1BB0" w:rsidRPr="00F13235" w14:paraId="6C7C2936" w14:textId="25D1FAE1" w:rsidTr="002C1BB0">
        <w:tc>
          <w:tcPr>
            <w:tcW w:w="4606" w:type="dxa"/>
          </w:tcPr>
          <w:p w14:paraId="7C240FA7" w14:textId="7538FAF8" w:rsidR="002C1BB0" w:rsidRPr="00B6447F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E797E5F" w14:textId="0F741A6E" w:rsidR="002C1BB0" w:rsidRPr="00B6447F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B6447F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2052340569" w:edGrp="everyone"/>
            <w:r w:rsidRPr="00B6447F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2052340569"/>
            <w:r w:rsidRPr="00B6447F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269707777" w:edGrp="everyone"/>
            <w:r w:rsidRPr="00B6447F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269707777"/>
          </w:p>
        </w:tc>
        <w:tc>
          <w:tcPr>
            <w:tcW w:w="4606" w:type="dxa"/>
          </w:tcPr>
          <w:p w14:paraId="65F1A9FF" w14:textId="7426ACBF" w:rsidR="002C1BB0" w:rsidRPr="00B6447F" w:rsidRDefault="002C1BB0" w:rsidP="002C1BB0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139147" w14:textId="3B717361" w:rsidR="002C1BB0" w:rsidRPr="00B6447F" w:rsidRDefault="002C1BB0" w:rsidP="002C1BB0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767696668" w:edGrp="everyone"/>
            <w:r w:rsidRPr="00B6447F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767696668"/>
          </w:p>
          <w:p w14:paraId="20B90B04" w14:textId="3BF79DBF" w:rsidR="002C1BB0" w:rsidRPr="00B6447F" w:rsidRDefault="002C1BB0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6447F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75E85119" w14:textId="256B70C5" w:rsidR="002C1BB0" w:rsidRPr="00B6447F" w:rsidRDefault="002C1BB0" w:rsidP="002C1BB0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6447F" w:rsidRPr="00F13235" w14:paraId="571B9638" w14:textId="77777777" w:rsidTr="002C1BB0">
        <w:tc>
          <w:tcPr>
            <w:tcW w:w="4606" w:type="dxa"/>
          </w:tcPr>
          <w:p w14:paraId="194A3CA0" w14:textId="77777777" w:rsidR="00B6447F" w:rsidRPr="00B6447F" w:rsidRDefault="00B6447F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6" w:type="dxa"/>
          </w:tcPr>
          <w:p w14:paraId="50047C26" w14:textId="77777777" w:rsidR="00B6447F" w:rsidRPr="00B6447F" w:rsidRDefault="00B6447F" w:rsidP="002C1BB0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E3B017C" w14:textId="1C5D177E" w:rsidR="00535480" w:rsidRDefault="00535480" w:rsidP="003C5D3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  <w:sectPr w:rsidR="00535480" w:rsidSect="00922B62">
          <w:type w:val="continuous"/>
          <w:pgSz w:w="16838" w:h="11906" w:orient="landscape"/>
          <w:pgMar w:top="1276" w:right="851" w:bottom="1134" w:left="1106" w:header="426" w:footer="708" w:gutter="0"/>
          <w:cols w:space="708"/>
          <w:docGrid w:linePitch="360"/>
        </w:sectPr>
      </w:pPr>
    </w:p>
    <w:p w14:paraId="38B4FC71" w14:textId="4DDF3780" w:rsidR="00A9263E" w:rsidRPr="00B6447F" w:rsidRDefault="00A9263E" w:rsidP="00A9263E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B6447F">
        <w:rPr>
          <w:rFonts w:asciiTheme="minorHAnsi" w:hAnsiTheme="minorHAnsi" w:cstheme="minorHAnsi"/>
          <w:sz w:val="28"/>
          <w:szCs w:val="28"/>
        </w:rPr>
        <w:lastRenderedPageBreak/>
        <w:t xml:space="preserve">c) IZJAVA O O ZDRUŽITVI IN RAZDELITVI PODJETIJ </w:t>
      </w:r>
    </w:p>
    <w:p w14:paraId="12454169" w14:textId="2EAD5F15" w:rsidR="00A9263E" w:rsidRPr="00B6447F" w:rsidRDefault="00A9263E" w:rsidP="00A9263E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B6447F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vpišite)                            </w:t>
      </w:r>
    </w:p>
    <w:p w14:paraId="05EB2221" w14:textId="4C257402" w:rsidR="00A9263E" w:rsidRPr="00B6447F" w:rsidRDefault="00A9263E" w:rsidP="00A9263E">
      <w:pPr>
        <w:rPr>
          <w:rFonts w:asciiTheme="minorHAnsi" w:hAnsiTheme="minorHAnsi" w:cstheme="minorHAnsi"/>
          <w:b/>
          <w:sz w:val="24"/>
          <w:szCs w:val="24"/>
        </w:rPr>
      </w:pPr>
    </w:p>
    <w:p w14:paraId="2888FC52" w14:textId="53E04039" w:rsidR="00A9263E" w:rsidRPr="00B6447F" w:rsidRDefault="00A9263E" w:rsidP="00A9263E">
      <w:pPr>
        <w:rPr>
          <w:rFonts w:asciiTheme="minorHAnsi" w:hAnsiTheme="minorHAnsi" w:cstheme="minorHAnsi"/>
          <w:b/>
          <w:sz w:val="24"/>
          <w:szCs w:val="24"/>
        </w:rPr>
      </w:pPr>
    </w:p>
    <w:p w14:paraId="2A448F56" w14:textId="09758B18" w:rsidR="00A9263E" w:rsidRPr="00B6447F" w:rsidRDefault="00A9263E" w:rsidP="00A9263E">
      <w:pPr>
        <w:rPr>
          <w:rFonts w:asciiTheme="minorHAnsi" w:hAnsiTheme="minorHAnsi" w:cstheme="minorHAnsi"/>
          <w:sz w:val="24"/>
          <w:szCs w:val="24"/>
        </w:rPr>
      </w:pPr>
      <w:permStart w:id="1711415970" w:edGrp="everyone"/>
      <w:r w:rsidRPr="00B6447F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711415970"/>
    </w:p>
    <w:p w14:paraId="233B9CE7" w14:textId="585EC912" w:rsidR="00A9263E" w:rsidRPr="00B6447F" w:rsidRDefault="00A9263E" w:rsidP="00A9263E">
      <w:pPr>
        <w:rPr>
          <w:rFonts w:asciiTheme="minorHAnsi" w:eastAsiaTheme="majorEastAsia" w:hAnsiTheme="minorHAnsi" w:cstheme="minorHAnsi"/>
        </w:rPr>
      </w:pPr>
      <w:r w:rsidRPr="00B6447F">
        <w:rPr>
          <w:rFonts w:asciiTheme="minorHAnsi" w:eastAsiaTheme="majorEastAsia" w:hAnsiTheme="minorHAnsi" w:cstheme="minorHAnsi"/>
        </w:rPr>
        <w:t>(ime in priimek/ naziv</w:t>
      </w:r>
      <w:r w:rsidR="00B6447F" w:rsidRPr="00B6447F">
        <w:rPr>
          <w:rFonts w:asciiTheme="minorHAnsi" w:eastAsiaTheme="majorEastAsia" w:hAnsiTheme="minorHAnsi" w:cstheme="minorHAnsi"/>
        </w:rPr>
        <w:t xml:space="preserve"> </w:t>
      </w:r>
      <w:r w:rsidR="00F125F3" w:rsidRPr="00B6447F">
        <w:rPr>
          <w:rFonts w:asciiTheme="minorHAnsi" w:eastAsiaTheme="majorEastAsia" w:hAnsiTheme="minorHAnsi" w:cstheme="minorHAnsi"/>
        </w:rPr>
        <w:t>nosilca</w:t>
      </w:r>
      <w:r w:rsidRPr="00B6447F">
        <w:rPr>
          <w:rFonts w:asciiTheme="minorHAnsi" w:eastAsiaTheme="majorEastAsia" w:hAnsiTheme="minorHAnsi" w:cstheme="minorHAnsi"/>
        </w:rPr>
        <w:t xml:space="preserve"> kmetijskega gospodarstva)</w:t>
      </w:r>
    </w:p>
    <w:p w14:paraId="40FF0869" w14:textId="64679BF1" w:rsidR="00A9263E" w:rsidRPr="00B6447F" w:rsidRDefault="00A9263E" w:rsidP="00A9263E">
      <w:pPr>
        <w:rPr>
          <w:rFonts w:asciiTheme="minorHAnsi" w:hAnsiTheme="minorHAnsi" w:cstheme="minorHAnsi"/>
          <w:b/>
          <w:sz w:val="24"/>
          <w:szCs w:val="24"/>
        </w:rPr>
      </w:pPr>
    </w:p>
    <w:p w14:paraId="12F26A5B" w14:textId="2CA54468" w:rsidR="00A9263E" w:rsidRPr="00B6447F" w:rsidRDefault="00A9263E" w:rsidP="00A9263E">
      <w:pPr>
        <w:rPr>
          <w:rFonts w:asciiTheme="minorHAnsi" w:hAnsiTheme="minorHAnsi" w:cstheme="minorHAnsi"/>
          <w:sz w:val="24"/>
          <w:szCs w:val="24"/>
        </w:rPr>
      </w:pPr>
      <w:permStart w:id="1134105789" w:edGrp="everyone"/>
      <w:r w:rsidRPr="00B6447F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134105789"/>
    </w:p>
    <w:p w14:paraId="78E6E019" w14:textId="756010AE" w:rsidR="00A9263E" w:rsidRPr="00B6447F" w:rsidRDefault="00A9263E" w:rsidP="00A9263E">
      <w:pPr>
        <w:rPr>
          <w:rFonts w:asciiTheme="minorHAnsi" w:eastAsiaTheme="majorEastAsia" w:hAnsiTheme="minorHAnsi" w:cstheme="minorHAnsi"/>
        </w:rPr>
      </w:pPr>
      <w:r w:rsidRPr="00B6447F">
        <w:rPr>
          <w:rFonts w:asciiTheme="minorHAnsi" w:eastAsiaTheme="majorEastAsia" w:hAnsiTheme="minorHAnsi" w:cstheme="minorHAnsi"/>
        </w:rPr>
        <w:t xml:space="preserve">(naslov oz. </w:t>
      </w:r>
      <w:proofErr w:type="gramStart"/>
      <w:r w:rsidRPr="00B6447F">
        <w:rPr>
          <w:rFonts w:asciiTheme="minorHAnsi" w:eastAsiaTheme="majorEastAsia" w:hAnsiTheme="minorHAnsi" w:cstheme="minorHAnsi"/>
        </w:rPr>
        <w:t>sedež  kmetijskega</w:t>
      </w:r>
      <w:proofErr w:type="gramEnd"/>
      <w:r w:rsidRPr="00B6447F">
        <w:rPr>
          <w:rFonts w:asciiTheme="minorHAnsi" w:eastAsiaTheme="majorEastAsia" w:hAnsiTheme="minorHAnsi" w:cstheme="minorHAnsi"/>
        </w:rPr>
        <w:t xml:space="preserve"> gospodarstva)</w:t>
      </w:r>
    </w:p>
    <w:p w14:paraId="4C302461" w14:textId="016CCBE4" w:rsidR="00A9263E" w:rsidRPr="00B6447F" w:rsidRDefault="00A9263E" w:rsidP="00A9263E">
      <w:pPr>
        <w:rPr>
          <w:rFonts w:asciiTheme="minorHAnsi" w:hAnsiTheme="minorHAnsi" w:cstheme="minorHAnsi"/>
          <w:b/>
          <w:sz w:val="24"/>
          <w:szCs w:val="24"/>
        </w:rPr>
      </w:pPr>
    </w:p>
    <w:p w14:paraId="6DF07C78" w14:textId="45D693DD" w:rsidR="00A9263E" w:rsidRPr="00B6447F" w:rsidRDefault="00A9263E" w:rsidP="00A9263E">
      <w:pPr>
        <w:rPr>
          <w:rFonts w:asciiTheme="minorHAnsi" w:hAnsiTheme="minorHAnsi" w:cstheme="minorHAnsi"/>
          <w:b/>
          <w:sz w:val="24"/>
          <w:szCs w:val="24"/>
        </w:rPr>
      </w:pPr>
    </w:p>
    <w:p w14:paraId="3DE402A0" w14:textId="53F35B4E" w:rsidR="00A9263E" w:rsidRPr="00B6447F" w:rsidRDefault="00A9263E" w:rsidP="00A9263E">
      <w:pPr>
        <w:rPr>
          <w:rFonts w:asciiTheme="minorHAnsi" w:hAnsiTheme="minorHAnsi" w:cstheme="minorHAnsi"/>
          <w:b/>
          <w:sz w:val="24"/>
          <w:szCs w:val="24"/>
        </w:rPr>
      </w:pPr>
    </w:p>
    <w:p w14:paraId="6F4597DA" w14:textId="0FB590CB" w:rsidR="00A9263E" w:rsidRPr="00B6447F" w:rsidRDefault="00A9263E" w:rsidP="00A9263E">
      <w:pPr>
        <w:rPr>
          <w:rFonts w:asciiTheme="minorHAnsi" w:hAnsiTheme="minorHAnsi" w:cstheme="minorHAnsi"/>
          <w:b/>
          <w:sz w:val="24"/>
          <w:szCs w:val="24"/>
        </w:rPr>
      </w:pPr>
      <w:r w:rsidRPr="00B6447F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5BDF7D54" w14:textId="43806628" w:rsidR="00A9263E" w:rsidRPr="00B6447F" w:rsidRDefault="00A9263E" w:rsidP="00A9263E">
      <w:pPr>
        <w:rPr>
          <w:rFonts w:ascii="Tahoma" w:hAnsi="Tahoma" w:cs="Tahoma"/>
        </w:rPr>
      </w:pPr>
    </w:p>
    <w:p w14:paraId="27D7F887" w14:textId="2107E8DC" w:rsidR="00A9263E" w:rsidRPr="00B6447F" w:rsidRDefault="00A9263E" w:rsidP="00A9263E">
      <w:pPr>
        <w:rPr>
          <w:rFonts w:ascii="Tahoma" w:hAnsi="Tahoma" w:cs="Tahoma"/>
        </w:rPr>
      </w:pPr>
      <w:r w:rsidRPr="00B6447F">
        <w:rPr>
          <w:rFonts w:ascii="Tahoma" w:hAnsi="Tahoma" w:cs="Tahoma"/>
        </w:rPr>
        <w:t xml:space="preserve"> </w:t>
      </w:r>
    </w:p>
    <w:p w14:paraId="236613EF" w14:textId="22893F96" w:rsidR="00A9263E" w:rsidRPr="00B6447F" w:rsidRDefault="00A9263E" w:rsidP="00A9263E">
      <w:pPr>
        <w:rPr>
          <w:rFonts w:ascii="Tahoma" w:hAnsi="Tahoma" w:cs="Tahoma"/>
        </w:rPr>
      </w:pPr>
      <w:r w:rsidRPr="00B6447F">
        <w:rPr>
          <w:rFonts w:ascii="Tahoma" w:hAnsi="Tahoma" w:cs="Tahoma"/>
        </w:rPr>
        <w:t xml:space="preserve"> </w:t>
      </w:r>
    </w:p>
    <w:p w14:paraId="1E1776D7" w14:textId="06592919" w:rsidR="00A9263E" w:rsidRPr="00B6447F" w:rsidRDefault="00A9263E" w:rsidP="00A9263E">
      <w:pPr>
        <w:rPr>
          <w:rFonts w:ascii="Tahoma" w:hAnsi="Tahoma" w:cs="Tahoma"/>
        </w:rPr>
      </w:pPr>
    </w:p>
    <w:p w14:paraId="0536E6BB" w14:textId="6940E233" w:rsidR="00A9263E" w:rsidRPr="00B6447F" w:rsidRDefault="00A9263E" w:rsidP="00A9263E">
      <w:pPr>
        <w:rPr>
          <w:rFonts w:asciiTheme="minorHAnsi" w:hAnsiTheme="minorHAnsi" w:cstheme="minorHAnsi"/>
          <w:sz w:val="24"/>
          <w:szCs w:val="24"/>
        </w:rPr>
      </w:pPr>
      <w:r w:rsidRPr="00B6447F">
        <w:rPr>
          <w:rFonts w:asciiTheme="minorHAnsi" w:hAnsiTheme="minorHAnsi" w:cstheme="minorHAnsi"/>
          <w:sz w:val="24"/>
          <w:szCs w:val="24"/>
        </w:rPr>
        <w:t xml:space="preserve">Izjavljam, da se v primeru združitve ali pripojitve vsa prejšnja pomoč </w:t>
      </w:r>
      <w:r w:rsidRPr="00B6447F">
        <w:rPr>
          <w:rFonts w:asciiTheme="minorHAnsi" w:hAnsiTheme="minorHAnsi" w:cstheme="minorHAnsi"/>
          <w:i/>
          <w:sz w:val="24"/>
          <w:szCs w:val="24"/>
        </w:rPr>
        <w:t>de minimis</w:t>
      </w:r>
      <w:r w:rsidRPr="00B6447F">
        <w:rPr>
          <w:rFonts w:asciiTheme="minorHAnsi" w:hAnsiTheme="minorHAnsi" w:cstheme="minorHAnsi"/>
          <w:sz w:val="24"/>
          <w:szCs w:val="24"/>
        </w:rPr>
        <w:t xml:space="preserve">, dodeljena kateremu koli od podjetij, udeleženih v združitvi, upošteva pri ugotavljanju ali nova pomoč </w:t>
      </w:r>
      <w:r w:rsidRPr="00B6447F">
        <w:rPr>
          <w:rFonts w:asciiTheme="minorHAnsi" w:hAnsiTheme="minorHAnsi" w:cstheme="minorHAnsi"/>
          <w:i/>
          <w:sz w:val="24"/>
          <w:szCs w:val="24"/>
        </w:rPr>
        <w:t>de minimis</w:t>
      </w:r>
      <w:r w:rsidRPr="00B6447F">
        <w:rPr>
          <w:rFonts w:asciiTheme="minorHAnsi" w:hAnsiTheme="minorHAnsi" w:cstheme="minorHAnsi"/>
          <w:sz w:val="24"/>
          <w:szCs w:val="24"/>
        </w:rPr>
        <w:t xml:space="preserve"> za novo ali </w:t>
      </w:r>
      <w:proofErr w:type="gramStart"/>
      <w:r w:rsidRPr="00B6447F">
        <w:rPr>
          <w:rFonts w:asciiTheme="minorHAnsi" w:hAnsiTheme="minorHAnsi" w:cstheme="minorHAnsi"/>
          <w:sz w:val="24"/>
          <w:szCs w:val="24"/>
        </w:rPr>
        <w:t>prevzemno  podjetje</w:t>
      </w:r>
      <w:proofErr w:type="gramEnd"/>
      <w:r w:rsidRPr="00B6447F">
        <w:rPr>
          <w:rFonts w:asciiTheme="minorHAnsi" w:hAnsiTheme="minorHAnsi" w:cstheme="minorHAnsi"/>
          <w:sz w:val="24"/>
          <w:szCs w:val="24"/>
        </w:rPr>
        <w:t>, presega zgornjo mejo ali nacionalno omejitev. Pomoč, ki je bila dodeljena pred združitvijo ali pripojitvijo, ostane zakonita.</w:t>
      </w:r>
    </w:p>
    <w:p w14:paraId="263E587F" w14:textId="2570BB4C" w:rsidR="00A9263E" w:rsidRPr="00B6447F" w:rsidRDefault="00A9263E" w:rsidP="00A9263E">
      <w:pPr>
        <w:rPr>
          <w:rFonts w:asciiTheme="minorHAnsi" w:hAnsiTheme="minorHAnsi" w:cstheme="minorHAnsi"/>
          <w:sz w:val="24"/>
          <w:szCs w:val="24"/>
        </w:rPr>
      </w:pPr>
      <w:r w:rsidRPr="00B6447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D5BB55" w14:textId="5716B485" w:rsidR="00A9263E" w:rsidRPr="00B6447F" w:rsidRDefault="00A9263E" w:rsidP="00A9263E">
      <w:pPr>
        <w:rPr>
          <w:rFonts w:asciiTheme="minorHAnsi" w:hAnsiTheme="minorHAnsi" w:cstheme="minorHAnsi"/>
          <w:sz w:val="24"/>
          <w:szCs w:val="24"/>
        </w:rPr>
      </w:pPr>
      <w:r w:rsidRPr="00B6447F">
        <w:rPr>
          <w:rFonts w:asciiTheme="minorHAnsi" w:hAnsiTheme="minorHAnsi" w:cstheme="minorHAnsi"/>
          <w:sz w:val="24"/>
          <w:szCs w:val="24"/>
        </w:rPr>
        <w:t xml:space="preserve">Izjavljam, da če se podjetje razdeli na dve ali več ločenih podjetih, se pomoč </w:t>
      </w:r>
      <w:r w:rsidRPr="00B6447F">
        <w:rPr>
          <w:rFonts w:asciiTheme="minorHAnsi" w:hAnsiTheme="minorHAnsi" w:cstheme="minorHAnsi"/>
          <w:i/>
          <w:sz w:val="24"/>
          <w:szCs w:val="24"/>
        </w:rPr>
        <w:t xml:space="preserve">de minimis, </w:t>
      </w:r>
      <w:r w:rsidRPr="00B6447F">
        <w:rPr>
          <w:rFonts w:asciiTheme="minorHAnsi" w:hAnsiTheme="minorHAnsi" w:cstheme="minorHAnsi"/>
          <w:sz w:val="24"/>
          <w:szCs w:val="24"/>
        </w:rPr>
        <w:t xml:space="preserve">dodeljena pred razdelitvijo, dodeli podjetju, ki jo je koristilo, </w:t>
      </w:r>
      <w:proofErr w:type="gramStart"/>
      <w:r w:rsidRPr="00B6447F">
        <w:rPr>
          <w:rFonts w:asciiTheme="minorHAnsi" w:hAnsiTheme="minorHAnsi" w:cstheme="minorHAnsi"/>
          <w:sz w:val="24"/>
          <w:szCs w:val="24"/>
        </w:rPr>
        <w:t>in to</w:t>
      </w:r>
      <w:proofErr w:type="gramEnd"/>
      <w:r w:rsidRPr="00B6447F">
        <w:rPr>
          <w:rFonts w:asciiTheme="minorHAnsi" w:hAnsiTheme="minorHAnsi" w:cstheme="minorHAnsi"/>
          <w:sz w:val="24"/>
          <w:szCs w:val="24"/>
        </w:rPr>
        <w:t xml:space="preserve"> je načeloma podjetje, ki prevzame dejavnosti, za katere se je pomoč </w:t>
      </w:r>
      <w:r w:rsidRPr="00B6447F">
        <w:rPr>
          <w:rFonts w:asciiTheme="minorHAnsi" w:hAnsiTheme="minorHAnsi" w:cstheme="minorHAnsi"/>
          <w:i/>
          <w:sz w:val="24"/>
          <w:szCs w:val="24"/>
        </w:rPr>
        <w:t>de minimis</w:t>
      </w:r>
      <w:r w:rsidRPr="00B6447F">
        <w:rPr>
          <w:rFonts w:asciiTheme="minorHAnsi" w:hAnsiTheme="minorHAnsi" w:cstheme="minorHAnsi"/>
          <w:sz w:val="24"/>
          <w:szCs w:val="24"/>
        </w:rPr>
        <w:t xml:space="preserve"> uporabila. Če taka delitev ni mogoča, se pomoč </w:t>
      </w:r>
      <w:r w:rsidRPr="00B6447F">
        <w:rPr>
          <w:rFonts w:asciiTheme="minorHAnsi" w:hAnsiTheme="minorHAnsi" w:cstheme="minorHAnsi"/>
          <w:i/>
          <w:sz w:val="24"/>
          <w:szCs w:val="24"/>
        </w:rPr>
        <w:t>de minimis</w:t>
      </w:r>
      <w:r w:rsidRPr="00B6447F">
        <w:rPr>
          <w:rFonts w:asciiTheme="minorHAnsi" w:hAnsiTheme="minorHAnsi" w:cstheme="minorHAnsi"/>
          <w:sz w:val="24"/>
          <w:szCs w:val="24"/>
        </w:rPr>
        <w:t xml:space="preserve"> dodeli</w:t>
      </w:r>
      <w:r w:rsidR="00515322" w:rsidRPr="00B6447F">
        <w:rPr>
          <w:rFonts w:asciiTheme="minorHAnsi" w:hAnsiTheme="minorHAnsi" w:cstheme="minorHAnsi"/>
          <w:sz w:val="24"/>
          <w:szCs w:val="24"/>
        </w:rPr>
        <w:t xml:space="preserve"> sorazmerno na podlagi knjigovod</w:t>
      </w:r>
      <w:r w:rsidRPr="00B6447F">
        <w:rPr>
          <w:rFonts w:asciiTheme="minorHAnsi" w:hAnsiTheme="minorHAnsi" w:cstheme="minorHAnsi"/>
          <w:sz w:val="24"/>
          <w:szCs w:val="24"/>
        </w:rPr>
        <w:t>ske vrednosti lastniškega kapitala novih podjetij na dejanski datum razdelitve.</w:t>
      </w:r>
    </w:p>
    <w:p w14:paraId="62807262" w14:textId="4331EE67" w:rsidR="00A9263E" w:rsidRPr="00BB32B5" w:rsidRDefault="00A9263E" w:rsidP="00A9263E">
      <w:pPr>
        <w:rPr>
          <w:rFonts w:ascii="Tahoma" w:hAnsi="Tahoma" w:cs="Tahoma"/>
        </w:rPr>
      </w:pPr>
      <w:r w:rsidRPr="00BB32B5">
        <w:rPr>
          <w:rFonts w:ascii="Tahoma" w:hAnsi="Tahoma" w:cs="Tahoma"/>
        </w:rPr>
        <w:t xml:space="preserve"> </w:t>
      </w:r>
    </w:p>
    <w:p w14:paraId="74B116E1" w14:textId="6D93B823" w:rsidR="00A9263E" w:rsidRPr="00BB32B5" w:rsidRDefault="00A9263E" w:rsidP="00A9263E">
      <w:pPr>
        <w:rPr>
          <w:rFonts w:ascii="Tahoma" w:hAnsi="Tahoma" w:cs="Tahoma"/>
        </w:rPr>
      </w:pPr>
    </w:p>
    <w:p w14:paraId="48C7AA8D" w14:textId="570C04EF" w:rsidR="00A9263E" w:rsidRPr="00BB32B5" w:rsidRDefault="00A9263E" w:rsidP="00A9263E">
      <w:pPr>
        <w:rPr>
          <w:rFonts w:ascii="Tahoma" w:hAnsi="Tahoma" w:cs="Tahoma"/>
        </w:rPr>
      </w:pPr>
    </w:p>
    <w:p w14:paraId="2EE6C3F5" w14:textId="03262629" w:rsidR="00A9263E" w:rsidRPr="00BB32B5" w:rsidRDefault="00A9263E" w:rsidP="00A9263E">
      <w:pPr>
        <w:rPr>
          <w:rFonts w:ascii="Tahoma" w:hAnsi="Tahoma" w:cs="Tahoma"/>
        </w:rPr>
      </w:pPr>
    </w:p>
    <w:p w14:paraId="65F85496" w14:textId="6992A47F" w:rsidR="00A9263E" w:rsidRPr="00BB32B5" w:rsidRDefault="00A9263E" w:rsidP="00A9263E">
      <w:pPr>
        <w:rPr>
          <w:rFonts w:ascii="Tahoma" w:hAnsi="Tahoma" w:cs="Tahoma"/>
        </w:rPr>
      </w:pPr>
    </w:p>
    <w:p w14:paraId="02D1DC62" w14:textId="39BD7F6B" w:rsidR="00A9263E" w:rsidRPr="00BB32B5" w:rsidRDefault="00A9263E" w:rsidP="00A9263E">
      <w:pPr>
        <w:rPr>
          <w:rFonts w:ascii="Tahoma" w:hAnsi="Tahoma" w:cs="Tahoma"/>
        </w:rPr>
      </w:pPr>
    </w:p>
    <w:p w14:paraId="48003F91" w14:textId="35CE1033" w:rsidR="00A9263E" w:rsidRPr="00BB32B5" w:rsidRDefault="00A9263E" w:rsidP="00A9263E">
      <w:pPr>
        <w:rPr>
          <w:rFonts w:ascii="Tahoma" w:hAnsi="Tahoma" w:cs="Tahoma"/>
        </w:rPr>
      </w:pPr>
    </w:p>
    <w:p w14:paraId="4C937EB6" w14:textId="3D5056AF" w:rsidR="00A9263E" w:rsidRPr="00F33CB5" w:rsidRDefault="00A9263E" w:rsidP="00A9263E">
      <w:pPr>
        <w:rPr>
          <w:rFonts w:ascii="Tahoma" w:hAnsi="Tahoma" w:cs="Tahoma"/>
          <w:color w:val="31849B" w:themeColor="accent5" w:themeShade="BF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76007" w:rsidRPr="00276007" w14:paraId="4D000F37" w14:textId="761000E3" w:rsidTr="00922B62">
        <w:tc>
          <w:tcPr>
            <w:tcW w:w="4606" w:type="dxa"/>
          </w:tcPr>
          <w:p w14:paraId="5170DF36" w14:textId="4E1A4F77" w:rsidR="00A9263E" w:rsidRPr="00B6447F" w:rsidRDefault="00A9263E" w:rsidP="00922B62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2300550" w14:textId="3388F9F2" w:rsidR="00A9263E" w:rsidRPr="00B6447F" w:rsidRDefault="00A9263E" w:rsidP="00922B62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B6447F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1661404122" w:edGrp="everyone"/>
            <w:r w:rsidRPr="00B6447F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661404122"/>
            <w:r w:rsidRPr="00B6447F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822232790" w:edGrp="everyone"/>
            <w:r w:rsidRPr="00B6447F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822232790"/>
          </w:p>
        </w:tc>
        <w:tc>
          <w:tcPr>
            <w:tcW w:w="4606" w:type="dxa"/>
          </w:tcPr>
          <w:p w14:paraId="3748C114" w14:textId="28E97D66" w:rsidR="00A9263E" w:rsidRPr="00B6447F" w:rsidRDefault="00A9263E" w:rsidP="00922B62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D23EF35" w14:textId="652C6091" w:rsidR="00A9263E" w:rsidRPr="00B6447F" w:rsidRDefault="00A9263E" w:rsidP="00922B62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891053580" w:edGrp="everyone"/>
            <w:r w:rsidRPr="00B6447F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891053580"/>
          </w:p>
          <w:p w14:paraId="669CC760" w14:textId="70A10119" w:rsidR="00A9263E" w:rsidRPr="00B6447F" w:rsidRDefault="00A9263E" w:rsidP="00922B62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6447F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2799A949" w14:textId="6BB4117E" w:rsidR="00A9263E" w:rsidRPr="00B6447F" w:rsidRDefault="00A9263E" w:rsidP="00922B62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6548594" w14:textId="5EFEF6E1" w:rsidR="00A9263E" w:rsidRPr="00BB32B5" w:rsidRDefault="00A9263E" w:rsidP="00A9263E">
      <w:pPr>
        <w:pStyle w:val="Naslov2"/>
        <w:rPr>
          <w:rFonts w:asciiTheme="minorHAnsi" w:hAnsiTheme="minorHAnsi" w:cstheme="minorHAnsi"/>
          <w:sz w:val="28"/>
          <w:szCs w:val="28"/>
        </w:rPr>
      </w:pPr>
    </w:p>
    <w:p w14:paraId="43953504" w14:textId="7651FDA9" w:rsidR="00A9263E" w:rsidRDefault="00A9263E" w:rsidP="00A9263E">
      <w:pPr>
        <w:rPr>
          <w:lang w:val="sl-SI"/>
        </w:rPr>
      </w:pPr>
    </w:p>
    <w:p w14:paraId="4E1FA169" w14:textId="427D3A20" w:rsidR="00A9263E" w:rsidRDefault="00A9263E" w:rsidP="00A9263E">
      <w:pPr>
        <w:rPr>
          <w:lang w:val="sl-SI"/>
        </w:rPr>
      </w:pPr>
    </w:p>
    <w:p w14:paraId="2E801382" w14:textId="592BAFAC" w:rsidR="00A9263E" w:rsidRDefault="00A9263E" w:rsidP="00A9263E">
      <w:pPr>
        <w:rPr>
          <w:lang w:val="sl-SI"/>
        </w:rPr>
      </w:pPr>
    </w:p>
    <w:p w14:paraId="02793E51" w14:textId="7BFF2F59" w:rsidR="00A9263E" w:rsidRDefault="00A9263E" w:rsidP="00A9263E">
      <w:pPr>
        <w:rPr>
          <w:lang w:val="sl-SI"/>
        </w:rPr>
      </w:pPr>
    </w:p>
    <w:p w14:paraId="005865F9" w14:textId="07C86FAF" w:rsidR="00A9263E" w:rsidRDefault="00A9263E" w:rsidP="00A9263E">
      <w:pPr>
        <w:rPr>
          <w:lang w:val="sl-SI"/>
        </w:rPr>
      </w:pPr>
    </w:p>
    <w:p w14:paraId="5A4CABF1" w14:textId="2F7133EA" w:rsidR="00A9263E" w:rsidRDefault="00A9263E" w:rsidP="00A9263E">
      <w:pPr>
        <w:rPr>
          <w:lang w:val="sl-SI"/>
        </w:rPr>
      </w:pPr>
    </w:p>
    <w:p w14:paraId="4A6D2D03" w14:textId="24E15959" w:rsidR="00A9263E" w:rsidRDefault="00A9263E" w:rsidP="00A9263E">
      <w:pPr>
        <w:rPr>
          <w:lang w:val="sl-SI"/>
        </w:rPr>
      </w:pPr>
    </w:p>
    <w:p w14:paraId="5964AE52" w14:textId="742D6DCA" w:rsidR="00A9263E" w:rsidRDefault="00A9263E" w:rsidP="00A9263E">
      <w:pPr>
        <w:rPr>
          <w:lang w:val="sl-SI"/>
        </w:rPr>
      </w:pPr>
    </w:p>
    <w:p w14:paraId="06805EA7" w14:textId="0DD9E302" w:rsidR="00A9263E" w:rsidRDefault="00A9263E" w:rsidP="00A9263E">
      <w:pPr>
        <w:rPr>
          <w:lang w:val="sl-SI"/>
        </w:rPr>
      </w:pPr>
    </w:p>
    <w:p w14:paraId="05BBDE80" w14:textId="7AE68AAE" w:rsidR="00A9263E" w:rsidRPr="00A9263E" w:rsidRDefault="00A9263E" w:rsidP="00A9263E">
      <w:pPr>
        <w:rPr>
          <w:lang w:val="sl-SI"/>
        </w:rPr>
      </w:pPr>
    </w:p>
    <w:p w14:paraId="13537FF6" w14:textId="796335EF" w:rsidR="00A9263E" w:rsidRDefault="00A9263E" w:rsidP="00A9263E">
      <w:pPr>
        <w:rPr>
          <w:lang w:val="sl-SI"/>
        </w:rPr>
      </w:pPr>
    </w:p>
    <w:p w14:paraId="0560C155" w14:textId="6E19146C" w:rsidR="00A9263E" w:rsidRPr="00A9263E" w:rsidRDefault="00A9263E" w:rsidP="00A9263E">
      <w:pPr>
        <w:rPr>
          <w:lang w:val="sl-SI"/>
        </w:rPr>
      </w:pPr>
    </w:p>
    <w:p w14:paraId="6BE59FDC" w14:textId="1A585DFD" w:rsidR="003C5D3F" w:rsidRPr="00075FB7" w:rsidRDefault="00A9263E" w:rsidP="003C5D3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075FB7">
        <w:rPr>
          <w:rFonts w:asciiTheme="minorHAnsi" w:hAnsiTheme="minorHAnsi" w:cstheme="minorHAnsi"/>
          <w:sz w:val="28"/>
          <w:szCs w:val="28"/>
        </w:rPr>
        <w:lastRenderedPageBreak/>
        <w:t>d</w:t>
      </w:r>
      <w:r w:rsidR="003C5D3F" w:rsidRPr="00075FB7">
        <w:rPr>
          <w:rFonts w:asciiTheme="minorHAnsi" w:hAnsiTheme="minorHAnsi" w:cstheme="minorHAnsi"/>
          <w:sz w:val="28"/>
          <w:szCs w:val="28"/>
        </w:rPr>
        <w:t>) IZJAVA O LOČITVI DEJAVNOSTI ALI STROŠKOV</w:t>
      </w:r>
    </w:p>
    <w:p w14:paraId="6332ADC9" w14:textId="52464E10" w:rsidR="003C5D3F" w:rsidRPr="00075FB7" w:rsidRDefault="003C5D3F" w:rsidP="003C5D3F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075FB7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vpišite)                            </w:t>
      </w:r>
    </w:p>
    <w:p w14:paraId="2A41E365" w14:textId="6E2D9A25" w:rsidR="003C5D3F" w:rsidRPr="00075FB7" w:rsidRDefault="003C5D3F" w:rsidP="003C5D3F">
      <w:pPr>
        <w:rPr>
          <w:rFonts w:asciiTheme="minorHAnsi" w:hAnsiTheme="minorHAnsi" w:cstheme="minorHAnsi"/>
          <w:b/>
          <w:sz w:val="24"/>
          <w:szCs w:val="24"/>
        </w:rPr>
      </w:pPr>
    </w:p>
    <w:p w14:paraId="3CBD5855" w14:textId="667F7194" w:rsidR="003C5D3F" w:rsidRPr="00075FB7" w:rsidRDefault="003C5D3F" w:rsidP="003C5D3F">
      <w:pPr>
        <w:rPr>
          <w:rFonts w:asciiTheme="minorHAnsi" w:hAnsiTheme="minorHAnsi" w:cstheme="minorHAnsi"/>
          <w:b/>
          <w:sz w:val="24"/>
          <w:szCs w:val="24"/>
        </w:rPr>
      </w:pPr>
    </w:p>
    <w:p w14:paraId="46F28906" w14:textId="2FD50A61" w:rsidR="003C5D3F" w:rsidRPr="00075FB7" w:rsidRDefault="003C5D3F" w:rsidP="003C5D3F">
      <w:pPr>
        <w:rPr>
          <w:rFonts w:asciiTheme="minorHAnsi" w:hAnsiTheme="minorHAnsi" w:cstheme="minorHAnsi"/>
          <w:sz w:val="24"/>
          <w:szCs w:val="24"/>
        </w:rPr>
      </w:pPr>
      <w:permStart w:id="620053415" w:edGrp="everyone"/>
      <w:r w:rsidRPr="00075FB7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620053415"/>
    </w:p>
    <w:p w14:paraId="617F8458" w14:textId="50F54896" w:rsidR="003C5D3F" w:rsidRPr="00075FB7" w:rsidRDefault="003C5D3F" w:rsidP="003C5D3F">
      <w:pPr>
        <w:rPr>
          <w:rFonts w:asciiTheme="minorHAnsi" w:eastAsiaTheme="majorEastAsia" w:hAnsiTheme="minorHAnsi" w:cstheme="minorHAnsi"/>
        </w:rPr>
      </w:pPr>
      <w:r w:rsidRPr="00075FB7">
        <w:rPr>
          <w:rFonts w:asciiTheme="minorHAnsi" w:eastAsiaTheme="majorEastAsia" w:hAnsiTheme="minorHAnsi" w:cstheme="minorHAnsi"/>
        </w:rPr>
        <w:t>(ime in priimek/ naziv</w:t>
      </w:r>
      <w:r w:rsidR="00F125F3" w:rsidRPr="00075FB7">
        <w:rPr>
          <w:rFonts w:asciiTheme="minorHAnsi" w:eastAsiaTheme="majorEastAsia" w:hAnsiTheme="minorHAnsi" w:cstheme="minorHAnsi"/>
        </w:rPr>
        <w:t xml:space="preserve"> nosilca</w:t>
      </w:r>
      <w:r w:rsidRPr="00075FB7">
        <w:rPr>
          <w:rFonts w:asciiTheme="minorHAnsi" w:eastAsiaTheme="majorEastAsia" w:hAnsiTheme="minorHAnsi" w:cstheme="minorHAnsi"/>
        </w:rPr>
        <w:t xml:space="preserve"> kmetijskega gospodarstva)</w:t>
      </w:r>
    </w:p>
    <w:p w14:paraId="740503A6" w14:textId="729A297F" w:rsidR="003C5D3F" w:rsidRPr="00075FB7" w:rsidRDefault="003C5D3F" w:rsidP="003C5D3F">
      <w:pPr>
        <w:rPr>
          <w:rFonts w:asciiTheme="minorHAnsi" w:hAnsiTheme="minorHAnsi" w:cstheme="minorHAnsi"/>
          <w:b/>
          <w:sz w:val="24"/>
          <w:szCs w:val="24"/>
        </w:rPr>
      </w:pPr>
    </w:p>
    <w:p w14:paraId="7F69F5C8" w14:textId="104CBB89" w:rsidR="003C5D3F" w:rsidRPr="00075FB7" w:rsidRDefault="003C5D3F" w:rsidP="003C5D3F">
      <w:pPr>
        <w:rPr>
          <w:rFonts w:asciiTheme="minorHAnsi" w:hAnsiTheme="minorHAnsi" w:cstheme="minorHAnsi"/>
          <w:sz w:val="24"/>
          <w:szCs w:val="24"/>
        </w:rPr>
      </w:pPr>
      <w:permStart w:id="1936262663" w:edGrp="everyone"/>
      <w:r w:rsidRPr="00075FB7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936262663"/>
    </w:p>
    <w:p w14:paraId="1F06EAE0" w14:textId="5A97B74F" w:rsidR="003C5D3F" w:rsidRPr="00075FB7" w:rsidRDefault="003C5D3F" w:rsidP="003C5D3F">
      <w:pPr>
        <w:rPr>
          <w:rFonts w:asciiTheme="minorHAnsi" w:eastAsiaTheme="majorEastAsia" w:hAnsiTheme="minorHAnsi" w:cstheme="minorHAnsi"/>
        </w:rPr>
      </w:pPr>
      <w:r w:rsidRPr="00075FB7">
        <w:rPr>
          <w:rFonts w:asciiTheme="minorHAnsi" w:eastAsiaTheme="majorEastAsia" w:hAnsiTheme="minorHAnsi" w:cstheme="minorHAnsi"/>
        </w:rPr>
        <w:t xml:space="preserve">(naslov oz. </w:t>
      </w:r>
      <w:proofErr w:type="gramStart"/>
      <w:r w:rsidRPr="00075FB7">
        <w:rPr>
          <w:rFonts w:asciiTheme="minorHAnsi" w:eastAsiaTheme="majorEastAsia" w:hAnsiTheme="minorHAnsi" w:cstheme="minorHAnsi"/>
        </w:rPr>
        <w:t>sedež  kmetijskega</w:t>
      </w:r>
      <w:proofErr w:type="gramEnd"/>
      <w:r w:rsidRPr="00075FB7">
        <w:rPr>
          <w:rFonts w:asciiTheme="minorHAnsi" w:eastAsiaTheme="majorEastAsia" w:hAnsiTheme="minorHAnsi" w:cstheme="minorHAnsi"/>
        </w:rPr>
        <w:t xml:space="preserve"> gospodarstva)</w:t>
      </w:r>
    </w:p>
    <w:p w14:paraId="676D5888" w14:textId="09604132" w:rsidR="003C5D3F" w:rsidRPr="00075FB7" w:rsidRDefault="003C5D3F" w:rsidP="003C5D3F">
      <w:pPr>
        <w:rPr>
          <w:rFonts w:asciiTheme="minorHAnsi" w:hAnsiTheme="minorHAnsi" w:cstheme="minorHAnsi"/>
          <w:b/>
          <w:sz w:val="24"/>
          <w:szCs w:val="24"/>
        </w:rPr>
      </w:pPr>
    </w:p>
    <w:p w14:paraId="68EA4C58" w14:textId="4CB1D96E" w:rsidR="003C5D3F" w:rsidRPr="00075FB7" w:rsidRDefault="003C5D3F" w:rsidP="003C5D3F">
      <w:pPr>
        <w:rPr>
          <w:rFonts w:asciiTheme="minorHAnsi" w:hAnsiTheme="minorHAnsi" w:cstheme="minorHAnsi"/>
          <w:b/>
          <w:sz w:val="24"/>
          <w:szCs w:val="24"/>
        </w:rPr>
      </w:pPr>
    </w:p>
    <w:p w14:paraId="7F7FBE3B" w14:textId="5DEF28A0" w:rsidR="003C5D3F" w:rsidRPr="00075FB7" w:rsidRDefault="003C5D3F" w:rsidP="003C5D3F">
      <w:pPr>
        <w:rPr>
          <w:rFonts w:asciiTheme="minorHAnsi" w:hAnsiTheme="minorHAnsi" w:cstheme="minorHAnsi"/>
          <w:b/>
          <w:sz w:val="24"/>
          <w:szCs w:val="24"/>
        </w:rPr>
      </w:pPr>
    </w:p>
    <w:p w14:paraId="62B1DDB6" w14:textId="1B2F8201" w:rsidR="003C5D3F" w:rsidRPr="00075FB7" w:rsidRDefault="003C5D3F" w:rsidP="003C5D3F">
      <w:pPr>
        <w:rPr>
          <w:rFonts w:asciiTheme="minorHAnsi" w:hAnsiTheme="minorHAnsi" w:cstheme="minorHAnsi"/>
          <w:b/>
          <w:sz w:val="24"/>
          <w:szCs w:val="24"/>
        </w:rPr>
      </w:pPr>
      <w:r w:rsidRPr="00075FB7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5C9367C2" w14:textId="089B23BA" w:rsidR="003C5D3F" w:rsidRPr="00075FB7" w:rsidRDefault="003C5D3F" w:rsidP="003C5D3F">
      <w:pPr>
        <w:rPr>
          <w:rFonts w:ascii="Tahoma" w:hAnsi="Tahoma" w:cs="Tahoma"/>
        </w:rPr>
      </w:pPr>
    </w:p>
    <w:p w14:paraId="1E0052BF" w14:textId="42B6555C" w:rsidR="003C5D3F" w:rsidRPr="00075FB7" w:rsidRDefault="003C5D3F" w:rsidP="003C5D3F">
      <w:pPr>
        <w:rPr>
          <w:rFonts w:ascii="Tahoma" w:hAnsi="Tahoma" w:cs="Tahoma"/>
        </w:rPr>
      </w:pPr>
    </w:p>
    <w:p w14:paraId="0D7337FD" w14:textId="67F58C80" w:rsidR="003C5D3F" w:rsidRPr="00075FB7" w:rsidRDefault="003C5D3F" w:rsidP="003C5D3F">
      <w:pPr>
        <w:rPr>
          <w:rFonts w:ascii="Tahoma" w:hAnsi="Tahoma" w:cs="Tahoma"/>
        </w:rPr>
      </w:pPr>
    </w:p>
    <w:p w14:paraId="1837AD25" w14:textId="494767D3" w:rsidR="005C1F2D" w:rsidRPr="00075FB7" w:rsidRDefault="005C1F2D" w:rsidP="005C1F2D">
      <w:pPr>
        <w:rPr>
          <w:rFonts w:asciiTheme="minorHAnsi" w:hAnsiTheme="minorHAnsi" w:cstheme="minorHAns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</w:rPr>
        <w:t>Izjavljam, da je zgoraj navedeno kmetijsko gospodarstvo dejavno v primarni kmetijski proizvodnji</w:t>
      </w:r>
      <w:r w:rsidR="00EF54D8" w:rsidRPr="00075FB7">
        <w:rPr>
          <w:rFonts w:asciiTheme="minorHAnsi" w:hAnsiTheme="minorHAnsi" w:cstheme="minorHAnsi"/>
          <w:sz w:val="24"/>
          <w:szCs w:val="24"/>
        </w:rPr>
        <w:t xml:space="preserve"> in je upravičeno do </w:t>
      </w:r>
      <w:r w:rsidR="00EF54D8" w:rsidRPr="00075FB7">
        <w:rPr>
          <w:rFonts w:asciiTheme="minorHAnsi" w:hAnsiTheme="minorHAnsi" w:cstheme="minorHAnsi"/>
          <w:i/>
          <w:sz w:val="24"/>
          <w:szCs w:val="24"/>
        </w:rPr>
        <w:t>de minimis</w:t>
      </w:r>
      <w:r w:rsidR="00EF54D8" w:rsidRPr="00075FB7">
        <w:rPr>
          <w:rFonts w:asciiTheme="minorHAnsi" w:hAnsiTheme="minorHAnsi" w:cstheme="minorHAnsi"/>
          <w:sz w:val="24"/>
          <w:szCs w:val="24"/>
        </w:rPr>
        <w:t xml:space="preserve"> pomoči v skladu z </w:t>
      </w:r>
      <w:r w:rsidR="007B334D" w:rsidRPr="00075FB7">
        <w:rPr>
          <w:rFonts w:asciiTheme="minorHAnsi" w:hAnsiTheme="minorHAnsi" w:cstheme="minorHAnsi"/>
          <w:sz w:val="24"/>
          <w:szCs w:val="24"/>
        </w:rPr>
        <w:t>Uredbo Komisije (EU) št. 1408/2013</w:t>
      </w:r>
      <w:r w:rsidRPr="00075FB7">
        <w:rPr>
          <w:rFonts w:asciiTheme="minorHAnsi" w:hAnsiTheme="minorHAnsi" w:cstheme="minorHAnsi"/>
          <w:sz w:val="24"/>
          <w:szCs w:val="24"/>
        </w:rPr>
        <w:t>,</w:t>
      </w:r>
      <w:r w:rsidR="007B334D" w:rsidRPr="00075FB7">
        <w:rPr>
          <w:rFonts w:asciiTheme="minorHAnsi" w:hAnsiTheme="minorHAnsi" w:cstheme="minorHAnsi"/>
          <w:sz w:val="24"/>
          <w:szCs w:val="24"/>
        </w:rPr>
        <w:t xml:space="preserve"> in sicer za</w:t>
      </w:r>
      <w:r w:rsidRPr="00075FB7">
        <w:rPr>
          <w:rFonts w:asciiTheme="minorHAnsi" w:hAnsiTheme="minorHAnsi" w:cstheme="minorHAnsi"/>
          <w:sz w:val="24"/>
          <w:szCs w:val="24"/>
        </w:rPr>
        <w:t>:</w:t>
      </w:r>
    </w:p>
    <w:p w14:paraId="0D7C55B4" w14:textId="2CA1BD97" w:rsidR="005C1F2D" w:rsidRPr="00075FB7" w:rsidRDefault="007B334D" w:rsidP="007B334D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</w:rPr>
        <w:t>sektor primarne kmetijske proizvodnje – proizvodnja čebelarskih proizvodov, iz drugega odstavka 1. člena Uredbe Komisije (EU) št 1308/2013.</w:t>
      </w:r>
      <w:r w:rsidR="005C1F2D" w:rsidRPr="00075FB7">
        <w:rPr>
          <w:rFonts w:asciiTheme="minorHAnsi" w:hAnsiTheme="minorHAnsi" w:cstheme="minorHAnsi"/>
          <w:sz w:val="24"/>
          <w:szCs w:val="24"/>
        </w:rPr>
        <w:br/>
      </w:r>
    </w:p>
    <w:p w14:paraId="1E9BBE4C" w14:textId="03192EB2" w:rsidR="003C5D3F" w:rsidRPr="00075FB7" w:rsidRDefault="003C5D3F" w:rsidP="003C5D3F">
      <w:pPr>
        <w:rPr>
          <w:rFonts w:ascii="Tahoma" w:hAnsi="Tahoma" w:cs="Tahoma"/>
        </w:rPr>
      </w:pPr>
    </w:p>
    <w:p w14:paraId="57E022DA" w14:textId="78212306" w:rsidR="003C5D3F" w:rsidRPr="00075FB7" w:rsidRDefault="003C5D3F" w:rsidP="003C5D3F">
      <w:pPr>
        <w:rPr>
          <w:rFonts w:ascii="Tahoma" w:hAnsi="Tahoma" w:cs="Tahoma"/>
        </w:rPr>
      </w:pPr>
    </w:p>
    <w:p w14:paraId="4CA5FCB5" w14:textId="2A499E83" w:rsidR="003C5D3F" w:rsidRPr="00075FB7" w:rsidRDefault="003C5D3F" w:rsidP="003C5D3F">
      <w:pPr>
        <w:rPr>
          <w:rFonts w:ascii="Tahoma" w:hAnsi="Tahoma" w:cs="Tahoma"/>
        </w:rPr>
      </w:pPr>
    </w:p>
    <w:p w14:paraId="6033B260" w14:textId="77777777" w:rsidR="007B334D" w:rsidRPr="00075FB7" w:rsidRDefault="007B334D" w:rsidP="003C5D3F">
      <w:pPr>
        <w:rPr>
          <w:rFonts w:ascii="Tahoma" w:hAnsi="Tahoma" w:cs="Tahoma"/>
        </w:rPr>
      </w:pPr>
    </w:p>
    <w:p w14:paraId="019F3904" w14:textId="77777777" w:rsidR="007B334D" w:rsidRPr="00075FB7" w:rsidRDefault="007B334D" w:rsidP="003C5D3F">
      <w:pPr>
        <w:rPr>
          <w:rFonts w:ascii="Tahoma" w:hAnsi="Tahoma" w:cs="Tahoma"/>
        </w:rPr>
      </w:pPr>
    </w:p>
    <w:p w14:paraId="42EA132F" w14:textId="77777777" w:rsidR="007B334D" w:rsidRPr="00075FB7" w:rsidRDefault="007B334D" w:rsidP="003C5D3F">
      <w:pPr>
        <w:rPr>
          <w:rFonts w:ascii="Tahoma" w:hAnsi="Tahoma" w:cs="Tahoma"/>
        </w:rPr>
      </w:pPr>
    </w:p>
    <w:p w14:paraId="6E0E6AC9" w14:textId="77777777" w:rsidR="007B334D" w:rsidRPr="00075FB7" w:rsidRDefault="007B334D" w:rsidP="003C5D3F">
      <w:pPr>
        <w:rPr>
          <w:rFonts w:ascii="Tahoma" w:hAnsi="Tahoma" w:cs="Tahoma"/>
        </w:rPr>
      </w:pPr>
    </w:p>
    <w:p w14:paraId="3D72C1EB" w14:textId="77777777" w:rsidR="007B334D" w:rsidRPr="00075FB7" w:rsidRDefault="007B334D" w:rsidP="003C5D3F">
      <w:pPr>
        <w:rPr>
          <w:rFonts w:ascii="Tahoma" w:hAnsi="Tahoma" w:cs="Tahoma"/>
        </w:rPr>
      </w:pPr>
    </w:p>
    <w:p w14:paraId="16DC7ABB" w14:textId="6552BF69" w:rsidR="003C5D3F" w:rsidRPr="00075FB7" w:rsidRDefault="003C5D3F" w:rsidP="003C5D3F">
      <w:pPr>
        <w:rPr>
          <w:rFonts w:ascii="Tahoma" w:hAnsi="Tahoma" w:cs="Tahoma"/>
        </w:rPr>
      </w:pPr>
    </w:p>
    <w:p w14:paraId="235D1CA5" w14:textId="32860559" w:rsidR="003C5D3F" w:rsidRPr="00075FB7" w:rsidRDefault="003C5D3F" w:rsidP="003C5D3F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5FB7" w:rsidRPr="00075FB7" w14:paraId="76B7F908" w14:textId="6CEC6619" w:rsidTr="002C1BB0">
        <w:tc>
          <w:tcPr>
            <w:tcW w:w="4606" w:type="dxa"/>
          </w:tcPr>
          <w:p w14:paraId="4620AF12" w14:textId="5A87F7E1" w:rsidR="002C1BB0" w:rsidRPr="00075FB7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EE92A2A" w14:textId="2533A9FB" w:rsidR="002C1BB0" w:rsidRPr="00075FB7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312428885" w:edGrp="everyone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312428885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29440656" w:edGrp="everyone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29440656"/>
          </w:p>
        </w:tc>
        <w:tc>
          <w:tcPr>
            <w:tcW w:w="4606" w:type="dxa"/>
          </w:tcPr>
          <w:p w14:paraId="02038B4B" w14:textId="4A0CC851" w:rsidR="002C1BB0" w:rsidRPr="00075FB7" w:rsidRDefault="002C1BB0" w:rsidP="002C1BB0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D035D70" w14:textId="7480F256" w:rsidR="002C1BB0" w:rsidRPr="00075FB7" w:rsidRDefault="002C1BB0" w:rsidP="002C1BB0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802969202" w:edGrp="everyone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1802969202"/>
          </w:p>
          <w:p w14:paraId="65247D6F" w14:textId="05DD17A1" w:rsidR="002C1BB0" w:rsidRPr="00075FB7" w:rsidRDefault="002C1BB0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68BFAB4E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7076CC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AEFA227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662D621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CE9DE55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BF5AAC5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AD1A908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A5C39D9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8AB8148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1E05CCC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F65BA80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AFEB60A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FAC7067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33E856E" w14:textId="77777777" w:rsidR="00DD11BC" w:rsidRPr="00075FB7" w:rsidRDefault="00DD11BC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3ED03CF" w14:textId="0DE0320A" w:rsidR="002C1BB0" w:rsidRPr="00075FB7" w:rsidRDefault="002C1BB0" w:rsidP="002C1BB0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D9AA23" w14:textId="7B13A973" w:rsidR="003C5D3F" w:rsidRPr="00BB32B5" w:rsidRDefault="003C5D3F" w:rsidP="003C5D3F">
      <w:pPr>
        <w:rPr>
          <w:rFonts w:ascii="Tahoma" w:hAnsi="Tahoma" w:cs="Tahoma"/>
        </w:rPr>
      </w:pPr>
    </w:p>
    <w:p w14:paraId="5B60A880" w14:textId="4632A513" w:rsidR="00467C2F" w:rsidRPr="00075FB7" w:rsidRDefault="00A9263E" w:rsidP="00467C2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075FB7">
        <w:rPr>
          <w:rFonts w:asciiTheme="minorHAnsi" w:hAnsiTheme="minorHAnsi" w:cstheme="minorHAnsi"/>
          <w:sz w:val="28"/>
          <w:szCs w:val="28"/>
        </w:rPr>
        <w:lastRenderedPageBreak/>
        <w:t>e</w:t>
      </w:r>
      <w:r w:rsidR="00467C2F" w:rsidRPr="00075FB7">
        <w:rPr>
          <w:rFonts w:asciiTheme="minorHAnsi" w:hAnsiTheme="minorHAnsi" w:cstheme="minorHAnsi"/>
          <w:sz w:val="28"/>
          <w:szCs w:val="28"/>
        </w:rPr>
        <w:t>) IZJAVA O STRINJANJU Z RAZPISNIMI POGOJI</w:t>
      </w:r>
    </w:p>
    <w:p w14:paraId="262D21A6" w14:textId="77777777" w:rsidR="00467C2F" w:rsidRPr="00075FB7" w:rsidRDefault="00467C2F" w:rsidP="00467C2F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075FB7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 in ustrezno obkrožite)                            </w:t>
      </w:r>
    </w:p>
    <w:p w14:paraId="2C70AD68" w14:textId="77777777" w:rsidR="00467C2F" w:rsidRPr="00075FB7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79B928EC" w14:textId="77777777" w:rsidR="00467C2F" w:rsidRPr="00075FB7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4F63E423" w14:textId="77777777" w:rsidR="00467C2F" w:rsidRPr="00075FB7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581702520" w:edGrp="everyone"/>
      <w:r w:rsidRPr="00075FB7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581702520"/>
    </w:p>
    <w:p w14:paraId="4633FD0A" w14:textId="4BE57F3D" w:rsidR="00467C2F" w:rsidRPr="00075FB7" w:rsidRDefault="00467C2F" w:rsidP="00467C2F">
      <w:pPr>
        <w:rPr>
          <w:rFonts w:asciiTheme="minorHAnsi" w:eastAsiaTheme="majorEastAsia" w:hAnsiTheme="minorHAnsi" w:cstheme="minorHAnsi"/>
        </w:rPr>
      </w:pPr>
      <w:r w:rsidRPr="00075FB7">
        <w:rPr>
          <w:rFonts w:asciiTheme="minorHAnsi" w:eastAsiaTheme="majorEastAsia" w:hAnsiTheme="minorHAnsi" w:cstheme="minorHAnsi"/>
        </w:rPr>
        <w:t xml:space="preserve">(ime in priimek/ naziv </w:t>
      </w:r>
      <w:r w:rsidR="00C6055A" w:rsidRPr="00075FB7">
        <w:rPr>
          <w:rFonts w:asciiTheme="minorHAnsi" w:eastAsiaTheme="majorEastAsia" w:hAnsiTheme="minorHAnsi" w:cstheme="minorHAnsi"/>
        </w:rPr>
        <w:t xml:space="preserve">nosilca </w:t>
      </w:r>
      <w:r w:rsidRPr="00075FB7">
        <w:rPr>
          <w:rFonts w:asciiTheme="minorHAnsi" w:eastAsiaTheme="majorEastAsia" w:hAnsiTheme="minorHAnsi" w:cstheme="minorHAnsi"/>
        </w:rPr>
        <w:t>kmetijskega gospodarstva)</w:t>
      </w:r>
    </w:p>
    <w:p w14:paraId="537F38CE" w14:textId="77777777" w:rsidR="00467C2F" w:rsidRPr="00075FB7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52B31E50" w14:textId="77777777" w:rsidR="00467C2F" w:rsidRPr="00075FB7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1176200617" w:edGrp="everyone"/>
      <w:r w:rsidRPr="00075FB7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176200617"/>
    </w:p>
    <w:p w14:paraId="3C9EB6FC" w14:textId="568A6CBE" w:rsidR="00467C2F" w:rsidRPr="00075FB7" w:rsidRDefault="00467C2F" w:rsidP="00467C2F">
      <w:pPr>
        <w:rPr>
          <w:rFonts w:asciiTheme="minorHAnsi" w:eastAsiaTheme="majorEastAsia" w:hAnsiTheme="minorHAnsi" w:cstheme="minorHAnsi"/>
        </w:rPr>
      </w:pPr>
      <w:r w:rsidRPr="00075FB7">
        <w:rPr>
          <w:rFonts w:asciiTheme="minorHAnsi" w:eastAsiaTheme="majorEastAsia" w:hAnsiTheme="minorHAnsi" w:cstheme="minorHAnsi"/>
        </w:rPr>
        <w:t>(naslov oz. sedež kmetijskega gospodarstva)</w:t>
      </w:r>
    </w:p>
    <w:p w14:paraId="2FDEA5CF" w14:textId="77777777" w:rsidR="00467C2F" w:rsidRPr="00075FB7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0B8BBBE3" w14:textId="77777777" w:rsidR="00467C2F" w:rsidRPr="00075FB7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  <w:r w:rsidRPr="00075FB7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0AB3A419" w14:textId="77777777" w:rsidR="00467C2F" w:rsidRPr="00075FB7" w:rsidRDefault="00467C2F" w:rsidP="00F13235">
      <w:pPr>
        <w:rPr>
          <w:rFonts w:ascii="Tahoma" w:hAnsi="Tahoma" w:cs="Tahoma"/>
        </w:rPr>
      </w:pPr>
    </w:p>
    <w:p w14:paraId="28AB0224" w14:textId="77777777" w:rsidR="00467C2F" w:rsidRPr="00075FB7" w:rsidRDefault="00467C2F" w:rsidP="00F13235">
      <w:pPr>
        <w:rPr>
          <w:rFonts w:ascii="Tahoma" w:hAnsi="Tahoma" w:cs="Tahoma"/>
        </w:rPr>
      </w:pPr>
    </w:p>
    <w:p w14:paraId="437DD540" w14:textId="77777777" w:rsidR="00467C2F" w:rsidRPr="00075FB7" w:rsidRDefault="00467C2F" w:rsidP="00F13235">
      <w:pPr>
        <w:rPr>
          <w:rFonts w:ascii="Tahoma" w:hAnsi="Tahoma" w:cs="Tahoma"/>
        </w:rPr>
      </w:pPr>
    </w:p>
    <w:p w14:paraId="4D6ADE9A" w14:textId="177AA2CC" w:rsidR="00F13235" w:rsidRPr="00075FB7" w:rsidRDefault="00414DD4" w:rsidP="00B11CA8">
      <w:pPr>
        <w:rPr>
          <w:rFonts w:asciiTheme="minorHAnsi" w:hAnsiTheme="minorHAnsi" w:cstheme="minorHAns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</w:rPr>
        <w:t>i</w:t>
      </w:r>
      <w:r w:rsidR="00467C2F" w:rsidRPr="00075FB7">
        <w:rPr>
          <w:rFonts w:asciiTheme="minorHAnsi" w:hAnsiTheme="minorHAnsi" w:cstheme="minorHAnsi"/>
          <w:sz w:val="24"/>
          <w:szCs w:val="24"/>
        </w:rPr>
        <w:t>zjavljam</w:t>
      </w:r>
      <w:r w:rsidR="00B11CA8" w:rsidRPr="00075FB7">
        <w:rPr>
          <w:rFonts w:asciiTheme="minorHAnsi" w:hAnsiTheme="minorHAnsi" w:cstheme="minorHAnsi"/>
          <w:sz w:val="24"/>
          <w:szCs w:val="24"/>
        </w:rPr>
        <w:t xml:space="preserve">, da </w:t>
      </w:r>
    </w:p>
    <w:p w14:paraId="52CFFB9E" w14:textId="77777777" w:rsidR="003E7A0A" w:rsidRPr="00BB32B5" w:rsidRDefault="003E7A0A" w:rsidP="00F13235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CB2EF7" w:rsidRPr="00BB32B5" w14:paraId="185D931A" w14:textId="77777777" w:rsidTr="00302034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FAD" w14:textId="77777777" w:rsidR="00CB2EF7" w:rsidRPr="00075FB7" w:rsidRDefault="00CB2EF7" w:rsidP="00F13235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Hlk201310069"/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FEA" w14:textId="001DA448" w:rsidR="00CB2EF7" w:rsidRPr="00075FB7" w:rsidRDefault="00CB2EF7" w:rsidP="00922B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sem seznanjen, da gre za pomoči, ki se dodeljujejo po pravilih </w:t>
            </w:r>
            <w:r w:rsidRPr="00075FB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de minimis</w:t>
            </w: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635BFF" w:rsidRPr="00075FB7">
              <w:rPr>
                <w:rFonts w:asciiTheme="minorHAnsi" w:hAnsiTheme="minorHAnsi" w:cstheme="minorHAnsi"/>
                <w:sz w:val="24"/>
                <w:szCs w:val="24"/>
              </w:rPr>
              <w:t>v skladu z Uredbo Komisije (EU) št. 1408/2013 z dne 18. decembra 2013 o uporabi členov 107 in 108 Pogodbe o delovanju Evropske unije pri pomoči de minimis v kmetijskem sektorju (UL L št. 352 z dne 24. 12. 2013, str. 9), zadnjič spremenjeno z Uredbo Komisije (EU) 2024/3118 z dne 10. decembra 2024 o spremembi Uredbe (EU) št. 1408/2013 o uporabi členov 107 in 108 Pogodbe o delovanju Evropske unije pri pomoči de minimis v kmetijskem sektorju (UL L št. 2024/3118 z dne 13. 12. 2024), (v nadaljnjem besedilu: Uredba Komisije (EU) št. 1408/2013);</w:t>
            </w:r>
          </w:p>
        </w:tc>
      </w:tr>
      <w:tr w:rsidR="00F13235" w:rsidRPr="00BB32B5" w14:paraId="5C425073" w14:textId="77777777" w:rsidTr="00302034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DAC" w14:textId="77777777" w:rsidR="00F13235" w:rsidRPr="00075FB7" w:rsidRDefault="00F13235" w:rsidP="00F13235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9649" w14:textId="099C8853" w:rsidR="00962FD8" w:rsidRPr="00075FB7" w:rsidRDefault="00F13235" w:rsidP="00D96E0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je kmetijsko gospodarstvo</w:t>
            </w:r>
            <w:r w:rsidR="00665C5B" w:rsidRPr="00075FB7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753C7A"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 ki</w:t>
            </w:r>
            <w:r w:rsidR="00665C5B"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753C7A"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ustreza kriterijem za mikro in majhna podjetja, </w:t>
            </w:r>
            <w:r w:rsidR="00665C5B"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katerega nosilec sem in za katerega vlagam vlogo, </w:t>
            </w:r>
            <w:r w:rsidR="00753C7A"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dejavno v proizvodnji čebelarskih proizvodov ter </w:t>
            </w:r>
            <w:r w:rsidR="00665C5B" w:rsidRPr="00075FB7">
              <w:rPr>
                <w:rFonts w:asciiTheme="minorHAnsi" w:hAnsiTheme="minorHAnsi" w:cstheme="minorHAnsi"/>
                <w:sz w:val="24"/>
                <w:szCs w:val="24"/>
              </w:rPr>
              <w:t>vpisano v register kmetijskih gospodarstev v skladu s predpisi, ki urejajo kmetijstvo</w:t>
            </w:r>
            <w:r w:rsidR="00753C7A" w:rsidRPr="00075FB7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D96E0D" w:rsidRPr="00BB32B5" w14:paraId="44065B5F" w14:textId="77777777" w:rsidTr="00962FD8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3520" w14:textId="77777777" w:rsidR="00D96E0D" w:rsidRPr="00075FB7" w:rsidRDefault="00D96E0D" w:rsidP="00502F36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F54E" w14:textId="268374E5" w:rsidR="00D96E0D" w:rsidRPr="00075FB7" w:rsidRDefault="00117828" w:rsidP="00922B62">
            <w:pPr>
              <w:rPr>
                <w:rFonts w:ascii="Calibri" w:hAnsi="Calibri" w:cs="Calibr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ima zgoraj navedeno kmetijsko gospodarstvo, ki ustreza kriterijem za mikro in majhna podjetja, čebelnjak/e na območju </w:t>
            </w:r>
            <w:r w:rsidR="00075FB7" w:rsidRPr="00075FB7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bčine Dobrepolje, vpisane v register čebelnjakov v skladu s pravilnikom, ki ureja vpis v register čebelnjakov</w:t>
            </w:r>
            <w:r w:rsidR="002C4088" w:rsidRPr="00075FB7">
              <w:rPr>
                <w:rFonts w:asciiTheme="minorHAnsi" w:hAnsiTheme="minorHAnsi" w:cstheme="minorHAnsi"/>
                <w:sz w:val="24"/>
                <w:szCs w:val="24"/>
              </w:rPr>
              <w:t>;</w:t>
            </w:r>
            <w:r w:rsidRPr="00075FB7" w:rsidDel="0011782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195565" w:rsidRPr="00BB32B5" w14:paraId="165AD4B2" w14:textId="77777777" w:rsidTr="00962FD8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9C04" w14:textId="77777777" w:rsidR="00195565" w:rsidRPr="00075FB7" w:rsidRDefault="00195565" w:rsidP="00502F36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42CF" w14:textId="62A8906F" w:rsidR="00493B9E" w:rsidRPr="00075FB7" w:rsidRDefault="00195565" w:rsidP="00922B62">
            <w:pPr>
              <w:rPr>
                <w:rFonts w:ascii="Calibri" w:hAnsi="Calibri" w:cs="Calibri"/>
                <w:sz w:val="24"/>
                <w:szCs w:val="24"/>
              </w:rPr>
            </w:pPr>
            <w:r w:rsidRPr="00075FB7">
              <w:rPr>
                <w:rFonts w:ascii="Calibri" w:hAnsi="Calibri" w:cs="Calibri"/>
                <w:sz w:val="24"/>
                <w:szCs w:val="24"/>
              </w:rPr>
              <w:t>da se pomoč ne nanaša na dejavnosti, povezane z izvozom v tretje države ali države članice, in sicer pomoč ni neposredno povezana z izvoženimi količinami, vzpostavitvijo in delovanjem distribucijske mreže ali drugimi tekočimi stroški, povezanimi z izvozno dejavnostjo ter da se pomoč ne dodeli pod pogojem, da se domačim proizvodom pri uporabi daje prednost pred uvoženimi</w:t>
            </w:r>
            <w:r w:rsidR="002C4088" w:rsidRPr="00075FB7"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493B9E" w:rsidRPr="00BB32B5" w14:paraId="60F03A1D" w14:textId="77777777" w:rsidTr="00962FD8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188" w14:textId="77777777" w:rsidR="00493B9E" w:rsidRPr="00075FB7" w:rsidRDefault="00493B9E" w:rsidP="00493B9E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25F6" w14:textId="79B049CE" w:rsidR="00493B9E" w:rsidRPr="00075FB7" w:rsidRDefault="00493B9E" w:rsidP="00493B9E">
            <w:pPr>
              <w:rPr>
                <w:rFonts w:ascii="Calibri" w:hAnsi="Calibri" w:cs="Calibri"/>
                <w:sz w:val="24"/>
                <w:szCs w:val="24"/>
              </w:rPr>
            </w:pPr>
            <w:r w:rsidRPr="00075FB7">
              <w:rPr>
                <w:rFonts w:ascii="Calibri" w:hAnsi="Calibri" w:cs="Calibri"/>
                <w:sz w:val="24"/>
                <w:szCs w:val="24"/>
              </w:rPr>
              <w:t>da imam poravnane vse zapadle davčne obveznosti do Občine Dobrepolje in države;</w:t>
            </w:r>
            <w:r w:rsidRPr="00075FB7" w:rsidDel="00C9125C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  <w:tr w:rsidR="00F278C2" w:rsidRPr="00BB32B5" w14:paraId="5DFE3623" w14:textId="77777777" w:rsidTr="00962FD8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564E" w14:textId="77777777" w:rsidR="00F278C2" w:rsidRPr="00BB32B5" w:rsidRDefault="00F278C2" w:rsidP="00493B9E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EE64" w14:textId="538BF034" w:rsidR="00F278C2" w:rsidRPr="00075FB7" w:rsidRDefault="00F278C2" w:rsidP="00493B9E">
            <w:pPr>
              <w:rPr>
                <w:rFonts w:ascii="Calibri" w:hAnsi="Calibri" w:cs="Calibri"/>
                <w:sz w:val="24"/>
                <w:szCs w:val="24"/>
              </w:rPr>
            </w:pPr>
            <w:r w:rsidRPr="009C1E42">
              <w:rPr>
                <w:rFonts w:ascii="Calibri" w:hAnsi="Calibri" w:cs="Calibri"/>
                <w:sz w:val="24"/>
                <w:szCs w:val="24"/>
              </w:rPr>
              <w:t>da bom v primeru dodelitve drugih javnih sredstev za isto naložbo</w:t>
            </w:r>
            <w:r w:rsidR="00C82CF5">
              <w:rPr>
                <w:rFonts w:ascii="Calibri" w:hAnsi="Calibri" w:cs="Calibri"/>
                <w:sz w:val="24"/>
                <w:szCs w:val="24"/>
              </w:rPr>
              <w:t>/ za iste upravičene stroške,</w:t>
            </w:r>
            <w:r w:rsidRPr="009C1E42">
              <w:rPr>
                <w:rFonts w:ascii="Calibri" w:hAnsi="Calibri" w:cs="Calibri"/>
                <w:sz w:val="24"/>
                <w:szCs w:val="24"/>
              </w:rPr>
              <w:t xml:space="preserve"> iz katerega koli vira o tem nemudoma oziroma najka</w:t>
            </w:r>
            <w:r w:rsidR="00A26459">
              <w:rPr>
                <w:rFonts w:ascii="Calibri" w:hAnsi="Calibri" w:cs="Calibri"/>
                <w:sz w:val="24"/>
                <w:szCs w:val="24"/>
              </w:rPr>
              <w:t>s</w:t>
            </w:r>
            <w:r w:rsidRPr="009C1E42">
              <w:rPr>
                <w:rFonts w:ascii="Calibri" w:hAnsi="Calibri" w:cs="Calibri"/>
                <w:sz w:val="24"/>
                <w:szCs w:val="24"/>
              </w:rPr>
              <w:t>n</w:t>
            </w:r>
            <w:r w:rsidR="00A26459">
              <w:rPr>
                <w:rFonts w:ascii="Calibri" w:hAnsi="Calibri" w:cs="Calibri"/>
                <w:sz w:val="24"/>
                <w:szCs w:val="24"/>
              </w:rPr>
              <w:t>e</w:t>
            </w:r>
            <w:r w:rsidRPr="009C1E42">
              <w:rPr>
                <w:rFonts w:ascii="Calibri" w:hAnsi="Calibri" w:cs="Calibri"/>
                <w:sz w:val="24"/>
                <w:szCs w:val="24"/>
              </w:rPr>
              <w:t>je v 5-ih dneh po dodelitvi pisno seznanil Občino Dobrepolje;</w:t>
            </w:r>
          </w:p>
        </w:tc>
      </w:tr>
      <w:tr w:rsidR="00493B9E" w:rsidRPr="00BB32B5" w14:paraId="4430B8A6" w14:textId="77777777" w:rsidTr="00962FD8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1CCB" w14:textId="77777777" w:rsidR="00493B9E" w:rsidRPr="00BB32B5" w:rsidRDefault="00493B9E" w:rsidP="00493B9E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8478" w14:textId="300772A2" w:rsidR="00493B9E" w:rsidRPr="00493B9E" w:rsidRDefault="00493B9E" w:rsidP="00493B9E">
            <w:pPr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</w:rPr>
            </w:pPr>
            <w:r w:rsidRPr="00075FB7">
              <w:rPr>
                <w:rFonts w:ascii="Calibri" w:hAnsi="Calibri" w:cs="Calibri"/>
                <w:sz w:val="24"/>
                <w:szCs w:val="24"/>
              </w:rPr>
              <w:t xml:space="preserve">da sprejemamo in izpolnjujemo vse pogoje, navedene v </w:t>
            </w:r>
            <w:r w:rsidRPr="00075FB7">
              <w:rPr>
                <w:rFonts w:ascii="Calibri" w:hAnsi="Calibri" w:cs="Calibri"/>
                <w:sz w:val="24"/>
              </w:rPr>
              <w:t xml:space="preserve">Javnem razpisu za sofinanciranje ukrepov ohranjanja in spodbujanja razvoja kmetijstva, gozdarstva in podeželja v </w:t>
            </w:r>
            <w:proofErr w:type="spellStart"/>
            <w:r w:rsidRPr="00075FB7">
              <w:rPr>
                <w:rFonts w:ascii="Calibri" w:hAnsi="Calibri" w:cs="Calibri"/>
                <w:sz w:val="24"/>
              </w:rPr>
              <w:t>Občini</w:t>
            </w:r>
            <w:proofErr w:type="spellEnd"/>
            <w:r w:rsidRPr="00075FB7">
              <w:rPr>
                <w:rFonts w:ascii="Calibri" w:hAnsi="Calibri" w:cs="Calibri"/>
                <w:sz w:val="24"/>
              </w:rPr>
              <w:t xml:space="preserve"> Dobrepolje za </w:t>
            </w:r>
            <w:proofErr w:type="spellStart"/>
            <w:r w:rsidRPr="00075FB7">
              <w:rPr>
                <w:rFonts w:ascii="Calibri" w:hAnsi="Calibri" w:cs="Calibri"/>
                <w:sz w:val="24"/>
              </w:rPr>
              <w:t>leto</w:t>
            </w:r>
            <w:proofErr w:type="spellEnd"/>
            <w:r w:rsidRPr="00075FB7">
              <w:rPr>
                <w:rFonts w:ascii="Calibri" w:hAnsi="Calibri" w:cs="Calibri"/>
                <w:sz w:val="24"/>
              </w:rPr>
              <w:t xml:space="preserve"> 202</w:t>
            </w:r>
            <w:r w:rsidR="003E7782">
              <w:rPr>
                <w:rFonts w:ascii="Calibri" w:hAnsi="Calibri" w:cs="Calibri"/>
                <w:sz w:val="24"/>
              </w:rPr>
              <w:t>6</w:t>
            </w:r>
            <w:r w:rsidRPr="00075FB7">
              <w:rPr>
                <w:rFonts w:ascii="Calibri" w:hAnsi="Calibri" w:cs="Calibri"/>
                <w:sz w:val="24"/>
              </w:rPr>
              <w:t xml:space="preserve"> </w:t>
            </w:r>
            <w:r w:rsidRPr="00075FB7">
              <w:rPr>
                <w:rFonts w:ascii="Calibri" w:hAnsi="Calibri" w:cs="Calibri"/>
                <w:sz w:val="24"/>
                <w:szCs w:val="24"/>
              </w:rPr>
              <w:t xml:space="preserve">ter </w:t>
            </w:r>
            <w:proofErr w:type="spellStart"/>
            <w:r w:rsidRPr="00075FB7">
              <w:rPr>
                <w:rFonts w:ascii="Calibri" w:hAnsi="Calibri" w:cs="Calibri"/>
                <w:sz w:val="24"/>
                <w:szCs w:val="24"/>
              </w:rPr>
              <w:t>pripadajoči</w:t>
            </w:r>
            <w:proofErr w:type="spellEnd"/>
            <w:r w:rsidRPr="00075FB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075FB7">
              <w:rPr>
                <w:rFonts w:ascii="Calibri" w:hAnsi="Calibri" w:cs="Calibri"/>
                <w:sz w:val="24"/>
                <w:szCs w:val="24"/>
              </w:rPr>
              <w:t>razpisni</w:t>
            </w:r>
            <w:proofErr w:type="spellEnd"/>
            <w:r w:rsidRPr="00075FB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075FB7">
              <w:rPr>
                <w:rFonts w:ascii="Calibri" w:hAnsi="Calibri" w:cs="Calibri"/>
                <w:sz w:val="24"/>
                <w:szCs w:val="24"/>
              </w:rPr>
              <w:t>dokumentaciji</w:t>
            </w:r>
            <w:proofErr w:type="spellEnd"/>
            <w:r w:rsidRPr="00075FB7"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493B9E" w:rsidRPr="00BB32B5" w14:paraId="6AC22106" w14:textId="77777777" w:rsidTr="00962FD8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4C2A" w14:textId="77777777" w:rsidR="00493B9E" w:rsidRPr="00075FB7" w:rsidRDefault="00493B9E" w:rsidP="00493B9E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DB19" w14:textId="245B517C" w:rsidR="00493B9E" w:rsidRPr="00075FB7" w:rsidRDefault="00493B9E" w:rsidP="00493B9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so vsi v vlogi navedeni podatki (vključno z dokumentacijo) popolni, točni in verodostojni ter da sem seznanjen(a) s posledicami navajanja neresničnih podatkov v tej vlogi; seznanjen(a) sem tudi z obvezo, da moram vsa pridobljena sredstva, ki jih porabim nenamensko (/dodeljena sredstva delno ali v celoti nenamensko porabljena, / navajanje neresničnih podatkov, / za isti namen in iz istega naslova že pridobljena finančna sredstva), vrniti v celoti in s pripadajočimi zakonitimi zamudnimi obrestmi, obračunana od dneva nakazil ter da se izgubi pravica do </w:t>
            </w: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pridobitve sredstev po pravilniku za kmetijstvo za naslednji dve leti</w:t>
            </w:r>
            <w:r w:rsidRPr="00075FB7">
              <w:t xml:space="preserve"> </w:t>
            </w: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od prejema obvestila o kršenju; </w:t>
            </w:r>
          </w:p>
        </w:tc>
      </w:tr>
      <w:tr w:rsidR="00493B9E" w:rsidRPr="00BB32B5" w14:paraId="67C4BB7E" w14:textId="77777777" w:rsidTr="00302034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7657" w14:textId="77777777" w:rsidR="00493B9E" w:rsidRPr="00075FB7" w:rsidRDefault="00493B9E" w:rsidP="00493B9E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3E1" w14:textId="3DE37073" w:rsidR="00493B9E" w:rsidRPr="00075FB7" w:rsidRDefault="00493B9E" w:rsidP="00493B9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>da v primeru, da odobrenih sredstev v pogodbeno določenem roku ne izkoristim (/ presežen rok, / kršenje pravil razpisa</w:t>
            </w:r>
            <w:proofErr w:type="gramStart"/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>),  izgubim</w:t>
            </w:r>
            <w:proofErr w:type="gramEnd"/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pravico do pridobitve sredstev za naslednji dve leti od prejema obvestila o kršenju;</w:t>
            </w:r>
          </w:p>
        </w:tc>
      </w:tr>
      <w:tr w:rsidR="00493B9E" w:rsidRPr="00BB32B5" w14:paraId="4EA7F9E3" w14:textId="77777777" w:rsidTr="00302034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B212" w14:textId="77777777" w:rsidR="00493B9E" w:rsidRPr="00075FB7" w:rsidRDefault="00493B9E" w:rsidP="00493B9E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346" w14:textId="28C58CCA" w:rsidR="00493B9E" w:rsidRPr="00075FB7" w:rsidRDefault="00493B9E" w:rsidP="00493B9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>da nisem pričel(a) z izvedbo naložbe pred 1. 1. 202</w:t>
            </w:r>
            <w:r w:rsidR="003E7782">
              <w:rPr>
                <w:rFonts w:asciiTheme="minorHAnsi" w:hAnsiTheme="minorHAnsi" w:cstheme="minorHAnsi"/>
                <w:bCs/>
                <w:sz w:val="24"/>
                <w:szCs w:val="24"/>
              </w:rPr>
              <w:t>6</w:t>
            </w: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>;</w:t>
            </w:r>
          </w:p>
        </w:tc>
      </w:tr>
      <w:tr w:rsidR="00493B9E" w:rsidRPr="00BB32B5" w14:paraId="33B9251B" w14:textId="77777777" w:rsidTr="00302034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3FB0" w14:textId="77777777" w:rsidR="00493B9E" w:rsidRPr="00075FB7" w:rsidRDefault="00493B9E" w:rsidP="00493B9E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35A7" w14:textId="2AE59B64" w:rsidR="00493B9E" w:rsidRPr="00075FB7" w:rsidRDefault="00493B9E" w:rsidP="00493B9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da se strinjam z načinom zbiranja in obdelave osebnih podatkov, ki se uporablja za izvajanje tega razpisa;</w:t>
            </w:r>
          </w:p>
        </w:tc>
      </w:tr>
      <w:tr w:rsidR="00493B9E" w:rsidRPr="00BB32B5" w14:paraId="286533CC" w14:textId="77777777" w:rsidTr="00302034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61EB" w14:textId="77777777" w:rsidR="00493B9E" w:rsidRPr="00075FB7" w:rsidRDefault="00493B9E" w:rsidP="00493B9E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2FC9" w14:textId="01A79098" w:rsidR="00493B9E" w:rsidRPr="00075FB7" w:rsidRDefault="00493B9E" w:rsidP="00493B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>da za namen tega javnega razpisa dovoljujem Občini Dobrepolje pridobitev podatkov iz uradnih evidenc;</w:t>
            </w:r>
          </w:p>
        </w:tc>
      </w:tr>
      <w:tr w:rsidR="00493B9E" w:rsidRPr="00BB32B5" w14:paraId="01D0BA80" w14:textId="77777777" w:rsidTr="00302034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2BE4" w14:textId="77777777" w:rsidR="00493B9E" w:rsidRPr="00075FB7" w:rsidRDefault="00493B9E" w:rsidP="00493B9E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BE7D" w14:textId="62CBA84D" w:rsidR="00493B9E" w:rsidRPr="00075FB7" w:rsidRDefault="00493B9E" w:rsidP="00493B9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>da bo naložba izvedena v skladu z veljavnimi predpisi;</w:t>
            </w:r>
          </w:p>
        </w:tc>
      </w:tr>
      <w:tr w:rsidR="00493B9E" w:rsidRPr="00BB32B5" w14:paraId="05A152FA" w14:textId="77777777" w:rsidTr="00302034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E3AA" w14:textId="77777777" w:rsidR="00493B9E" w:rsidRPr="00075FB7" w:rsidRDefault="00493B9E" w:rsidP="00493B9E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C054" w14:textId="2F15B3C9" w:rsidR="00493B9E" w:rsidRPr="00075FB7" w:rsidRDefault="00493B9E" w:rsidP="00493B9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bo naložba zaključena pred predložitvijo zadnjega zahtevka za izplačilo dodeljene pomoči </w:t>
            </w:r>
            <w:r w:rsidRPr="00075FB7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>de minimis</w:t>
            </w: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>kmetijstvu</w:t>
            </w:r>
            <w:proofErr w:type="spellEnd"/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>oziroma</w:t>
            </w:r>
            <w:proofErr w:type="spellEnd"/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>najkasneje</w:t>
            </w:r>
            <w:proofErr w:type="spellEnd"/>
            <w:proofErr w:type="gramEnd"/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2</w:t>
            </w:r>
            <w:r w:rsidR="003E7782">
              <w:rPr>
                <w:rFonts w:asciiTheme="minorHAnsi" w:hAnsiTheme="minorHAnsi" w:cstheme="minorHAnsi"/>
                <w:bCs/>
                <w:sz w:val="24"/>
                <w:szCs w:val="24"/>
              </w:rPr>
              <w:t>0</w:t>
            </w: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. </w:t>
            </w:r>
            <w:proofErr w:type="spellStart"/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>novembra</w:t>
            </w:r>
            <w:proofErr w:type="spellEnd"/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202</w:t>
            </w:r>
            <w:r w:rsidR="003E7782">
              <w:rPr>
                <w:rFonts w:asciiTheme="minorHAnsi" w:hAnsiTheme="minorHAnsi" w:cstheme="minorHAnsi"/>
                <w:bCs/>
                <w:sz w:val="24"/>
                <w:szCs w:val="24"/>
              </w:rPr>
              <w:t>6</w:t>
            </w: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>;</w:t>
            </w:r>
          </w:p>
        </w:tc>
      </w:tr>
      <w:tr w:rsidR="00493B9E" w:rsidRPr="00BB32B5" w14:paraId="72D4030E" w14:textId="77777777" w:rsidTr="00302034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E8FC" w14:textId="77777777" w:rsidR="00493B9E" w:rsidRPr="00075FB7" w:rsidRDefault="00493B9E" w:rsidP="00493B9E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CCD0" w14:textId="40B9D456" w:rsidR="00493B9E" w:rsidRPr="00075FB7" w:rsidRDefault="00493B9E" w:rsidP="00493B9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bom v primeru dodelitve pomoči </w:t>
            </w:r>
            <w:r w:rsidRPr="00075FB7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>de minimis</w:t>
            </w: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10 let od datuma prejema pomoči vodil(a) in hranil(a) dokumentacijo v zvezi z naložbo, za katero bo pomoč dodeljena, in zagotovil(a) dostop do dokumentacije v zvezi z naložbo vsem organom, ki so vključeni v spremljanje izvajanja, nadzora in revizije javnega razpisa</w:t>
            </w:r>
            <w:r w:rsidR="00075FB7"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</w:p>
        </w:tc>
      </w:tr>
      <w:bookmarkEnd w:id="0"/>
    </w:tbl>
    <w:p w14:paraId="362DB397" w14:textId="77777777" w:rsidR="00CB2EF7" w:rsidRPr="00BB32B5" w:rsidRDefault="00CB2EF7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124F8631" w14:textId="77777777" w:rsidR="00CB2EF7" w:rsidRPr="00BB32B5" w:rsidRDefault="00CB2EF7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0FDBD394" w14:textId="77777777" w:rsidR="00CB2EF7" w:rsidRPr="00BB32B5" w:rsidRDefault="00CB2EF7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7F509D11" w14:textId="77777777" w:rsidR="00CB2EF7" w:rsidRPr="00BB32B5" w:rsidRDefault="00CB2EF7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52A6A03E" w14:textId="77777777" w:rsidR="00CB2EF7" w:rsidRPr="00BB32B5" w:rsidRDefault="00CB2EF7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5D5E4928" w14:textId="77777777" w:rsidR="00F13235" w:rsidRPr="00BB32B5" w:rsidRDefault="00F13235" w:rsidP="00F13235">
      <w:pPr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3235" w:rsidRPr="00BB32B5" w14:paraId="712FB71C" w14:textId="77777777" w:rsidTr="00467C2F">
        <w:tc>
          <w:tcPr>
            <w:tcW w:w="4606" w:type="dxa"/>
          </w:tcPr>
          <w:p w14:paraId="05296D2F" w14:textId="77777777" w:rsidR="00F13235" w:rsidRPr="00075FB7" w:rsidRDefault="00F13235" w:rsidP="0030203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14E5BE6" w14:textId="77777777" w:rsidR="00F13235" w:rsidRPr="00075FB7" w:rsidRDefault="00F13235" w:rsidP="0030203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2112768311" w:edGrp="everyone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2112768311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701126222" w:edGrp="everyone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701126222"/>
          </w:p>
        </w:tc>
        <w:tc>
          <w:tcPr>
            <w:tcW w:w="4606" w:type="dxa"/>
          </w:tcPr>
          <w:p w14:paraId="56284664" w14:textId="77777777" w:rsidR="00F13235" w:rsidRPr="00075FB7" w:rsidRDefault="00F13235" w:rsidP="00302034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221613D" w14:textId="77777777" w:rsidR="00F13235" w:rsidRPr="00075FB7" w:rsidRDefault="00F13235" w:rsidP="00302034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005411111" w:edGrp="everyone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1005411111"/>
          </w:p>
          <w:p w14:paraId="359C451E" w14:textId="77777777" w:rsidR="00F13235" w:rsidRPr="00075FB7" w:rsidRDefault="00F13235" w:rsidP="00302034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47144F36" w14:textId="77777777" w:rsidR="00F13235" w:rsidRPr="00075FB7" w:rsidRDefault="00F13235" w:rsidP="0030203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E90ADF9" w14:textId="77777777" w:rsidR="00051C0B" w:rsidRPr="00BB32B5" w:rsidRDefault="00051C0B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1F6F0C97" w14:textId="77777777" w:rsidR="00C34255" w:rsidRPr="00BB32B5" w:rsidRDefault="00C34255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0242BC40" w14:textId="77777777" w:rsidR="00C34255" w:rsidRPr="00BB32B5" w:rsidRDefault="00C34255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553C89FD" w14:textId="77777777" w:rsidR="00065DD3" w:rsidRDefault="00065DD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0E86853C" w14:textId="77777777" w:rsidR="00065DD3" w:rsidRDefault="00065DD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59B1FC80" w14:textId="77777777" w:rsidR="00065DD3" w:rsidRDefault="00065DD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1C30B310" w14:textId="77777777" w:rsidR="00065DD3" w:rsidRDefault="00065DD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13522A42" w14:textId="77777777" w:rsidR="00065DD3" w:rsidRDefault="00065DD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522BD75B" w14:textId="77777777" w:rsidR="00065DD3" w:rsidRDefault="00065DD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76F18C6E" w14:textId="77777777" w:rsidR="00065DD3" w:rsidRDefault="00065DD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2BA55804" w14:textId="77777777" w:rsidR="00065DD3" w:rsidRDefault="00065DD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012E5544" w14:textId="77777777" w:rsidR="00065DD3" w:rsidRDefault="00065DD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989D3F0" w14:textId="77777777" w:rsidR="00065DD3" w:rsidRDefault="00065DD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7948DE8" w14:textId="77777777" w:rsidR="00065DD3" w:rsidRDefault="00065DD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4914DBEA" w14:textId="77777777" w:rsidR="00E138D4" w:rsidRDefault="00E138D4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46BED037" w14:textId="77777777" w:rsidR="008B7DF9" w:rsidRPr="00075FB7" w:rsidRDefault="008B7DF9" w:rsidP="008B7DF9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075FB7">
        <w:rPr>
          <w:rFonts w:asciiTheme="minorHAnsi" w:hAnsiTheme="minorHAnsi" w:cstheme="minorHAnsi"/>
          <w:sz w:val="28"/>
          <w:szCs w:val="28"/>
        </w:rPr>
        <w:lastRenderedPageBreak/>
        <w:t xml:space="preserve">f) IZJAVA O UVELJAVITVI DDV KOT UPRAVIČENEGA STROŠKA PRI NALOŽBI </w:t>
      </w:r>
    </w:p>
    <w:p w14:paraId="2146B42F" w14:textId="77777777" w:rsidR="008B7DF9" w:rsidRPr="00075FB7" w:rsidRDefault="008B7DF9" w:rsidP="008B7DF9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075FB7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vpišite)                            </w:t>
      </w:r>
    </w:p>
    <w:p w14:paraId="307B3FA0" w14:textId="77777777" w:rsidR="008B7DF9" w:rsidRPr="00075FB7" w:rsidRDefault="008B7DF9" w:rsidP="008B7DF9">
      <w:pPr>
        <w:rPr>
          <w:rFonts w:asciiTheme="minorHAnsi" w:hAnsiTheme="minorHAnsi" w:cstheme="minorHAnsi"/>
          <w:b/>
          <w:sz w:val="24"/>
          <w:szCs w:val="24"/>
        </w:rPr>
      </w:pPr>
    </w:p>
    <w:p w14:paraId="03449AB8" w14:textId="77777777" w:rsidR="008B7DF9" w:rsidRPr="00075FB7" w:rsidRDefault="008B7DF9" w:rsidP="008B7DF9">
      <w:pPr>
        <w:rPr>
          <w:rFonts w:asciiTheme="minorHAnsi" w:hAnsiTheme="minorHAnsi" w:cstheme="minorHAnsi"/>
          <w:b/>
          <w:sz w:val="24"/>
          <w:szCs w:val="24"/>
        </w:rPr>
      </w:pPr>
    </w:p>
    <w:p w14:paraId="79F04428" w14:textId="77777777" w:rsidR="008B7DF9" w:rsidRPr="00075FB7" w:rsidRDefault="008B7DF9" w:rsidP="008B7DF9">
      <w:pPr>
        <w:rPr>
          <w:rFonts w:asciiTheme="minorHAnsi" w:hAnsiTheme="minorHAnsi" w:cstheme="minorHAnsi"/>
          <w:sz w:val="24"/>
          <w:szCs w:val="24"/>
        </w:rPr>
      </w:pPr>
      <w:permStart w:id="1179007137" w:edGrp="everyone"/>
      <w:r w:rsidRPr="00075FB7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179007137"/>
    </w:p>
    <w:p w14:paraId="11739F08" w14:textId="407235B2" w:rsidR="008B7DF9" w:rsidRPr="00075FB7" w:rsidRDefault="008B7DF9" w:rsidP="008B7DF9">
      <w:pPr>
        <w:rPr>
          <w:rFonts w:asciiTheme="minorHAnsi" w:eastAsiaTheme="majorEastAsia" w:hAnsiTheme="minorHAnsi" w:cstheme="minorHAnsi"/>
        </w:rPr>
      </w:pPr>
      <w:r w:rsidRPr="00075FB7">
        <w:rPr>
          <w:rFonts w:asciiTheme="minorHAnsi" w:eastAsiaTheme="majorEastAsia" w:hAnsiTheme="minorHAnsi" w:cstheme="minorHAnsi"/>
        </w:rPr>
        <w:t>(ime in priimek</w:t>
      </w:r>
      <w:r w:rsidR="000E541C" w:rsidRPr="00075FB7">
        <w:rPr>
          <w:rFonts w:asciiTheme="minorHAnsi" w:eastAsiaTheme="majorEastAsia" w:hAnsiTheme="minorHAnsi" w:cstheme="minorHAnsi"/>
        </w:rPr>
        <w:t>/</w:t>
      </w:r>
      <w:r w:rsidRPr="00075FB7">
        <w:rPr>
          <w:rFonts w:asciiTheme="minorHAnsi" w:eastAsiaTheme="majorEastAsia" w:hAnsiTheme="minorHAnsi" w:cstheme="minorHAnsi"/>
        </w:rPr>
        <w:t xml:space="preserve"> naziv </w:t>
      </w:r>
      <w:r w:rsidR="000E541C" w:rsidRPr="00075FB7">
        <w:rPr>
          <w:rFonts w:asciiTheme="minorHAnsi" w:eastAsiaTheme="majorEastAsia" w:hAnsiTheme="minorHAnsi" w:cstheme="minorHAnsi"/>
        </w:rPr>
        <w:t xml:space="preserve">nosilca </w:t>
      </w:r>
      <w:r w:rsidRPr="00075FB7">
        <w:rPr>
          <w:rFonts w:asciiTheme="minorHAnsi" w:eastAsiaTheme="majorEastAsia" w:hAnsiTheme="minorHAnsi" w:cstheme="minorHAnsi"/>
        </w:rPr>
        <w:t>kmetijskega gospodarstva)</w:t>
      </w:r>
    </w:p>
    <w:p w14:paraId="1BA8C110" w14:textId="77777777" w:rsidR="008B7DF9" w:rsidRPr="00075FB7" w:rsidRDefault="008B7DF9" w:rsidP="008B7DF9">
      <w:pPr>
        <w:rPr>
          <w:rFonts w:asciiTheme="minorHAnsi" w:hAnsiTheme="minorHAnsi" w:cstheme="minorHAnsi"/>
          <w:b/>
          <w:sz w:val="24"/>
          <w:szCs w:val="24"/>
        </w:rPr>
      </w:pPr>
    </w:p>
    <w:p w14:paraId="34033D68" w14:textId="77777777" w:rsidR="008B7DF9" w:rsidRPr="00075FB7" w:rsidRDefault="008B7DF9" w:rsidP="008B7DF9">
      <w:pPr>
        <w:rPr>
          <w:rFonts w:asciiTheme="minorHAnsi" w:hAnsiTheme="minorHAnsi" w:cstheme="minorHAnsi"/>
          <w:sz w:val="24"/>
          <w:szCs w:val="24"/>
        </w:rPr>
      </w:pPr>
      <w:permStart w:id="598097984" w:edGrp="everyone"/>
      <w:r w:rsidRPr="00075FB7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598097984"/>
    </w:p>
    <w:p w14:paraId="7B579A44" w14:textId="77777777" w:rsidR="008B7DF9" w:rsidRPr="00075FB7" w:rsidRDefault="008B7DF9" w:rsidP="008B7DF9">
      <w:pPr>
        <w:rPr>
          <w:rFonts w:asciiTheme="minorHAnsi" w:eastAsiaTheme="majorEastAsia" w:hAnsiTheme="minorHAnsi" w:cstheme="minorHAnsi"/>
        </w:rPr>
      </w:pPr>
      <w:r w:rsidRPr="00075FB7">
        <w:rPr>
          <w:rFonts w:asciiTheme="minorHAnsi" w:eastAsiaTheme="majorEastAsia" w:hAnsiTheme="minorHAnsi" w:cstheme="minorHAnsi"/>
        </w:rPr>
        <w:t xml:space="preserve">(naslov oz. </w:t>
      </w:r>
      <w:proofErr w:type="gramStart"/>
      <w:r w:rsidRPr="00075FB7">
        <w:rPr>
          <w:rFonts w:asciiTheme="minorHAnsi" w:eastAsiaTheme="majorEastAsia" w:hAnsiTheme="minorHAnsi" w:cstheme="minorHAnsi"/>
        </w:rPr>
        <w:t>sedež  kmetijskega</w:t>
      </w:r>
      <w:proofErr w:type="gramEnd"/>
      <w:r w:rsidRPr="00075FB7">
        <w:rPr>
          <w:rFonts w:asciiTheme="minorHAnsi" w:eastAsiaTheme="majorEastAsia" w:hAnsiTheme="minorHAnsi" w:cstheme="minorHAnsi"/>
        </w:rPr>
        <w:t xml:space="preserve"> gospodarstva)</w:t>
      </w:r>
    </w:p>
    <w:p w14:paraId="6AC61A96" w14:textId="77777777" w:rsidR="008B7DF9" w:rsidRPr="00075FB7" w:rsidRDefault="008B7DF9" w:rsidP="008B7DF9">
      <w:pPr>
        <w:rPr>
          <w:rFonts w:asciiTheme="minorHAnsi" w:hAnsiTheme="minorHAnsi" w:cstheme="minorHAnsi"/>
          <w:b/>
          <w:sz w:val="24"/>
          <w:szCs w:val="24"/>
        </w:rPr>
      </w:pPr>
    </w:p>
    <w:p w14:paraId="4CF6DE4F" w14:textId="77777777" w:rsidR="008B7DF9" w:rsidRPr="00075FB7" w:rsidRDefault="008B7DF9" w:rsidP="008B7DF9">
      <w:pPr>
        <w:rPr>
          <w:rFonts w:asciiTheme="minorHAnsi" w:hAnsiTheme="minorHAnsi" w:cstheme="minorHAnsi"/>
          <w:b/>
          <w:sz w:val="24"/>
          <w:szCs w:val="24"/>
        </w:rPr>
      </w:pPr>
    </w:p>
    <w:p w14:paraId="6E75437E" w14:textId="77777777" w:rsidR="008B7DF9" w:rsidRPr="00075FB7" w:rsidRDefault="008B7DF9" w:rsidP="008B7DF9">
      <w:pPr>
        <w:rPr>
          <w:rFonts w:asciiTheme="minorHAnsi" w:hAnsiTheme="minorHAnsi" w:cstheme="minorHAnsi"/>
          <w:b/>
          <w:sz w:val="24"/>
          <w:szCs w:val="24"/>
        </w:rPr>
      </w:pPr>
    </w:p>
    <w:p w14:paraId="23AB2E0A" w14:textId="77777777" w:rsidR="008B7DF9" w:rsidRPr="00075FB7" w:rsidRDefault="008B7DF9" w:rsidP="008B7DF9">
      <w:pPr>
        <w:rPr>
          <w:rFonts w:asciiTheme="minorHAnsi" w:hAnsiTheme="minorHAnsi" w:cstheme="minorHAnsi"/>
          <w:b/>
          <w:sz w:val="24"/>
          <w:szCs w:val="24"/>
        </w:rPr>
      </w:pPr>
    </w:p>
    <w:p w14:paraId="7911F372" w14:textId="77777777" w:rsidR="008B7DF9" w:rsidRPr="00075FB7" w:rsidRDefault="008B7DF9" w:rsidP="008B7DF9">
      <w:pPr>
        <w:rPr>
          <w:rFonts w:asciiTheme="minorHAnsi" w:hAnsiTheme="minorHAnsi" w:cstheme="minorHAnsi"/>
          <w:b/>
          <w:sz w:val="24"/>
          <w:szCs w:val="24"/>
        </w:rPr>
      </w:pPr>
      <w:r w:rsidRPr="00075FB7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40B556FF" w14:textId="77777777" w:rsidR="008B7DF9" w:rsidRPr="00075FB7" w:rsidRDefault="008B7DF9" w:rsidP="008B7DF9">
      <w:pPr>
        <w:rPr>
          <w:rFonts w:ascii="Tahoma" w:hAnsi="Tahoma" w:cs="Tahoma"/>
        </w:rPr>
      </w:pPr>
    </w:p>
    <w:p w14:paraId="07D754C6" w14:textId="77777777" w:rsidR="008B7DF9" w:rsidRPr="00075FB7" w:rsidRDefault="008B7DF9" w:rsidP="008B7DF9">
      <w:pPr>
        <w:rPr>
          <w:rFonts w:ascii="Tahoma" w:hAnsi="Tahoma" w:cs="Tahoma"/>
        </w:rPr>
      </w:pPr>
    </w:p>
    <w:p w14:paraId="6ADBE520" w14:textId="77777777" w:rsidR="008B7DF9" w:rsidRPr="00075FB7" w:rsidRDefault="008B7DF9" w:rsidP="008B7DF9">
      <w:pPr>
        <w:rPr>
          <w:rFonts w:ascii="Tahoma" w:hAnsi="Tahoma" w:cs="Tahoma"/>
        </w:rPr>
      </w:pPr>
    </w:p>
    <w:p w14:paraId="10F1FB7B" w14:textId="77777777" w:rsidR="008B7DF9" w:rsidRPr="00075FB7" w:rsidRDefault="008B7DF9" w:rsidP="008B7DF9">
      <w:pPr>
        <w:rPr>
          <w:rFonts w:asciiTheme="minorHAnsi" w:hAnsiTheme="minorHAnsi" w:cstheme="minorHAnsi"/>
        </w:rPr>
      </w:pPr>
    </w:p>
    <w:p w14:paraId="2E496517" w14:textId="77777777" w:rsidR="008B7DF9" w:rsidRPr="00075FB7" w:rsidRDefault="008B7DF9" w:rsidP="008B7DF9">
      <w:pPr>
        <w:widowControl w:val="0"/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</w:rPr>
        <w:t>Izjavljam, da želim uveljavljati DDV kot upravičen strošek pri naložbi (</w:t>
      </w:r>
      <w:r w:rsidRPr="00075FB7">
        <w:rPr>
          <w:rFonts w:asciiTheme="minorHAnsi" w:hAnsiTheme="minorHAnsi" w:cstheme="minorHAnsi"/>
          <w:i/>
          <w:sz w:val="24"/>
          <w:szCs w:val="24"/>
        </w:rPr>
        <w:t>ustrezno obkroži</w:t>
      </w:r>
      <w:r w:rsidRPr="00075FB7">
        <w:rPr>
          <w:rFonts w:asciiTheme="minorHAnsi" w:hAnsiTheme="minorHAnsi" w:cstheme="minorHAnsi"/>
          <w:sz w:val="24"/>
          <w:szCs w:val="24"/>
        </w:rPr>
        <w:t>).</w:t>
      </w:r>
    </w:p>
    <w:p w14:paraId="50B8012A" w14:textId="77777777" w:rsidR="008B7DF9" w:rsidRPr="00075FB7" w:rsidRDefault="008B7DF9" w:rsidP="008B7DF9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3E1191FB" w14:textId="77777777" w:rsidR="008B7DF9" w:rsidRPr="00075FB7" w:rsidRDefault="008B7DF9" w:rsidP="008B7DF9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431A2F56" w14:textId="77777777" w:rsidR="008B7DF9" w:rsidRPr="00075FB7" w:rsidRDefault="008B7DF9" w:rsidP="008B7DF9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5E96D852" w14:textId="77777777" w:rsidR="008B7DF9" w:rsidRPr="00075FB7" w:rsidRDefault="008B7DF9" w:rsidP="008B7DF9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843"/>
        <w:gridCol w:w="3651"/>
      </w:tblGrid>
      <w:tr w:rsidR="00075FB7" w:rsidRPr="00075FB7" w14:paraId="0F0683E6" w14:textId="77777777" w:rsidTr="004E6AAC">
        <w:tc>
          <w:tcPr>
            <w:tcW w:w="3510" w:type="dxa"/>
          </w:tcPr>
          <w:p w14:paraId="5BF5B913" w14:textId="77777777" w:rsidR="008B7DF9" w:rsidRPr="00075FB7" w:rsidRDefault="008B7DF9" w:rsidP="004E6AAC">
            <w:pPr>
              <w:pStyle w:val="Nog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permStart w:id="1385254912" w:edGrp="everyone"/>
            <w:r w:rsidRPr="00075FB7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DA</w:t>
            </w:r>
            <w:permEnd w:id="1385254912"/>
            <w:r w:rsidRPr="00075FB7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 </w:t>
            </w:r>
            <w:r w:rsidRPr="00075FB7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– želim uveljavljati DDV kot upravičen strošek naložbe, s katero se javljam na javni razpis. </w:t>
            </w:r>
          </w:p>
        </w:tc>
        <w:tc>
          <w:tcPr>
            <w:tcW w:w="1843" w:type="dxa"/>
          </w:tcPr>
          <w:p w14:paraId="7CC9EE55" w14:textId="77777777" w:rsidR="008B7DF9" w:rsidRPr="00075FB7" w:rsidRDefault="008B7DF9" w:rsidP="004E6AAC">
            <w:pPr>
              <w:pStyle w:val="Nog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3651" w:type="dxa"/>
          </w:tcPr>
          <w:p w14:paraId="69C92A50" w14:textId="77777777" w:rsidR="008B7DF9" w:rsidRPr="00075FB7" w:rsidRDefault="008B7DF9" w:rsidP="004E6AAC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permStart w:id="1592019744" w:edGrp="everyone"/>
            <w:r w:rsidRPr="00075FB7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NE</w:t>
            </w:r>
            <w:r w:rsidRPr="00075FB7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permEnd w:id="1592019744"/>
            <w:r w:rsidRPr="00075FB7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– ne želim uveljavljati DDV kot upravičenega stroška naložbe, s katero se javljam na javni razpis.</w:t>
            </w:r>
          </w:p>
          <w:p w14:paraId="65692D94" w14:textId="77777777" w:rsidR="008B7DF9" w:rsidRPr="00075FB7" w:rsidRDefault="008B7DF9" w:rsidP="004E6AAC">
            <w:pPr>
              <w:pStyle w:val="Nog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</w:tbl>
    <w:p w14:paraId="07FECF12" w14:textId="77777777" w:rsidR="008B7DF9" w:rsidRPr="00075FB7" w:rsidRDefault="008B7DF9" w:rsidP="008B7DF9">
      <w:pPr>
        <w:pStyle w:val="Noga"/>
        <w:tabs>
          <w:tab w:val="left" w:pos="708"/>
        </w:tabs>
        <w:jc w:val="both"/>
        <w:rPr>
          <w:rFonts w:ascii="Arial" w:hAnsi="Arial" w:cs="Arial"/>
          <w:b/>
          <w:i/>
          <w:sz w:val="24"/>
          <w:szCs w:val="24"/>
          <w:u w:val="single"/>
          <w:lang w:val="sl-SI"/>
        </w:rPr>
      </w:pPr>
    </w:p>
    <w:p w14:paraId="555AA813" w14:textId="77777777" w:rsidR="008B7DF9" w:rsidRPr="00075FB7" w:rsidRDefault="008B7DF9" w:rsidP="008B7DF9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b/>
          <w:sz w:val="24"/>
          <w:szCs w:val="24"/>
          <w:u w:val="single"/>
          <w:lang w:val="sl-SI"/>
        </w:rPr>
      </w:pPr>
      <w:r w:rsidRPr="00075FB7">
        <w:rPr>
          <w:rFonts w:asciiTheme="minorHAnsi" w:hAnsiTheme="minorHAnsi" w:cstheme="minorHAnsi"/>
          <w:b/>
          <w:i/>
          <w:sz w:val="24"/>
          <w:szCs w:val="24"/>
          <w:u w:val="single"/>
          <w:lang w:val="sl-SI"/>
        </w:rPr>
        <w:t xml:space="preserve">Če ste označili DA in ste kmetijsko gospodarstvo, potem se obvezno podpiše spodnjo izjavo. </w:t>
      </w:r>
    </w:p>
    <w:p w14:paraId="11EEC622" w14:textId="77777777" w:rsidR="008B7DF9" w:rsidRPr="00075FB7" w:rsidRDefault="008B7DF9" w:rsidP="008B7DF9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</w:p>
    <w:p w14:paraId="1033C90A" w14:textId="77777777" w:rsidR="008B7DF9" w:rsidRPr="00075FB7" w:rsidRDefault="008B7DF9" w:rsidP="008B7DF9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</w:p>
    <w:p w14:paraId="2DB45170" w14:textId="77777777" w:rsidR="008B7DF9" w:rsidRPr="00075FB7" w:rsidRDefault="008B7DF9" w:rsidP="008B7DF9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</w:p>
    <w:p w14:paraId="79A4F021" w14:textId="77777777" w:rsidR="008B7DF9" w:rsidRPr="00075FB7" w:rsidRDefault="008B7DF9" w:rsidP="008B7DF9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  <w:r w:rsidRPr="00075FB7">
        <w:rPr>
          <w:rFonts w:asciiTheme="minorHAnsi" w:hAnsiTheme="minorHAnsi" w:cstheme="minorHAnsi"/>
          <w:sz w:val="24"/>
          <w:szCs w:val="24"/>
        </w:rPr>
        <w:t xml:space="preserve">Izjavljam, </w:t>
      </w:r>
    </w:p>
    <w:p w14:paraId="479D15E7" w14:textId="77777777" w:rsidR="008B7DF9" w:rsidRPr="00075FB7" w:rsidRDefault="008B7DF9" w:rsidP="008B7DF9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705E18C1" w14:textId="7882D00B" w:rsidR="008B7DF9" w:rsidRPr="00075FB7" w:rsidRDefault="008B7DF9" w:rsidP="008B7DF9">
      <w:pPr>
        <w:pStyle w:val="Odstavekseznama"/>
        <w:widowControl w:val="0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</w:rPr>
        <w:t xml:space="preserve">da za dejavnost, na katero se nanaša naložba, nisem identificiran za namene DDV v skladu z Zakonom o davku na dodano vrednost (Uradni list RS, št. 13/11 – uradno prečiščeno besedilo, </w:t>
      </w:r>
      <w:r w:rsidR="000E541C" w:rsidRPr="00075FB7">
        <w:rPr>
          <w:rFonts w:asciiTheme="minorHAnsi" w:hAnsiTheme="minorHAnsi" w:cstheme="minorHAnsi"/>
          <w:sz w:val="24"/>
          <w:szCs w:val="24"/>
        </w:rPr>
        <w:t>18/11, 78/11, 38/12, 83/12, 86/14, 90/15, 77/18, 59/19, 72/19, 196/21 – ZDOsk, 3/22, 29/22 – ZUOPDCE, 40/23 – ZDavPR-B, 122/23 in 104/24)</w:t>
      </w:r>
      <w:r w:rsidRPr="00075FB7">
        <w:rPr>
          <w:rFonts w:asciiTheme="minorHAnsi" w:hAnsiTheme="minorHAnsi" w:cstheme="minorHAnsi"/>
          <w:sz w:val="24"/>
          <w:szCs w:val="24"/>
        </w:rPr>
        <w:t>;</w:t>
      </w:r>
    </w:p>
    <w:p w14:paraId="64E89C26" w14:textId="77777777" w:rsidR="008B7DF9" w:rsidRPr="00075FB7" w:rsidRDefault="008B7DF9" w:rsidP="008B7DF9">
      <w:pPr>
        <w:pStyle w:val="Noga"/>
        <w:tabs>
          <w:tab w:val="left" w:pos="708"/>
        </w:tabs>
        <w:ind w:left="720"/>
        <w:jc w:val="both"/>
        <w:rPr>
          <w:rFonts w:ascii="Arial" w:hAnsi="Arial" w:cs="Arial"/>
          <w:lang w:val="sl-SI"/>
        </w:rPr>
      </w:pPr>
    </w:p>
    <w:p w14:paraId="4ABB3758" w14:textId="4D7422CB" w:rsidR="008B7DF9" w:rsidRPr="00075FB7" w:rsidRDefault="008B7DF9" w:rsidP="008B7DF9">
      <w:pPr>
        <w:pStyle w:val="Odstavekseznama"/>
        <w:widowControl w:val="0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</w:rPr>
        <w:t xml:space="preserve">da nobeden od članov </w:t>
      </w:r>
      <w:r w:rsidR="000E541C" w:rsidRPr="00075FB7">
        <w:rPr>
          <w:rFonts w:asciiTheme="minorHAnsi" w:hAnsiTheme="minorHAnsi" w:cstheme="minorHAnsi"/>
          <w:sz w:val="24"/>
          <w:szCs w:val="24"/>
        </w:rPr>
        <w:t xml:space="preserve">kmetijskega </w:t>
      </w:r>
      <w:r w:rsidRPr="00075FB7">
        <w:rPr>
          <w:rFonts w:asciiTheme="minorHAnsi" w:hAnsiTheme="minorHAnsi" w:cstheme="minorHAnsi"/>
          <w:sz w:val="24"/>
          <w:szCs w:val="24"/>
        </w:rPr>
        <w:t xml:space="preserve">gospodarstva, kot je opredeljen s predpisom, ki ureja dohodnino, ni za dejavnost, na katero se nanaša naložba, identificiran za namene DDV, kot to določajo predpisi o davku na dodano vrednost oziroma </w:t>
      </w:r>
    </w:p>
    <w:p w14:paraId="0B470722" w14:textId="77777777" w:rsidR="008B7DF9" w:rsidRPr="00075FB7" w:rsidRDefault="008B7DF9" w:rsidP="008B7DF9">
      <w:pPr>
        <w:pStyle w:val="Noga"/>
        <w:tabs>
          <w:tab w:val="left" w:pos="708"/>
        </w:tabs>
        <w:ind w:left="720"/>
        <w:jc w:val="both"/>
        <w:rPr>
          <w:rFonts w:ascii="Arial" w:hAnsi="Arial" w:cs="Arial"/>
          <w:lang w:val="sl-SI"/>
        </w:rPr>
      </w:pPr>
    </w:p>
    <w:p w14:paraId="3EE966DD" w14:textId="7B6795B1" w:rsidR="008B7DF9" w:rsidRPr="00075FB7" w:rsidRDefault="008B7DF9" w:rsidP="008B7DF9">
      <w:pPr>
        <w:pStyle w:val="Odstavekseznama"/>
        <w:widowControl w:val="0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</w:rPr>
        <w:t xml:space="preserve">da v primeru, ko je član </w:t>
      </w:r>
      <w:r w:rsidR="000E541C" w:rsidRPr="00075FB7">
        <w:rPr>
          <w:rFonts w:asciiTheme="minorHAnsi" w:hAnsiTheme="minorHAnsi" w:cstheme="minorHAnsi"/>
          <w:sz w:val="24"/>
          <w:szCs w:val="24"/>
        </w:rPr>
        <w:t xml:space="preserve">kmetijskega </w:t>
      </w:r>
      <w:r w:rsidRPr="00075FB7">
        <w:rPr>
          <w:rFonts w:asciiTheme="minorHAnsi" w:hAnsiTheme="minorHAnsi" w:cstheme="minorHAnsi"/>
          <w:sz w:val="24"/>
          <w:szCs w:val="24"/>
        </w:rPr>
        <w:t xml:space="preserve">gospodarstva identificiran za namene DDV, vendar ne za dejavnost, na katero se navezuje podprta naložba, le-ta nima pravice do uveljavljanja odbitka DDV v zvezi s podprto naložbo po predpisih, ki urejajo DDV. </w:t>
      </w:r>
    </w:p>
    <w:p w14:paraId="1B1BF904" w14:textId="77777777" w:rsidR="008B7DF9" w:rsidRPr="00075FB7" w:rsidRDefault="008B7DF9" w:rsidP="008B7DF9">
      <w:pPr>
        <w:pStyle w:val="Noga"/>
        <w:tabs>
          <w:tab w:val="clear" w:pos="4536"/>
          <w:tab w:val="clear" w:pos="9072"/>
          <w:tab w:val="left" w:pos="790"/>
        </w:tabs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5FB7" w:rsidRPr="00075FB7" w14:paraId="21FA4658" w14:textId="77777777" w:rsidTr="004E6AAC">
        <w:tc>
          <w:tcPr>
            <w:tcW w:w="4606" w:type="dxa"/>
          </w:tcPr>
          <w:p w14:paraId="1B2CC1EE" w14:textId="77777777" w:rsidR="008B7DF9" w:rsidRPr="00075FB7" w:rsidRDefault="008B7DF9" w:rsidP="004E6AAC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F189923" w14:textId="77777777" w:rsidR="008B7DF9" w:rsidRPr="00075FB7" w:rsidRDefault="008B7DF9" w:rsidP="004E6AAC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2036141236" w:edGrp="everyone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2036141236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882976774" w:edGrp="everyone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882976774"/>
          </w:p>
        </w:tc>
        <w:tc>
          <w:tcPr>
            <w:tcW w:w="4606" w:type="dxa"/>
          </w:tcPr>
          <w:p w14:paraId="0DB786BF" w14:textId="77777777" w:rsidR="008B7DF9" w:rsidRPr="00075FB7" w:rsidRDefault="008B7DF9" w:rsidP="004E6AAC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B8F53F" w14:textId="77777777" w:rsidR="008B7DF9" w:rsidRPr="00075FB7" w:rsidRDefault="008B7DF9" w:rsidP="004E6AAC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2037136424" w:edGrp="everyone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2037136424"/>
          </w:p>
          <w:p w14:paraId="56A56400" w14:textId="77777777" w:rsidR="008B7DF9" w:rsidRPr="00075FB7" w:rsidRDefault="008B7DF9" w:rsidP="004E6AAC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</w:tc>
      </w:tr>
    </w:tbl>
    <w:p w14:paraId="1969587E" w14:textId="77777777" w:rsidR="003A4BB1" w:rsidRPr="00075FB7" w:rsidRDefault="003A4BB1" w:rsidP="003A4BB1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075FB7">
        <w:rPr>
          <w:rFonts w:asciiTheme="minorHAnsi" w:hAnsiTheme="minorHAnsi" w:cstheme="minorHAnsi"/>
          <w:sz w:val="28"/>
          <w:szCs w:val="28"/>
        </w:rPr>
        <w:lastRenderedPageBreak/>
        <w:t>IV.  PRILOGE</w:t>
      </w:r>
    </w:p>
    <w:p w14:paraId="797487ED" w14:textId="77777777" w:rsidR="00CB2EF7" w:rsidRPr="00075FB7" w:rsidRDefault="00CB2EF7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068F8B1C" w14:textId="77777777" w:rsidR="00B86F66" w:rsidRPr="00075FB7" w:rsidRDefault="008503BC" w:rsidP="00065DD3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 w:rsidRPr="00075FB7">
        <w:rPr>
          <w:rFonts w:ascii="Calibri" w:hAnsi="Calibri" w:cs="Calibri"/>
          <w:sz w:val="24"/>
          <w:szCs w:val="24"/>
        </w:rPr>
        <w:t>i</w:t>
      </w:r>
      <w:r w:rsidR="00B86F66" w:rsidRPr="00075FB7">
        <w:rPr>
          <w:rFonts w:ascii="Calibri" w:hAnsi="Calibri" w:cs="Calibri"/>
          <w:sz w:val="24"/>
          <w:szCs w:val="24"/>
        </w:rPr>
        <w:t>zpis vseh registrskih številk čebelnjakov vlagatelja iz Centralnega registra čebelnjakov;</w:t>
      </w:r>
    </w:p>
    <w:p w14:paraId="4BD855F6" w14:textId="77777777" w:rsidR="003A4BB1" w:rsidRPr="00075FB7" w:rsidRDefault="003A4BB1" w:rsidP="0043164B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i/>
          <w:sz w:val="24"/>
          <w:szCs w:val="24"/>
        </w:rPr>
      </w:pPr>
      <w:r w:rsidRPr="00075FB7">
        <w:rPr>
          <w:rFonts w:ascii="Calibri" w:hAnsi="Calibri" w:cs="Calibri"/>
          <w:sz w:val="24"/>
          <w:szCs w:val="24"/>
        </w:rPr>
        <w:t>ponudbo(e) in/ali predračun(e)</w:t>
      </w:r>
      <w:r w:rsidR="002C1BB0" w:rsidRPr="00075FB7">
        <w:rPr>
          <w:rFonts w:ascii="Calibri" w:hAnsi="Calibri" w:cs="Calibri"/>
          <w:sz w:val="24"/>
          <w:szCs w:val="24"/>
        </w:rPr>
        <w:t>, ki se glasi</w:t>
      </w:r>
      <w:r w:rsidRPr="00075FB7">
        <w:rPr>
          <w:rFonts w:ascii="Calibri" w:hAnsi="Calibri" w:cs="Calibri"/>
          <w:sz w:val="24"/>
          <w:szCs w:val="24"/>
        </w:rPr>
        <w:t xml:space="preserve"> na ime nosilca kmetijskega gospodarstva</w:t>
      </w:r>
      <w:r w:rsidR="008B7DF9" w:rsidRPr="00075FB7">
        <w:rPr>
          <w:rFonts w:ascii="Calibri" w:hAnsi="Calibri" w:cs="Calibri"/>
          <w:sz w:val="24"/>
          <w:szCs w:val="24"/>
        </w:rPr>
        <w:t>;</w:t>
      </w:r>
    </w:p>
    <w:p w14:paraId="45669F53" w14:textId="649F4E88" w:rsidR="007867D8" w:rsidRPr="001700C3" w:rsidRDefault="007867D8" w:rsidP="007867D8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 w:rsidRPr="001700C3">
        <w:rPr>
          <w:rFonts w:ascii="Calibri" w:hAnsi="Calibri" w:cs="Calibri"/>
          <w:sz w:val="24"/>
          <w:szCs w:val="24"/>
        </w:rPr>
        <w:t xml:space="preserve">kopija oddane </w:t>
      </w:r>
      <w:proofErr w:type="spellStart"/>
      <w:r w:rsidRPr="001700C3">
        <w:rPr>
          <w:rFonts w:ascii="Calibri" w:hAnsi="Calibri" w:cs="Calibri"/>
          <w:sz w:val="24"/>
          <w:szCs w:val="24"/>
        </w:rPr>
        <w:t>zbirne</w:t>
      </w:r>
      <w:proofErr w:type="spellEnd"/>
      <w:r w:rsidRPr="001700C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1700C3">
        <w:rPr>
          <w:rFonts w:ascii="Calibri" w:hAnsi="Calibri" w:cs="Calibri"/>
          <w:sz w:val="24"/>
          <w:szCs w:val="24"/>
        </w:rPr>
        <w:t>vloge</w:t>
      </w:r>
      <w:proofErr w:type="spellEnd"/>
      <w:r w:rsidRPr="001700C3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1700C3">
        <w:rPr>
          <w:rFonts w:ascii="Calibri" w:hAnsi="Calibri" w:cs="Calibri"/>
          <w:sz w:val="24"/>
          <w:szCs w:val="24"/>
        </w:rPr>
        <w:t>tekoče</w:t>
      </w:r>
      <w:proofErr w:type="spellEnd"/>
      <w:r w:rsidRPr="001700C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1700C3">
        <w:rPr>
          <w:rFonts w:ascii="Calibri" w:hAnsi="Calibri" w:cs="Calibri"/>
          <w:sz w:val="24"/>
          <w:szCs w:val="24"/>
        </w:rPr>
        <w:t>leto</w:t>
      </w:r>
      <w:proofErr w:type="spellEnd"/>
      <w:r w:rsidRPr="001700C3">
        <w:rPr>
          <w:rFonts w:ascii="Calibri" w:hAnsi="Calibri" w:cs="Calibri"/>
          <w:sz w:val="24"/>
          <w:szCs w:val="24"/>
        </w:rPr>
        <w:t xml:space="preserve"> (202</w:t>
      </w:r>
      <w:r w:rsidR="003E7782">
        <w:rPr>
          <w:rFonts w:ascii="Calibri" w:hAnsi="Calibri" w:cs="Calibri"/>
          <w:sz w:val="24"/>
          <w:szCs w:val="24"/>
        </w:rPr>
        <w:t>6</w:t>
      </w:r>
      <w:r w:rsidRPr="001700C3">
        <w:rPr>
          <w:rFonts w:ascii="Calibri" w:hAnsi="Calibri" w:cs="Calibri"/>
          <w:sz w:val="24"/>
          <w:szCs w:val="24"/>
        </w:rPr>
        <w:t xml:space="preserve">) </w:t>
      </w:r>
      <w:proofErr w:type="spellStart"/>
      <w:r w:rsidRPr="001700C3">
        <w:rPr>
          <w:rFonts w:ascii="Calibri" w:hAnsi="Calibri" w:cs="Calibri"/>
          <w:sz w:val="24"/>
          <w:szCs w:val="24"/>
        </w:rPr>
        <w:t>ali</w:t>
      </w:r>
      <w:proofErr w:type="spellEnd"/>
      <w:r w:rsidRPr="001700C3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1700C3">
        <w:rPr>
          <w:rFonts w:ascii="Calibri" w:hAnsi="Calibri" w:cs="Calibri"/>
          <w:sz w:val="24"/>
          <w:szCs w:val="24"/>
        </w:rPr>
        <w:t>preteklo</w:t>
      </w:r>
      <w:proofErr w:type="spellEnd"/>
      <w:r w:rsidRPr="001700C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1700C3">
        <w:rPr>
          <w:rFonts w:ascii="Calibri" w:hAnsi="Calibri" w:cs="Calibri"/>
          <w:sz w:val="24"/>
          <w:szCs w:val="24"/>
        </w:rPr>
        <w:t>leto</w:t>
      </w:r>
      <w:proofErr w:type="spellEnd"/>
      <w:r w:rsidRPr="001700C3">
        <w:rPr>
          <w:rFonts w:ascii="Calibri" w:hAnsi="Calibri" w:cs="Calibri"/>
          <w:sz w:val="24"/>
          <w:szCs w:val="24"/>
        </w:rPr>
        <w:t xml:space="preserve"> (202</w:t>
      </w:r>
      <w:r w:rsidR="003E7782">
        <w:rPr>
          <w:rFonts w:ascii="Calibri" w:hAnsi="Calibri" w:cs="Calibri"/>
          <w:sz w:val="24"/>
          <w:szCs w:val="24"/>
        </w:rPr>
        <w:t>5</w:t>
      </w:r>
      <w:r w:rsidRPr="001700C3">
        <w:rPr>
          <w:rFonts w:ascii="Calibri" w:hAnsi="Calibri" w:cs="Calibri"/>
          <w:sz w:val="24"/>
          <w:szCs w:val="24"/>
        </w:rPr>
        <w:t xml:space="preserve">), </w:t>
      </w:r>
      <w:proofErr w:type="spellStart"/>
      <w:r w:rsidRPr="001700C3">
        <w:rPr>
          <w:rFonts w:ascii="Calibri" w:hAnsi="Calibri" w:cs="Calibri"/>
          <w:sz w:val="24"/>
          <w:szCs w:val="24"/>
        </w:rPr>
        <w:t>če</w:t>
      </w:r>
      <w:proofErr w:type="spellEnd"/>
      <w:r w:rsidRPr="001700C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1700C3">
        <w:rPr>
          <w:rFonts w:ascii="Calibri" w:hAnsi="Calibri" w:cs="Calibri"/>
          <w:sz w:val="24"/>
          <w:szCs w:val="24"/>
        </w:rPr>
        <w:t>rok</w:t>
      </w:r>
      <w:proofErr w:type="spellEnd"/>
      <w:r w:rsidRPr="001700C3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1700C3">
        <w:rPr>
          <w:rFonts w:ascii="Calibri" w:hAnsi="Calibri" w:cs="Calibri"/>
          <w:sz w:val="24"/>
          <w:szCs w:val="24"/>
        </w:rPr>
        <w:t>oddajo</w:t>
      </w:r>
      <w:proofErr w:type="spellEnd"/>
      <w:r w:rsidRPr="001700C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1700C3">
        <w:rPr>
          <w:rFonts w:ascii="Calibri" w:hAnsi="Calibri" w:cs="Calibri"/>
          <w:sz w:val="24"/>
          <w:szCs w:val="24"/>
        </w:rPr>
        <w:t>zbirne</w:t>
      </w:r>
      <w:proofErr w:type="spellEnd"/>
      <w:r w:rsidRPr="001700C3">
        <w:rPr>
          <w:rFonts w:ascii="Calibri" w:hAnsi="Calibri" w:cs="Calibri"/>
          <w:sz w:val="24"/>
          <w:szCs w:val="24"/>
        </w:rPr>
        <w:t xml:space="preserve"> vloge v tekočem letu še ni potekel;</w:t>
      </w:r>
    </w:p>
    <w:p w14:paraId="4111B17E" w14:textId="159729F4" w:rsidR="00987435" w:rsidRPr="001700C3" w:rsidRDefault="00667C2B" w:rsidP="005E6DC8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bookmarkStart w:id="1" w:name="_Hlk207108171"/>
      <w:r w:rsidRPr="001700C3">
        <w:rPr>
          <w:rFonts w:ascii="Calibri" w:hAnsi="Calibri" w:cs="Calibri"/>
          <w:sz w:val="24"/>
          <w:szCs w:val="24"/>
        </w:rPr>
        <w:t xml:space="preserve">ustrezno </w:t>
      </w:r>
      <w:r w:rsidR="00987435" w:rsidRPr="001700C3">
        <w:rPr>
          <w:rFonts w:ascii="Calibri" w:hAnsi="Calibri" w:cs="Calibri"/>
          <w:sz w:val="24"/>
          <w:szCs w:val="24"/>
        </w:rPr>
        <w:t>dokazilo, da je kmetijsko gospodarstvo dejavno v proizvodnji čebelarskih proizvodov</w:t>
      </w:r>
      <w:r w:rsidR="00A36086" w:rsidRPr="001700C3">
        <w:rPr>
          <w:rFonts w:ascii="Calibri" w:hAnsi="Calibri" w:cs="Calibri"/>
          <w:sz w:val="24"/>
          <w:szCs w:val="24"/>
        </w:rPr>
        <w:t xml:space="preserve"> (</w:t>
      </w:r>
      <w:r w:rsidRPr="001700C3">
        <w:rPr>
          <w:rFonts w:ascii="Calibri" w:hAnsi="Calibri" w:cs="Calibri"/>
          <w:sz w:val="24"/>
          <w:szCs w:val="24"/>
        </w:rPr>
        <w:t xml:space="preserve">npr. </w:t>
      </w:r>
      <w:r w:rsidR="00A36086" w:rsidRPr="001700C3">
        <w:rPr>
          <w:rFonts w:ascii="Calibri" w:hAnsi="Calibri" w:cs="Calibri"/>
          <w:sz w:val="24"/>
          <w:szCs w:val="24"/>
        </w:rPr>
        <w:t>evidence prodaje, evidenca pridelka)</w:t>
      </w:r>
      <w:bookmarkStart w:id="2" w:name="_Hlk207198307"/>
      <w:r w:rsidR="007440AD" w:rsidRPr="001700C3">
        <w:rPr>
          <w:rFonts w:ascii="Calibri" w:hAnsi="Calibri" w:cs="Calibri"/>
          <w:sz w:val="24"/>
          <w:szCs w:val="24"/>
        </w:rPr>
        <w:t xml:space="preserve"> </w:t>
      </w:r>
      <w:r w:rsidR="001700C3" w:rsidRPr="001700C3">
        <w:rPr>
          <w:rFonts w:ascii="Calibri" w:hAnsi="Calibri" w:cs="Calibri"/>
          <w:sz w:val="24"/>
          <w:szCs w:val="24"/>
        </w:rPr>
        <w:t>oziroma navedba, kje v priloženi dokumentaciji je ta podatek razviden</w:t>
      </w:r>
      <w:bookmarkEnd w:id="2"/>
      <w:r w:rsidR="001700C3" w:rsidRPr="001700C3">
        <w:rPr>
          <w:rFonts w:ascii="Calibri" w:hAnsi="Calibri" w:cs="Calibri"/>
          <w:sz w:val="24"/>
          <w:szCs w:val="24"/>
        </w:rPr>
        <w:t>;</w:t>
      </w:r>
    </w:p>
    <w:bookmarkEnd w:id="1"/>
    <w:p w14:paraId="0CFB0EA5" w14:textId="77777777" w:rsidR="008B7DF9" w:rsidRPr="001700C3" w:rsidRDefault="008B7DF9" w:rsidP="008B7DF9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 w:rsidRPr="001700C3">
        <w:rPr>
          <w:rFonts w:ascii="Calibri" w:hAnsi="Calibri" w:cs="Calibri"/>
          <w:sz w:val="24"/>
          <w:szCs w:val="24"/>
        </w:rPr>
        <w:t>originalno potrdilo pristojnega organa (FURS) o nevključitvi v sistem DDV (predložijo le vlagatelji, ki želijo uveljaviti DDV kot upravičen strošek naložbe).</w:t>
      </w:r>
      <w:r w:rsidRPr="001700C3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66D7B1A" w14:textId="77777777" w:rsidR="008B7DF9" w:rsidRPr="00697FBF" w:rsidRDefault="008B7DF9" w:rsidP="008B7DF9">
      <w:pPr>
        <w:pStyle w:val="Odstavekseznama"/>
        <w:ind w:left="1776"/>
        <w:jc w:val="both"/>
        <w:rPr>
          <w:rFonts w:ascii="Calibri" w:hAnsi="Calibri" w:cs="Calibri"/>
          <w:sz w:val="24"/>
          <w:szCs w:val="24"/>
        </w:rPr>
      </w:pPr>
    </w:p>
    <w:p w14:paraId="01185FE7" w14:textId="77777777" w:rsidR="002C1BB0" w:rsidRPr="00BB32B5" w:rsidRDefault="002C1BB0" w:rsidP="002C1BB0">
      <w:pPr>
        <w:pStyle w:val="Odstavekseznama"/>
        <w:ind w:left="1776"/>
        <w:jc w:val="both"/>
        <w:rPr>
          <w:rFonts w:ascii="Calibri" w:hAnsi="Calibri" w:cs="Calibri"/>
          <w:sz w:val="24"/>
          <w:szCs w:val="24"/>
        </w:rPr>
      </w:pPr>
    </w:p>
    <w:p w14:paraId="1F23D106" w14:textId="77777777" w:rsidR="0043164B" w:rsidRPr="00BB32B5" w:rsidRDefault="0043164B" w:rsidP="002C1BB0">
      <w:pPr>
        <w:pStyle w:val="Odstavekseznama"/>
        <w:ind w:left="1776"/>
        <w:jc w:val="both"/>
        <w:rPr>
          <w:rFonts w:ascii="Calibri" w:hAnsi="Calibri" w:cs="Calibri"/>
          <w:sz w:val="24"/>
          <w:szCs w:val="24"/>
        </w:rPr>
      </w:pPr>
    </w:p>
    <w:p w14:paraId="3C169E2F" w14:textId="77777777" w:rsidR="00463CCE" w:rsidRPr="00075FB7" w:rsidRDefault="00463CCE" w:rsidP="00463CCE">
      <w:pPr>
        <w:pStyle w:val="Odstavekseznama"/>
        <w:ind w:left="177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  <w:u w:val="single"/>
        </w:rPr>
        <w:t>Po zaključenem ukrepu</w:t>
      </w:r>
    </w:p>
    <w:p w14:paraId="4ABF4F99" w14:textId="77777777" w:rsidR="00463CCE" w:rsidRPr="00075FB7" w:rsidRDefault="00463CCE" w:rsidP="00463CCE">
      <w:pPr>
        <w:pStyle w:val="Odstavekseznama"/>
        <w:numPr>
          <w:ilvl w:val="0"/>
          <w:numId w:val="34"/>
        </w:numPr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</w:rPr>
        <w:t xml:space="preserve">zahtevek za izplačilo sredstev; </w:t>
      </w:r>
    </w:p>
    <w:p w14:paraId="285D6C90" w14:textId="77777777" w:rsidR="00BB32B5" w:rsidRPr="00075FB7" w:rsidRDefault="00BB32B5" w:rsidP="00BB32B5">
      <w:pPr>
        <w:pStyle w:val="Odstavekseznama"/>
        <w:numPr>
          <w:ilvl w:val="0"/>
          <w:numId w:val="34"/>
        </w:numPr>
        <w:jc w:val="both"/>
        <w:rPr>
          <w:rFonts w:ascii="Calibri" w:hAnsi="Calibri" w:cs="Calibr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</w:rPr>
        <w:t>dokazila o izvedbi naložbe (fotografska dokumentacija z razvidnim datumom, določljivo lokacijo, ipd.)</w:t>
      </w:r>
    </w:p>
    <w:p w14:paraId="231A8AD5" w14:textId="134AC849" w:rsidR="00BB32B5" w:rsidRPr="00075FB7" w:rsidRDefault="000120CD" w:rsidP="00BB32B5">
      <w:pPr>
        <w:pStyle w:val="Odstavekseznama"/>
        <w:ind w:left="1776"/>
        <w:jc w:val="both"/>
        <w:rPr>
          <w:rFonts w:ascii="Calibri" w:hAnsi="Calibri" w:cs="Calibri"/>
          <w:sz w:val="24"/>
          <w:szCs w:val="24"/>
        </w:rPr>
      </w:pPr>
      <w:r w:rsidRPr="00075FB7">
        <w:rPr>
          <w:rFonts w:ascii="Calibri" w:hAnsi="Calibri" w:cs="Calibri"/>
          <w:sz w:val="24"/>
          <w:szCs w:val="24"/>
        </w:rPr>
        <w:t xml:space="preserve">/ </w:t>
      </w:r>
      <w:proofErr w:type="gramStart"/>
      <w:r w:rsidRPr="00075FB7">
        <w:rPr>
          <w:rFonts w:ascii="Calibri" w:hAnsi="Calibri" w:cs="Calibri"/>
          <w:sz w:val="24"/>
          <w:szCs w:val="24"/>
        </w:rPr>
        <w:t>za</w:t>
      </w:r>
      <w:proofErr w:type="gramEnd"/>
      <w:r w:rsidRPr="00075FB7">
        <w:rPr>
          <w:rFonts w:ascii="Calibri" w:hAnsi="Calibri" w:cs="Calibri"/>
          <w:sz w:val="24"/>
          <w:szCs w:val="24"/>
        </w:rPr>
        <w:t xml:space="preserve"> predmet podpore: nakup čebeljih družin (</w:t>
      </w:r>
      <w:r w:rsidR="00BB32B5" w:rsidRPr="00075FB7">
        <w:rPr>
          <w:rFonts w:ascii="Calibri" w:hAnsi="Calibri" w:cs="Calibri"/>
          <w:sz w:val="24"/>
          <w:szCs w:val="24"/>
        </w:rPr>
        <w:t xml:space="preserve">dokazilo o stanju čebeljih družin na dan </w:t>
      </w:r>
      <w:r w:rsidR="00AD045E" w:rsidRPr="00075FB7">
        <w:rPr>
          <w:rFonts w:ascii="Calibri" w:hAnsi="Calibri" w:cs="Calibri"/>
          <w:sz w:val="24"/>
          <w:szCs w:val="24"/>
        </w:rPr>
        <w:t>31.</w:t>
      </w:r>
      <w:r w:rsidR="00363784" w:rsidRPr="00075FB7">
        <w:rPr>
          <w:rFonts w:ascii="Calibri" w:hAnsi="Calibri" w:cs="Calibri"/>
          <w:sz w:val="24"/>
          <w:szCs w:val="24"/>
        </w:rPr>
        <w:t xml:space="preserve"> </w:t>
      </w:r>
      <w:r w:rsidR="00AD045E" w:rsidRPr="00075FB7">
        <w:rPr>
          <w:rFonts w:ascii="Calibri" w:hAnsi="Calibri" w:cs="Calibri"/>
          <w:sz w:val="24"/>
          <w:szCs w:val="24"/>
        </w:rPr>
        <w:t>10.</w:t>
      </w:r>
      <w:r w:rsidR="00363784" w:rsidRPr="00075FB7">
        <w:rPr>
          <w:rFonts w:ascii="Calibri" w:hAnsi="Calibri" w:cs="Calibri"/>
          <w:sz w:val="24"/>
          <w:szCs w:val="24"/>
        </w:rPr>
        <w:t xml:space="preserve"> </w:t>
      </w:r>
      <w:r w:rsidR="00AD045E" w:rsidRPr="00075FB7">
        <w:rPr>
          <w:rFonts w:ascii="Calibri" w:hAnsi="Calibri" w:cs="Calibri"/>
          <w:sz w:val="24"/>
          <w:szCs w:val="24"/>
        </w:rPr>
        <w:t>20</w:t>
      </w:r>
      <w:r w:rsidR="00CD0337" w:rsidRPr="00075FB7">
        <w:rPr>
          <w:rFonts w:ascii="Calibri" w:hAnsi="Calibri" w:cs="Calibri"/>
          <w:sz w:val="24"/>
          <w:szCs w:val="24"/>
        </w:rPr>
        <w:t>2</w:t>
      </w:r>
      <w:r w:rsidR="00026182">
        <w:rPr>
          <w:rFonts w:ascii="Calibri" w:hAnsi="Calibri" w:cs="Calibri"/>
          <w:sz w:val="24"/>
          <w:szCs w:val="24"/>
        </w:rPr>
        <w:t>5</w:t>
      </w:r>
      <w:r w:rsidR="00BB32B5" w:rsidRPr="00075FB7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075FB7">
        <w:rPr>
          <w:rFonts w:ascii="Calibri" w:hAnsi="Calibri" w:cs="Calibri"/>
          <w:sz w:val="24"/>
          <w:szCs w:val="24"/>
        </w:rPr>
        <w:t>stanje</w:t>
      </w:r>
      <w:proofErr w:type="spellEnd"/>
      <w:r w:rsidRPr="00075F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B32B5" w:rsidRPr="00075FB7">
        <w:rPr>
          <w:rFonts w:ascii="Calibri" w:hAnsi="Calibri" w:cs="Calibri"/>
          <w:sz w:val="24"/>
          <w:szCs w:val="24"/>
        </w:rPr>
        <w:t>ob</w:t>
      </w:r>
      <w:proofErr w:type="spellEnd"/>
      <w:r w:rsidR="00BB32B5" w:rsidRPr="00075F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B32B5" w:rsidRPr="00075FB7">
        <w:rPr>
          <w:rFonts w:ascii="Calibri" w:hAnsi="Calibri" w:cs="Calibri"/>
          <w:sz w:val="24"/>
          <w:szCs w:val="24"/>
        </w:rPr>
        <w:t>zaključku</w:t>
      </w:r>
      <w:proofErr w:type="spellEnd"/>
      <w:r w:rsidR="00BB32B5" w:rsidRPr="00075F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B32B5" w:rsidRPr="00075FB7">
        <w:rPr>
          <w:rFonts w:ascii="Calibri" w:hAnsi="Calibri" w:cs="Calibri"/>
          <w:sz w:val="24"/>
          <w:szCs w:val="24"/>
        </w:rPr>
        <w:t>naložbe</w:t>
      </w:r>
      <w:proofErr w:type="spellEnd"/>
      <w:r w:rsidRPr="00075FB7">
        <w:rPr>
          <w:rFonts w:ascii="Calibri" w:hAnsi="Calibri" w:cs="Calibri"/>
          <w:sz w:val="24"/>
          <w:szCs w:val="24"/>
        </w:rPr>
        <w:t xml:space="preserve"> s podatkom iz obrazca za </w:t>
      </w:r>
      <w:proofErr w:type="spellStart"/>
      <w:r w:rsidRPr="00075FB7">
        <w:rPr>
          <w:rFonts w:ascii="Calibri" w:hAnsi="Calibri" w:cs="Calibri"/>
          <w:sz w:val="24"/>
          <w:szCs w:val="24"/>
        </w:rPr>
        <w:t>sporočanja</w:t>
      </w:r>
      <w:proofErr w:type="spellEnd"/>
      <w:r w:rsidRPr="00075F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75FB7">
        <w:rPr>
          <w:rFonts w:ascii="Calibri" w:hAnsi="Calibri" w:cs="Calibri"/>
          <w:sz w:val="24"/>
          <w:szCs w:val="24"/>
        </w:rPr>
        <w:t>števila</w:t>
      </w:r>
      <w:proofErr w:type="spellEnd"/>
      <w:r w:rsidRPr="00075F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75FB7">
        <w:rPr>
          <w:rFonts w:ascii="Calibri" w:hAnsi="Calibri" w:cs="Calibri"/>
          <w:sz w:val="24"/>
          <w:szCs w:val="24"/>
        </w:rPr>
        <w:t>čebeljih</w:t>
      </w:r>
      <w:proofErr w:type="spellEnd"/>
      <w:r w:rsidRPr="00075F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75FB7">
        <w:rPr>
          <w:rFonts w:ascii="Calibri" w:hAnsi="Calibri" w:cs="Calibri"/>
          <w:sz w:val="24"/>
          <w:szCs w:val="24"/>
        </w:rPr>
        <w:t>družin</w:t>
      </w:r>
      <w:proofErr w:type="spellEnd"/>
      <w:r w:rsidRPr="00075FB7">
        <w:rPr>
          <w:rFonts w:ascii="Calibri" w:hAnsi="Calibri" w:cs="Calibri"/>
          <w:sz w:val="24"/>
          <w:szCs w:val="24"/>
        </w:rPr>
        <w:t xml:space="preserve"> UVHVVR </w:t>
      </w:r>
      <w:proofErr w:type="spellStart"/>
      <w:r w:rsidRPr="00075FB7">
        <w:rPr>
          <w:rFonts w:ascii="Calibri" w:hAnsi="Calibri" w:cs="Calibri"/>
          <w:sz w:val="24"/>
          <w:szCs w:val="24"/>
        </w:rPr>
        <w:t>na</w:t>
      </w:r>
      <w:proofErr w:type="spellEnd"/>
      <w:r w:rsidRPr="00075FB7">
        <w:rPr>
          <w:rFonts w:ascii="Calibri" w:hAnsi="Calibri" w:cs="Calibri"/>
          <w:sz w:val="24"/>
          <w:szCs w:val="24"/>
        </w:rPr>
        <w:t xml:space="preserve"> dan 15.</w:t>
      </w:r>
      <w:r w:rsidR="00026182">
        <w:rPr>
          <w:rFonts w:ascii="Calibri" w:hAnsi="Calibri" w:cs="Calibri"/>
          <w:sz w:val="24"/>
          <w:szCs w:val="24"/>
        </w:rPr>
        <w:t xml:space="preserve"> </w:t>
      </w:r>
      <w:r w:rsidRPr="00075FB7">
        <w:rPr>
          <w:rFonts w:ascii="Calibri" w:hAnsi="Calibri" w:cs="Calibri"/>
          <w:sz w:val="24"/>
          <w:szCs w:val="24"/>
        </w:rPr>
        <w:t>4.</w:t>
      </w:r>
      <w:r w:rsidR="00026182">
        <w:rPr>
          <w:rFonts w:ascii="Calibri" w:hAnsi="Calibri" w:cs="Calibri"/>
          <w:sz w:val="24"/>
          <w:szCs w:val="24"/>
        </w:rPr>
        <w:t xml:space="preserve"> </w:t>
      </w:r>
      <w:r w:rsidRPr="00075FB7">
        <w:rPr>
          <w:rFonts w:ascii="Calibri" w:hAnsi="Calibri" w:cs="Calibri"/>
          <w:sz w:val="24"/>
          <w:szCs w:val="24"/>
        </w:rPr>
        <w:t>20</w:t>
      </w:r>
      <w:r w:rsidR="00CD0337" w:rsidRPr="00075FB7">
        <w:rPr>
          <w:rFonts w:ascii="Calibri" w:hAnsi="Calibri" w:cs="Calibri"/>
          <w:sz w:val="24"/>
          <w:szCs w:val="24"/>
        </w:rPr>
        <w:t>2</w:t>
      </w:r>
      <w:r w:rsidR="00026182">
        <w:rPr>
          <w:rFonts w:ascii="Calibri" w:hAnsi="Calibri" w:cs="Calibri"/>
          <w:sz w:val="24"/>
          <w:szCs w:val="24"/>
        </w:rPr>
        <w:t>6</w:t>
      </w:r>
      <w:r w:rsidRPr="00075F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75FB7">
        <w:rPr>
          <w:rFonts w:ascii="Calibri" w:hAnsi="Calibri" w:cs="Calibri"/>
          <w:sz w:val="24"/>
          <w:szCs w:val="24"/>
        </w:rPr>
        <w:t>oziroma</w:t>
      </w:r>
      <w:proofErr w:type="spellEnd"/>
      <w:r w:rsidRPr="00075FB7">
        <w:rPr>
          <w:rFonts w:ascii="Calibri" w:hAnsi="Calibri" w:cs="Calibri"/>
          <w:sz w:val="24"/>
          <w:szCs w:val="24"/>
        </w:rPr>
        <w:t xml:space="preserve"> 31.</w:t>
      </w:r>
      <w:r w:rsidR="00026182">
        <w:rPr>
          <w:rFonts w:ascii="Calibri" w:hAnsi="Calibri" w:cs="Calibri"/>
          <w:sz w:val="24"/>
          <w:szCs w:val="24"/>
        </w:rPr>
        <w:t xml:space="preserve"> </w:t>
      </w:r>
      <w:r w:rsidRPr="00075FB7">
        <w:rPr>
          <w:rFonts w:ascii="Calibri" w:hAnsi="Calibri" w:cs="Calibri"/>
          <w:sz w:val="24"/>
          <w:szCs w:val="24"/>
        </w:rPr>
        <w:t>10.</w:t>
      </w:r>
      <w:r w:rsidR="00026182">
        <w:rPr>
          <w:rFonts w:ascii="Calibri" w:hAnsi="Calibri" w:cs="Calibri"/>
          <w:sz w:val="24"/>
          <w:szCs w:val="24"/>
        </w:rPr>
        <w:t xml:space="preserve"> </w:t>
      </w:r>
      <w:r w:rsidRPr="00075FB7">
        <w:rPr>
          <w:rFonts w:ascii="Calibri" w:hAnsi="Calibri" w:cs="Calibri"/>
          <w:sz w:val="24"/>
          <w:szCs w:val="24"/>
        </w:rPr>
        <w:t>20</w:t>
      </w:r>
      <w:r w:rsidR="00CD0337" w:rsidRPr="00075FB7">
        <w:rPr>
          <w:rFonts w:ascii="Calibri" w:hAnsi="Calibri" w:cs="Calibri"/>
          <w:sz w:val="24"/>
          <w:szCs w:val="24"/>
        </w:rPr>
        <w:t>2</w:t>
      </w:r>
      <w:r w:rsidR="00026182">
        <w:rPr>
          <w:rFonts w:ascii="Calibri" w:hAnsi="Calibri" w:cs="Calibri"/>
          <w:sz w:val="24"/>
          <w:szCs w:val="24"/>
        </w:rPr>
        <w:t>6</w:t>
      </w:r>
      <w:r w:rsidRPr="00075F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75FB7">
        <w:rPr>
          <w:rFonts w:ascii="Calibri" w:hAnsi="Calibri" w:cs="Calibri"/>
          <w:sz w:val="24"/>
          <w:szCs w:val="24"/>
        </w:rPr>
        <w:t>iz</w:t>
      </w:r>
      <w:proofErr w:type="spellEnd"/>
      <w:r w:rsidRPr="00075F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75FB7">
        <w:rPr>
          <w:rFonts w:ascii="Calibri" w:hAnsi="Calibri" w:cs="Calibri"/>
          <w:sz w:val="24"/>
          <w:szCs w:val="24"/>
        </w:rPr>
        <w:t>katerega</w:t>
      </w:r>
      <w:proofErr w:type="spellEnd"/>
      <w:r w:rsidRPr="00075F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75FB7">
        <w:rPr>
          <w:rFonts w:ascii="Calibri" w:hAnsi="Calibri" w:cs="Calibri"/>
          <w:sz w:val="24"/>
          <w:szCs w:val="24"/>
        </w:rPr>
        <w:t>bo</w:t>
      </w:r>
      <w:proofErr w:type="spellEnd"/>
      <w:r w:rsidRPr="00075F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75FB7">
        <w:rPr>
          <w:rFonts w:ascii="Calibri" w:hAnsi="Calibri" w:cs="Calibri"/>
          <w:sz w:val="24"/>
          <w:szCs w:val="24"/>
        </w:rPr>
        <w:t>razvidno</w:t>
      </w:r>
      <w:proofErr w:type="spellEnd"/>
      <w:r w:rsidRPr="00075FB7">
        <w:rPr>
          <w:rFonts w:ascii="Calibri" w:hAnsi="Calibri" w:cs="Calibri"/>
          <w:sz w:val="24"/>
          <w:szCs w:val="24"/>
        </w:rPr>
        <w:t xml:space="preserve"> povečanje števila</w:t>
      </w:r>
      <w:r w:rsidR="0026074C" w:rsidRPr="00075FB7">
        <w:rPr>
          <w:rFonts w:ascii="Calibri" w:hAnsi="Calibri" w:cs="Calibri"/>
          <w:sz w:val="24"/>
          <w:szCs w:val="24"/>
        </w:rPr>
        <w:t>)</w:t>
      </w:r>
      <w:r w:rsidRPr="00075FB7">
        <w:rPr>
          <w:rFonts w:ascii="Calibri" w:hAnsi="Calibri" w:cs="Calibri"/>
          <w:sz w:val="24"/>
          <w:szCs w:val="24"/>
        </w:rPr>
        <w:t>.</w:t>
      </w:r>
      <w:r w:rsidR="00DE3A45" w:rsidRPr="00075FB7">
        <w:rPr>
          <w:rFonts w:ascii="Calibri" w:hAnsi="Calibri" w:cs="Calibri"/>
          <w:sz w:val="24"/>
          <w:szCs w:val="24"/>
        </w:rPr>
        <w:t xml:space="preserve"> Izjemoma se pri prvi prijavi podpore upošteva tudi izjava vlagatelja o številu čebeljih družin pred in po izvedbi naložbe, kar pa je potrebno do konca tekočega leta ustrezno evidentirati v Registru čebelnjakov. </w:t>
      </w:r>
    </w:p>
    <w:p w14:paraId="4C4CE1E6" w14:textId="77777777" w:rsidR="00BB32B5" w:rsidRDefault="00BB32B5" w:rsidP="00BB32B5">
      <w:pPr>
        <w:pStyle w:val="Odstavekseznama"/>
        <w:ind w:left="177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3C830A33" w14:textId="77777777" w:rsidR="00BB32B5" w:rsidRPr="00BB32B5" w:rsidRDefault="00BB32B5" w:rsidP="00BB32B5">
      <w:pPr>
        <w:pStyle w:val="Odstavekseznama"/>
        <w:ind w:left="1776"/>
        <w:jc w:val="both"/>
        <w:rPr>
          <w:rFonts w:ascii="Calibri" w:hAnsi="Calibri" w:cs="Calibri"/>
          <w:sz w:val="24"/>
          <w:szCs w:val="24"/>
        </w:rPr>
      </w:pPr>
    </w:p>
    <w:p w14:paraId="0A2B119C" w14:textId="77777777" w:rsidR="003A4BB1" w:rsidRPr="00463CCE" w:rsidRDefault="003A4BB1" w:rsidP="00463CCE">
      <w:pPr>
        <w:pStyle w:val="Odstavekseznama"/>
        <w:ind w:left="177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314F414C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4888E038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460E957E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3889D1C0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1A407776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3633B300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7866C543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19AA995F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40CA9912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375F0CEC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547F9B37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3E7272E2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47AE2324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7E86EA26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18D1BE5A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418030A0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0A357B89" w14:textId="77777777" w:rsidR="00535480" w:rsidRDefault="00535480" w:rsidP="00F849D0">
      <w:pPr>
        <w:rPr>
          <w:rFonts w:asciiTheme="minorHAnsi" w:hAnsiTheme="minorHAnsi" w:cstheme="minorHAnsi"/>
          <w:b/>
          <w:sz w:val="28"/>
          <w:szCs w:val="28"/>
        </w:rPr>
        <w:sectPr w:rsidR="00535480" w:rsidSect="00535480">
          <w:pgSz w:w="11906" w:h="16838"/>
          <w:pgMar w:top="851" w:right="1134" w:bottom="1106" w:left="1276" w:header="426" w:footer="708" w:gutter="0"/>
          <w:cols w:space="708"/>
          <w:docGrid w:linePitch="360"/>
        </w:sectPr>
      </w:pPr>
    </w:p>
    <w:p w14:paraId="40D0DB2F" w14:textId="77777777" w:rsidR="00535480" w:rsidRPr="00075FB7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  <w:r w:rsidRPr="00075FB7">
        <w:rPr>
          <w:rFonts w:asciiTheme="minorHAnsi" w:hAnsiTheme="minorHAnsi" w:cstheme="minorHAnsi"/>
          <w:b/>
          <w:sz w:val="28"/>
          <w:szCs w:val="28"/>
        </w:rPr>
        <w:lastRenderedPageBreak/>
        <w:t xml:space="preserve">VZOREC OVOJNICE                                                                    </w:t>
      </w:r>
    </w:p>
    <w:p w14:paraId="27757E8E" w14:textId="77777777" w:rsidR="00535480" w:rsidRPr="00075FB7" w:rsidRDefault="00535480" w:rsidP="00535480">
      <w:pPr>
        <w:jc w:val="right"/>
        <w:rPr>
          <w:rFonts w:asciiTheme="minorHAnsi" w:hAnsiTheme="minorHAnsi" w:cstheme="minorHAnsi"/>
          <w:i/>
          <w:u w:val="single"/>
        </w:rPr>
      </w:pPr>
      <w:r w:rsidRPr="00075FB7">
        <w:rPr>
          <w:rFonts w:asciiTheme="minorHAnsi" w:hAnsiTheme="minorHAnsi" w:cstheme="minorHAnsi"/>
          <w:i/>
        </w:rPr>
        <w:t xml:space="preserve"> </w:t>
      </w:r>
      <w:r w:rsidRPr="00075FB7">
        <w:rPr>
          <w:rFonts w:asciiTheme="minorHAnsi" w:hAnsiTheme="minorHAnsi" w:cstheme="minorHAnsi"/>
          <w:i/>
          <w:u w:val="single"/>
        </w:rPr>
        <w:t xml:space="preserve">(ustrezno dopolniti in nalepiti na ovojnico) </w:t>
      </w:r>
    </w:p>
    <w:p w14:paraId="6184D750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40450E13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3439CBF7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8528D23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</w:rPr>
        <w:t>PRIJAVITELJ:</w:t>
      </w:r>
    </w:p>
    <w:p w14:paraId="01FD395B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A8E1007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1058537633" w:edGrp="everyone"/>
      <w:r w:rsidRPr="00075FB7">
        <w:rPr>
          <w:rFonts w:asciiTheme="minorHAnsi" w:hAnsiTheme="minorHAnsi" w:cstheme="minorHAnsi"/>
          <w:sz w:val="24"/>
          <w:szCs w:val="24"/>
        </w:rPr>
        <w:t>______________________________</w:t>
      </w:r>
      <w:permEnd w:id="1058537633"/>
      <w:r w:rsidRPr="00075FB7">
        <w:rPr>
          <w:rFonts w:asciiTheme="minorHAnsi" w:hAnsiTheme="minorHAnsi" w:cstheme="minorHAnsi"/>
          <w:sz w:val="24"/>
          <w:szCs w:val="24"/>
        </w:rPr>
        <w:tab/>
      </w:r>
      <w:r w:rsidRPr="00075FB7">
        <w:rPr>
          <w:rFonts w:asciiTheme="minorHAnsi" w:hAnsiTheme="minorHAnsi" w:cstheme="minorHAnsi"/>
          <w:sz w:val="24"/>
          <w:szCs w:val="24"/>
        </w:rPr>
        <w:tab/>
      </w:r>
      <w:r w:rsidRPr="00075FB7">
        <w:rPr>
          <w:rFonts w:asciiTheme="minorHAnsi" w:hAnsiTheme="minorHAnsi" w:cstheme="minorHAnsi"/>
          <w:sz w:val="24"/>
          <w:szCs w:val="24"/>
        </w:rPr>
        <w:tab/>
      </w:r>
      <w:r w:rsidRPr="00075FB7">
        <w:rPr>
          <w:rFonts w:asciiTheme="minorHAnsi" w:hAnsiTheme="minorHAnsi" w:cstheme="minorHAnsi"/>
          <w:sz w:val="24"/>
          <w:szCs w:val="24"/>
        </w:rPr>
        <w:tab/>
      </w:r>
      <w:r w:rsidRPr="00075FB7">
        <w:rPr>
          <w:rFonts w:asciiTheme="minorHAnsi" w:hAnsiTheme="minorHAnsi" w:cstheme="minorHAnsi"/>
          <w:sz w:val="24"/>
          <w:szCs w:val="24"/>
        </w:rPr>
        <w:tab/>
      </w:r>
    </w:p>
    <w:p w14:paraId="6709D0AF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7E97A8E1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1246186402" w:edGrp="everyone"/>
      <w:r w:rsidRPr="00075FB7">
        <w:rPr>
          <w:rFonts w:asciiTheme="minorHAnsi" w:hAnsiTheme="minorHAnsi" w:cstheme="minorHAnsi"/>
          <w:sz w:val="24"/>
          <w:szCs w:val="24"/>
        </w:rPr>
        <w:t>______________________________</w:t>
      </w:r>
      <w:permEnd w:id="1246186402"/>
      <w:r w:rsidRPr="00075FB7">
        <w:rPr>
          <w:rFonts w:asciiTheme="minorHAnsi" w:hAnsiTheme="minorHAnsi" w:cstheme="minorHAnsi"/>
          <w:sz w:val="24"/>
          <w:szCs w:val="24"/>
        </w:rPr>
        <w:tab/>
      </w:r>
      <w:r w:rsidRPr="00075FB7">
        <w:rPr>
          <w:rFonts w:asciiTheme="minorHAnsi" w:hAnsiTheme="minorHAnsi" w:cstheme="minorHAnsi"/>
          <w:sz w:val="24"/>
          <w:szCs w:val="24"/>
        </w:rPr>
        <w:tab/>
      </w:r>
      <w:r w:rsidRPr="00075FB7">
        <w:rPr>
          <w:rFonts w:asciiTheme="minorHAnsi" w:hAnsiTheme="minorHAnsi" w:cstheme="minorHAnsi"/>
          <w:sz w:val="24"/>
          <w:szCs w:val="24"/>
        </w:rPr>
        <w:tab/>
      </w:r>
      <w:r w:rsidRPr="00075FB7">
        <w:rPr>
          <w:rFonts w:asciiTheme="minorHAnsi" w:hAnsiTheme="minorHAnsi" w:cstheme="minorHAnsi"/>
          <w:sz w:val="24"/>
          <w:szCs w:val="24"/>
        </w:rPr>
        <w:tab/>
      </w:r>
      <w:r w:rsidRPr="00075FB7">
        <w:rPr>
          <w:rFonts w:asciiTheme="minorHAnsi" w:hAnsiTheme="minorHAnsi" w:cstheme="minorHAnsi"/>
          <w:sz w:val="24"/>
          <w:szCs w:val="24"/>
        </w:rPr>
        <w:tab/>
      </w:r>
    </w:p>
    <w:p w14:paraId="1B36C1BE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EB34F32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805062711" w:edGrp="everyone"/>
      <w:r w:rsidRPr="00075FB7">
        <w:rPr>
          <w:rFonts w:asciiTheme="minorHAnsi" w:hAnsiTheme="minorHAnsi" w:cstheme="minorHAnsi"/>
          <w:sz w:val="24"/>
          <w:szCs w:val="24"/>
        </w:rPr>
        <w:t>______________________________</w:t>
      </w:r>
      <w:permEnd w:id="805062711"/>
      <w:r w:rsidRPr="00075FB7">
        <w:rPr>
          <w:rFonts w:asciiTheme="minorHAnsi" w:hAnsiTheme="minorHAnsi" w:cstheme="minorHAnsi"/>
          <w:sz w:val="24"/>
          <w:szCs w:val="24"/>
        </w:rPr>
        <w:tab/>
      </w:r>
      <w:r w:rsidRPr="00075FB7">
        <w:rPr>
          <w:rFonts w:asciiTheme="minorHAnsi" w:hAnsiTheme="minorHAnsi" w:cstheme="minorHAnsi"/>
          <w:sz w:val="24"/>
          <w:szCs w:val="24"/>
        </w:rPr>
        <w:tab/>
      </w:r>
      <w:r w:rsidRPr="00075FB7">
        <w:rPr>
          <w:rFonts w:asciiTheme="minorHAnsi" w:hAnsiTheme="minorHAnsi" w:cstheme="minorHAnsi"/>
          <w:sz w:val="24"/>
          <w:szCs w:val="24"/>
        </w:rPr>
        <w:tab/>
      </w:r>
      <w:r w:rsidRPr="00075FB7">
        <w:rPr>
          <w:rFonts w:asciiTheme="minorHAnsi" w:hAnsiTheme="minorHAnsi" w:cstheme="minorHAnsi"/>
          <w:sz w:val="24"/>
          <w:szCs w:val="24"/>
        </w:rPr>
        <w:tab/>
      </w:r>
      <w:r w:rsidRPr="00075FB7">
        <w:rPr>
          <w:rFonts w:asciiTheme="minorHAnsi" w:hAnsiTheme="minorHAnsi" w:cstheme="minorHAnsi"/>
          <w:sz w:val="24"/>
          <w:szCs w:val="24"/>
        </w:rPr>
        <w:tab/>
      </w:r>
    </w:p>
    <w:p w14:paraId="5FF1FB57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1443210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0417A83" w14:textId="77777777" w:rsidR="00535480" w:rsidRPr="00075FB7" w:rsidRDefault="00535480" w:rsidP="0053548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075FB7">
        <w:rPr>
          <w:rFonts w:asciiTheme="minorHAnsi" w:hAnsiTheme="minorHAnsi" w:cstheme="minorHAnsi"/>
          <w:b/>
          <w:sz w:val="28"/>
          <w:szCs w:val="28"/>
        </w:rPr>
        <w:t>NE ODPIRAJ!</w:t>
      </w:r>
    </w:p>
    <w:p w14:paraId="3B05C03E" w14:textId="36F259C8" w:rsidR="00535480" w:rsidRPr="00075FB7" w:rsidRDefault="00535480" w:rsidP="0053548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075FB7">
        <w:rPr>
          <w:rFonts w:asciiTheme="minorHAnsi" w:hAnsiTheme="minorHAnsi" w:cstheme="minorHAnsi"/>
          <w:b/>
          <w:sz w:val="28"/>
          <w:szCs w:val="28"/>
        </w:rPr>
        <w:t>Javni razpis za sofinanciranje ukrepov ohranjanja in spodbujanja razvoja kmetijstva</w:t>
      </w:r>
      <w:r w:rsidR="003E4BE2" w:rsidRPr="00075FB7">
        <w:rPr>
          <w:rFonts w:asciiTheme="minorHAnsi" w:hAnsiTheme="minorHAnsi" w:cstheme="minorHAnsi"/>
          <w:b/>
          <w:sz w:val="28"/>
          <w:szCs w:val="28"/>
        </w:rPr>
        <w:t xml:space="preserve">, gozdarstva in </w:t>
      </w:r>
      <w:proofErr w:type="spellStart"/>
      <w:r w:rsidR="003E4BE2" w:rsidRPr="00075FB7">
        <w:rPr>
          <w:rFonts w:asciiTheme="minorHAnsi" w:hAnsiTheme="minorHAnsi" w:cstheme="minorHAnsi"/>
          <w:b/>
          <w:sz w:val="28"/>
          <w:szCs w:val="28"/>
        </w:rPr>
        <w:t>podeželja</w:t>
      </w:r>
      <w:proofErr w:type="spellEnd"/>
      <w:r w:rsidRPr="00075FB7">
        <w:rPr>
          <w:rFonts w:asciiTheme="minorHAnsi" w:hAnsiTheme="minorHAnsi" w:cstheme="minorHAnsi"/>
          <w:b/>
          <w:sz w:val="28"/>
          <w:szCs w:val="28"/>
        </w:rPr>
        <w:t xml:space="preserve"> v </w:t>
      </w:r>
      <w:proofErr w:type="spellStart"/>
      <w:r w:rsidRPr="00075FB7">
        <w:rPr>
          <w:rFonts w:asciiTheme="minorHAnsi" w:hAnsiTheme="minorHAnsi" w:cstheme="minorHAnsi"/>
          <w:b/>
          <w:sz w:val="28"/>
          <w:szCs w:val="28"/>
        </w:rPr>
        <w:t>Občini</w:t>
      </w:r>
      <w:proofErr w:type="spellEnd"/>
      <w:r w:rsidRPr="00075FB7">
        <w:rPr>
          <w:rFonts w:asciiTheme="minorHAnsi" w:hAnsiTheme="minorHAnsi" w:cstheme="minorHAnsi"/>
          <w:b/>
          <w:sz w:val="28"/>
          <w:szCs w:val="28"/>
        </w:rPr>
        <w:t xml:space="preserve"> Dobrepolje</w:t>
      </w:r>
      <w:r w:rsidR="00A26AE6" w:rsidRPr="00075FB7">
        <w:rPr>
          <w:rFonts w:asciiTheme="minorHAnsi" w:hAnsiTheme="minorHAnsi" w:cstheme="minorHAnsi"/>
          <w:b/>
          <w:sz w:val="28"/>
          <w:szCs w:val="28"/>
        </w:rPr>
        <w:t xml:space="preserve"> za </w:t>
      </w:r>
      <w:proofErr w:type="spellStart"/>
      <w:r w:rsidR="00A26AE6" w:rsidRPr="00075FB7">
        <w:rPr>
          <w:rFonts w:asciiTheme="minorHAnsi" w:hAnsiTheme="minorHAnsi" w:cstheme="minorHAnsi"/>
          <w:b/>
          <w:sz w:val="28"/>
          <w:szCs w:val="28"/>
        </w:rPr>
        <w:t>leto</w:t>
      </w:r>
      <w:proofErr w:type="spellEnd"/>
      <w:r w:rsidR="00A26AE6" w:rsidRPr="00075FB7">
        <w:rPr>
          <w:rFonts w:asciiTheme="minorHAnsi" w:hAnsiTheme="minorHAnsi" w:cstheme="minorHAnsi"/>
          <w:b/>
          <w:sz w:val="28"/>
          <w:szCs w:val="28"/>
        </w:rPr>
        <w:t xml:space="preserve"> 20</w:t>
      </w:r>
      <w:r w:rsidR="00CD0337" w:rsidRPr="00075FB7">
        <w:rPr>
          <w:rFonts w:asciiTheme="minorHAnsi" w:hAnsiTheme="minorHAnsi" w:cstheme="minorHAnsi"/>
          <w:b/>
          <w:sz w:val="28"/>
          <w:szCs w:val="28"/>
        </w:rPr>
        <w:t>2</w:t>
      </w:r>
      <w:r w:rsidR="00026182">
        <w:rPr>
          <w:rFonts w:asciiTheme="minorHAnsi" w:hAnsiTheme="minorHAnsi" w:cstheme="minorHAnsi"/>
          <w:b/>
          <w:sz w:val="28"/>
          <w:szCs w:val="28"/>
        </w:rPr>
        <w:t>6</w:t>
      </w:r>
    </w:p>
    <w:p w14:paraId="66ACDD64" w14:textId="77777777" w:rsidR="00535480" w:rsidRPr="00075FB7" w:rsidRDefault="00535480" w:rsidP="0053548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10B6417D" w14:textId="2B5D6957" w:rsidR="00535480" w:rsidRPr="00075FB7" w:rsidRDefault="00535480" w:rsidP="00535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075FB7">
        <w:rPr>
          <w:rFonts w:asciiTheme="minorHAnsi" w:hAnsiTheme="minorHAnsi" w:cstheme="minorHAnsi"/>
          <w:b/>
          <w:sz w:val="28"/>
          <w:szCs w:val="28"/>
        </w:rPr>
        <w:t xml:space="preserve">UKREP </w:t>
      </w:r>
      <w:r w:rsidR="003E4BE2" w:rsidRPr="00075FB7">
        <w:rPr>
          <w:rFonts w:asciiTheme="minorHAnsi" w:hAnsiTheme="minorHAnsi" w:cstheme="minorHAnsi"/>
          <w:b/>
          <w:sz w:val="28"/>
          <w:szCs w:val="28"/>
        </w:rPr>
        <w:t>4</w:t>
      </w:r>
      <w:r w:rsidRPr="00075FB7">
        <w:rPr>
          <w:rFonts w:asciiTheme="minorHAnsi" w:hAnsiTheme="minorHAnsi" w:cstheme="minorHAnsi"/>
          <w:b/>
          <w:sz w:val="28"/>
          <w:szCs w:val="28"/>
        </w:rPr>
        <w:t xml:space="preserve">: POMOČ </w:t>
      </w:r>
      <w:r w:rsidR="004576E8" w:rsidRPr="00075FB7">
        <w:rPr>
          <w:rFonts w:asciiTheme="minorHAnsi" w:hAnsiTheme="minorHAnsi" w:cstheme="minorHAnsi"/>
          <w:b/>
          <w:sz w:val="28"/>
          <w:szCs w:val="28"/>
        </w:rPr>
        <w:t>ČEBELARSTVU</w:t>
      </w:r>
    </w:p>
    <w:p w14:paraId="3AFB0B10" w14:textId="77777777" w:rsidR="00535480" w:rsidRPr="00075FB7" w:rsidRDefault="00535480" w:rsidP="00535480">
      <w:pPr>
        <w:autoSpaceDE w:val="0"/>
        <w:autoSpaceDN w:val="0"/>
        <w:adjustRightInd w:val="0"/>
        <w:rPr>
          <w:rFonts w:asciiTheme="minorHAnsi" w:hAnsiTheme="minorHAnsi" w:cstheme="minorHAnsi"/>
          <w:sz w:val="28"/>
          <w:szCs w:val="28"/>
        </w:rPr>
      </w:pPr>
    </w:p>
    <w:p w14:paraId="4BE4368F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0D0DEC4F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</w:rPr>
        <w:t xml:space="preserve">PREVZEL </w:t>
      </w:r>
      <w:r w:rsidRPr="00075FB7">
        <w:rPr>
          <w:rFonts w:asciiTheme="minorHAnsi" w:hAnsiTheme="minorHAnsi" w:cstheme="minorHAnsi"/>
          <w:i/>
          <w:sz w:val="24"/>
          <w:szCs w:val="24"/>
        </w:rPr>
        <w:t>(vpiše vložišče v primeru osebne oddaje):</w:t>
      </w:r>
    </w:p>
    <w:p w14:paraId="6A2F5CCD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</w:rPr>
        <w:t>Datum in čas prejema kuverte: ___________________</w:t>
      </w:r>
      <w:proofErr w:type="gramStart"/>
      <w:r w:rsidRPr="00075FB7">
        <w:rPr>
          <w:rFonts w:asciiTheme="minorHAnsi" w:hAnsiTheme="minorHAnsi" w:cstheme="minorHAnsi"/>
          <w:sz w:val="24"/>
          <w:szCs w:val="24"/>
        </w:rPr>
        <w:t>_  ob</w:t>
      </w:r>
      <w:proofErr w:type="gramEnd"/>
      <w:r w:rsidRPr="00075FB7">
        <w:rPr>
          <w:rFonts w:asciiTheme="minorHAnsi" w:hAnsiTheme="minorHAnsi" w:cstheme="minorHAnsi"/>
          <w:sz w:val="24"/>
          <w:szCs w:val="24"/>
        </w:rPr>
        <w:t xml:space="preserve"> _________ uri</w:t>
      </w:r>
    </w:p>
    <w:p w14:paraId="360816F7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F65CA2F" w14:textId="77777777" w:rsidR="00535480" w:rsidRPr="00075FB7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F0A5FB7" w14:textId="77777777" w:rsidR="00535480" w:rsidRPr="00075FB7" w:rsidRDefault="00535480" w:rsidP="0053548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075FB7">
        <w:rPr>
          <w:rFonts w:asciiTheme="minorHAnsi" w:hAnsiTheme="minorHAnsi" w:cstheme="minorHAnsi"/>
          <w:b/>
          <w:sz w:val="28"/>
          <w:szCs w:val="28"/>
        </w:rPr>
        <w:t>OBČINA DOBREPOLJE</w:t>
      </w:r>
    </w:p>
    <w:p w14:paraId="3C06C606" w14:textId="77777777" w:rsidR="00535480" w:rsidRPr="00075FB7" w:rsidRDefault="00535480" w:rsidP="0053548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075FB7">
        <w:rPr>
          <w:rFonts w:asciiTheme="minorHAnsi" w:hAnsiTheme="minorHAnsi" w:cstheme="minorHAnsi"/>
          <w:b/>
          <w:sz w:val="28"/>
          <w:szCs w:val="28"/>
        </w:rPr>
        <w:t>Videm 35</w:t>
      </w:r>
      <w:r w:rsidRPr="00075FB7">
        <w:rPr>
          <w:rFonts w:asciiTheme="minorHAnsi" w:hAnsiTheme="minorHAnsi" w:cstheme="minorHAnsi"/>
          <w:b/>
          <w:sz w:val="28"/>
          <w:szCs w:val="28"/>
        </w:rPr>
        <w:tab/>
      </w:r>
      <w:r w:rsidRPr="00075FB7">
        <w:rPr>
          <w:rFonts w:asciiTheme="minorHAnsi" w:hAnsiTheme="minorHAnsi" w:cstheme="minorHAnsi"/>
          <w:b/>
          <w:sz w:val="28"/>
          <w:szCs w:val="28"/>
        </w:rPr>
        <w:tab/>
        <w:t xml:space="preserve">     </w:t>
      </w:r>
    </w:p>
    <w:p w14:paraId="6AE7A626" w14:textId="77777777" w:rsidR="00535480" w:rsidRPr="00075FB7" w:rsidRDefault="00535480" w:rsidP="0053548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53DDF511" w14:textId="77777777" w:rsidR="00535480" w:rsidRPr="00075FB7" w:rsidRDefault="00535480" w:rsidP="0053548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  <w:sectPr w:rsidR="00535480" w:rsidRPr="00075FB7" w:rsidSect="00535480">
          <w:pgSz w:w="16838" w:h="11906" w:orient="landscape"/>
          <w:pgMar w:top="1276" w:right="851" w:bottom="1134" w:left="1106" w:header="426" w:footer="708" w:gutter="0"/>
          <w:cols w:space="708"/>
          <w:docGrid w:linePitch="360"/>
        </w:sectPr>
      </w:pPr>
      <w:r w:rsidRPr="00075FB7">
        <w:rPr>
          <w:rFonts w:asciiTheme="minorHAnsi" w:hAnsiTheme="minorHAnsi" w:cstheme="minorHAnsi"/>
          <w:b/>
          <w:sz w:val="28"/>
          <w:szCs w:val="28"/>
        </w:rPr>
        <w:t>1312 VIDEM-DOBREPOLJE</w:t>
      </w:r>
    </w:p>
    <w:p w14:paraId="050F715C" w14:textId="77777777" w:rsidR="00535480" w:rsidRDefault="00535480" w:rsidP="00535480">
      <w:pPr>
        <w:jc w:val="right"/>
        <w:rPr>
          <w:rFonts w:ascii="Calibri" w:hAnsi="Calibri" w:cs="Calibri"/>
          <w:b/>
          <w:sz w:val="28"/>
          <w:szCs w:val="28"/>
        </w:rPr>
      </w:pPr>
    </w:p>
    <w:p w14:paraId="3C7C8447" w14:textId="77777777" w:rsidR="00535480" w:rsidRDefault="00535480" w:rsidP="00535480">
      <w:pPr>
        <w:jc w:val="right"/>
        <w:rPr>
          <w:rFonts w:ascii="Calibri" w:hAnsi="Calibri" w:cs="Calibri"/>
          <w:b/>
          <w:sz w:val="28"/>
          <w:szCs w:val="28"/>
        </w:rPr>
      </w:pPr>
    </w:p>
    <w:p w14:paraId="0FEB77EE" w14:textId="77777777" w:rsidR="00535480" w:rsidRDefault="00535480" w:rsidP="00535480">
      <w:pPr>
        <w:jc w:val="right"/>
        <w:rPr>
          <w:rFonts w:ascii="Calibri" w:hAnsi="Calibri" w:cs="Calibri"/>
          <w:b/>
          <w:sz w:val="28"/>
          <w:szCs w:val="28"/>
        </w:rPr>
        <w:sectPr w:rsidR="00535480" w:rsidSect="00535480">
          <w:footerReference w:type="even" r:id="rId10"/>
          <w:footerReference w:type="default" r:id="rId11"/>
          <w:pgSz w:w="11906" w:h="16838"/>
          <w:pgMar w:top="851" w:right="1134" w:bottom="1106" w:left="1276" w:header="426" w:footer="708" w:gutter="0"/>
          <w:cols w:space="708"/>
          <w:docGrid w:linePitch="360"/>
        </w:sectPr>
      </w:pPr>
    </w:p>
    <w:p w14:paraId="57649AA9" w14:textId="77777777" w:rsidR="00535480" w:rsidRPr="00075FB7" w:rsidRDefault="00535480" w:rsidP="00535480">
      <w:pPr>
        <w:jc w:val="right"/>
        <w:rPr>
          <w:rFonts w:ascii="Calibri" w:hAnsi="Calibri" w:cs="Calibri"/>
          <w:b/>
          <w:sz w:val="28"/>
          <w:szCs w:val="28"/>
        </w:rPr>
      </w:pPr>
      <w:r w:rsidRPr="00075FB7">
        <w:rPr>
          <w:rFonts w:ascii="Calibri" w:hAnsi="Calibri" w:cs="Calibri"/>
          <w:b/>
          <w:sz w:val="28"/>
          <w:szCs w:val="28"/>
        </w:rPr>
        <w:t>ZAHTEVEK ZA IZPLAČILO SREDSTEV</w:t>
      </w:r>
    </w:p>
    <w:p w14:paraId="498E1DE2" w14:textId="77777777" w:rsidR="00535480" w:rsidRPr="00075FB7" w:rsidRDefault="00535480" w:rsidP="00535480">
      <w:pPr>
        <w:jc w:val="right"/>
        <w:rPr>
          <w:rFonts w:ascii="Calibri" w:hAnsi="Calibri" w:cs="Calibri"/>
          <w:i/>
          <w:u w:val="single"/>
        </w:rPr>
      </w:pPr>
      <w:r w:rsidRPr="00075FB7">
        <w:rPr>
          <w:rFonts w:ascii="Calibri" w:hAnsi="Calibri" w:cs="Calibri"/>
          <w:i/>
          <w:u w:val="single"/>
        </w:rPr>
        <w:t xml:space="preserve"> (izpolnjevati po zaključeni naložbi)</w:t>
      </w:r>
    </w:p>
    <w:p w14:paraId="6C1D54CB" w14:textId="77777777" w:rsidR="00535480" w:rsidRPr="00075FB7" w:rsidRDefault="00535480" w:rsidP="00535480">
      <w:pPr>
        <w:jc w:val="right"/>
        <w:rPr>
          <w:rFonts w:ascii="Calibri" w:hAnsi="Calibri" w:cs="Calibri"/>
          <w:i/>
          <w:u w:val="single"/>
        </w:rPr>
      </w:pPr>
    </w:p>
    <w:p w14:paraId="3C4AECF4" w14:textId="77777777" w:rsidR="00535480" w:rsidRPr="00075FB7" w:rsidRDefault="00535480" w:rsidP="00535480">
      <w:pPr>
        <w:jc w:val="right"/>
        <w:rPr>
          <w:rFonts w:ascii="Calibri" w:hAnsi="Calibri" w:cs="Calibri"/>
          <w:i/>
          <w:u w:val="single"/>
        </w:rPr>
      </w:pPr>
    </w:p>
    <w:p w14:paraId="21711433" w14:textId="77777777" w:rsidR="00535480" w:rsidRPr="00075FB7" w:rsidRDefault="00535480" w:rsidP="00535480">
      <w:pPr>
        <w:jc w:val="right"/>
        <w:rPr>
          <w:rFonts w:ascii="Calibri" w:hAnsi="Calibri" w:cs="Calibri"/>
          <w:i/>
          <w:u w:val="single"/>
        </w:rPr>
      </w:pPr>
    </w:p>
    <w:p w14:paraId="0A20ADEA" w14:textId="77777777" w:rsidR="00535480" w:rsidRPr="00075FB7" w:rsidRDefault="00535480" w:rsidP="00535480">
      <w:pPr>
        <w:jc w:val="right"/>
        <w:rPr>
          <w:rFonts w:ascii="CorporateSTEE" w:hAnsi="CorporateSTEE"/>
          <w:b/>
        </w:rPr>
      </w:pPr>
    </w:p>
    <w:p w14:paraId="22BCA521" w14:textId="77777777" w:rsidR="00535480" w:rsidRPr="00075FB7" w:rsidRDefault="00535480" w:rsidP="00535480">
      <w:pPr>
        <w:jc w:val="both"/>
        <w:rPr>
          <w:rFonts w:ascii="CorporateSTEE" w:hAnsi="CorporateSTEE"/>
          <w:b/>
        </w:rPr>
      </w:pPr>
    </w:p>
    <w:p w14:paraId="3A17A287" w14:textId="77777777" w:rsidR="00535480" w:rsidRPr="00075FB7" w:rsidRDefault="00535480" w:rsidP="00535480">
      <w:pPr>
        <w:jc w:val="both"/>
        <w:rPr>
          <w:rFonts w:ascii="CorporateSTEE" w:hAnsi="CorporateSTEE"/>
          <w:b/>
        </w:rPr>
      </w:pP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9"/>
        <w:gridCol w:w="6"/>
        <w:gridCol w:w="347"/>
        <w:gridCol w:w="87"/>
        <w:gridCol w:w="267"/>
        <w:gridCol w:w="206"/>
        <w:gridCol w:w="147"/>
        <w:gridCol w:w="326"/>
        <w:gridCol w:w="28"/>
        <w:gridCol w:w="353"/>
        <w:gridCol w:w="92"/>
        <w:gridCol w:w="262"/>
        <w:gridCol w:w="211"/>
        <w:gridCol w:w="143"/>
        <w:gridCol w:w="330"/>
        <w:gridCol w:w="23"/>
        <w:gridCol w:w="354"/>
        <w:gridCol w:w="96"/>
        <w:gridCol w:w="257"/>
        <w:gridCol w:w="175"/>
        <w:gridCol w:w="179"/>
        <w:gridCol w:w="353"/>
        <w:gridCol w:w="354"/>
        <w:gridCol w:w="354"/>
        <w:gridCol w:w="353"/>
        <w:gridCol w:w="354"/>
        <w:gridCol w:w="353"/>
        <w:gridCol w:w="354"/>
        <w:gridCol w:w="354"/>
      </w:tblGrid>
      <w:tr w:rsidR="00075FB7" w:rsidRPr="00075FB7" w14:paraId="11439493" w14:textId="77777777" w:rsidTr="00922B62">
        <w:trPr>
          <w:trHeight w:val="1107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F015" w14:textId="77777777" w:rsidR="00535480" w:rsidRPr="00075FB7" w:rsidRDefault="00535480" w:rsidP="00922B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Polni naziv vlagatelja: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3B4" w14:textId="77777777" w:rsidR="00535480" w:rsidRPr="00075FB7" w:rsidRDefault="00535480" w:rsidP="00922B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711276701" w:edGrp="everyone"/>
            <w:permEnd w:id="1711276701"/>
          </w:p>
        </w:tc>
      </w:tr>
      <w:tr w:rsidR="00075FB7" w:rsidRPr="00075FB7" w14:paraId="461EE11B" w14:textId="77777777" w:rsidTr="00922B62">
        <w:trPr>
          <w:trHeight w:val="664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7942" w14:textId="77777777" w:rsidR="00535480" w:rsidRPr="00075FB7" w:rsidRDefault="00535480" w:rsidP="00922B6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7BE3B91B" w14:textId="77777777" w:rsidR="00535480" w:rsidRPr="00075FB7" w:rsidRDefault="00535480" w:rsidP="00922B6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075FB7">
              <w:rPr>
                <w:rFonts w:asciiTheme="minorHAnsi" w:hAnsiTheme="minorHAnsi" w:cstheme="minorHAnsi"/>
              </w:rPr>
              <w:t>Naslov/sedež: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42BB" w14:textId="77777777" w:rsidR="00535480" w:rsidRPr="00075FB7" w:rsidRDefault="00535480" w:rsidP="00922B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Ulica/hišna št.:</w:t>
            </w:r>
            <w:r w:rsidR="00AB32A1"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980590963" w:edGrp="everyone"/>
            <w:permEnd w:id="1980590963"/>
          </w:p>
          <w:p w14:paraId="64A9FEEF" w14:textId="77777777" w:rsidR="00535480" w:rsidRPr="00075FB7" w:rsidRDefault="00535480" w:rsidP="00922B6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8A61274" w14:textId="77777777" w:rsidR="00535480" w:rsidRPr="00075FB7" w:rsidRDefault="00535480" w:rsidP="00922B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Poštna </w:t>
            </w:r>
            <w:proofErr w:type="gramStart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št./</w:t>
            </w:r>
            <w:proofErr w:type="gramEnd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kraj:</w:t>
            </w:r>
            <w:r w:rsidR="00AB32A1"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509299653" w:edGrp="everyone"/>
            <w:permEnd w:id="1509299653"/>
          </w:p>
        </w:tc>
      </w:tr>
      <w:tr w:rsidR="00075FB7" w:rsidRPr="00075FB7" w14:paraId="5B3D9AE7" w14:textId="77777777" w:rsidTr="00833B3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910B" w14:textId="77777777" w:rsidR="00535480" w:rsidRPr="00075FB7" w:rsidRDefault="00535480" w:rsidP="00922B6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075FB7">
              <w:rPr>
                <w:rFonts w:asciiTheme="minorHAnsi" w:hAnsiTheme="minorHAnsi" w:cstheme="minorHAnsi"/>
              </w:rPr>
              <w:t>Naziv ukrepa: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0A5F" w14:textId="229E4B69" w:rsidR="00535480" w:rsidRPr="00075FB7" w:rsidRDefault="00833B3D" w:rsidP="004576E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UKREP </w:t>
            </w:r>
            <w:r w:rsidR="00465D04" w:rsidRPr="00075FB7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: POMOČ </w:t>
            </w:r>
            <w:r w:rsidR="004576E8" w:rsidRPr="00075FB7">
              <w:rPr>
                <w:rFonts w:asciiTheme="minorHAnsi" w:hAnsiTheme="minorHAnsi" w:cstheme="minorHAnsi"/>
                <w:sz w:val="24"/>
                <w:szCs w:val="24"/>
              </w:rPr>
              <w:t>ČEBELARSTVU</w:t>
            </w:r>
          </w:p>
        </w:tc>
      </w:tr>
      <w:tr w:rsidR="00075FB7" w:rsidRPr="00075FB7" w14:paraId="6E396628" w14:textId="77777777" w:rsidTr="00922B62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7931" w14:textId="77777777" w:rsidR="00535480" w:rsidRPr="00075FB7" w:rsidRDefault="00535480" w:rsidP="00922B6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075FB7">
              <w:rPr>
                <w:rFonts w:asciiTheme="minorHAnsi" w:hAnsiTheme="minorHAnsi" w:cstheme="minorHAnsi"/>
              </w:rPr>
              <w:t xml:space="preserve">Številka pogodbe: 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2E83" w14:textId="77777777" w:rsidR="00535480" w:rsidRPr="00075FB7" w:rsidRDefault="00535480" w:rsidP="00922B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72453304" w:edGrp="everyone"/>
            <w:permEnd w:id="172453304"/>
          </w:p>
          <w:p w14:paraId="706F05AB" w14:textId="77777777" w:rsidR="00535480" w:rsidRPr="00075FB7" w:rsidRDefault="00535480" w:rsidP="00922B6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75FB7" w:rsidRPr="00075FB7" w14:paraId="1A634FAA" w14:textId="77777777" w:rsidTr="00922B62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023F" w14:textId="2DBFC254" w:rsidR="00535480" w:rsidRPr="00075FB7" w:rsidRDefault="00535480" w:rsidP="00833B3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075FB7">
              <w:rPr>
                <w:rFonts w:asciiTheme="minorHAnsi" w:hAnsiTheme="minorHAnsi" w:cstheme="minorHAnsi"/>
              </w:rPr>
              <w:t xml:space="preserve">Višina </w:t>
            </w:r>
            <w:r w:rsidR="00833B3D" w:rsidRPr="00075FB7">
              <w:rPr>
                <w:rFonts w:asciiTheme="minorHAnsi" w:hAnsiTheme="minorHAnsi" w:cstheme="minorHAnsi"/>
              </w:rPr>
              <w:t>upravičenih</w:t>
            </w:r>
            <w:r w:rsidRPr="00075FB7">
              <w:rPr>
                <w:rFonts w:asciiTheme="minorHAnsi" w:hAnsiTheme="minorHAnsi" w:cstheme="minorHAnsi"/>
              </w:rPr>
              <w:t xml:space="preserve"> s</w:t>
            </w:r>
            <w:r w:rsidR="000E541C" w:rsidRPr="00075FB7">
              <w:rPr>
                <w:rFonts w:asciiTheme="minorHAnsi" w:hAnsiTheme="minorHAnsi" w:cstheme="minorHAnsi"/>
              </w:rPr>
              <w:t>troškov</w:t>
            </w:r>
            <w:r w:rsidR="00833B3D" w:rsidRPr="00075FB7">
              <w:rPr>
                <w:rFonts w:asciiTheme="minorHAnsi" w:hAnsiTheme="minorHAnsi" w:cstheme="minorHAnsi"/>
              </w:rPr>
              <w:t>*</w:t>
            </w:r>
            <w:r w:rsidRPr="00075FB7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EC26" w14:textId="77777777" w:rsidR="00535480" w:rsidRPr="00075FB7" w:rsidRDefault="00535480" w:rsidP="00922B6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33B3D" w:rsidRPr="00DD38F1" w14:paraId="463E3FB7" w14:textId="77777777" w:rsidTr="00833B3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E8C6" w14:textId="77777777" w:rsidR="00833B3D" w:rsidRPr="00BB32B5" w:rsidRDefault="00833B3D" w:rsidP="00DD38F1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075FB7">
              <w:rPr>
                <w:rFonts w:asciiTheme="minorHAnsi" w:hAnsiTheme="minorHAnsi" w:cstheme="minorHAnsi"/>
              </w:rPr>
              <w:t>Delež podpore</w:t>
            </w:r>
            <w:r w:rsidR="00342541" w:rsidRPr="00075FB7">
              <w:rPr>
                <w:rFonts w:asciiTheme="minorHAnsi" w:hAnsiTheme="minorHAnsi" w:cstheme="minorHAnsi"/>
              </w:rPr>
              <w:t>*</w:t>
            </w:r>
            <w:r w:rsidRPr="00075FB7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E0BA" w14:textId="77777777" w:rsidR="00E57E30" w:rsidRDefault="00E57E30" w:rsidP="00833B3D">
            <w:pPr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13FB0F86" w14:textId="77777777" w:rsidR="00B45EE2" w:rsidRDefault="00B45EE2" w:rsidP="00833B3D">
            <w:pPr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218F33E4" w14:textId="77777777" w:rsidR="006D2665" w:rsidRDefault="006D2665" w:rsidP="00833B3D">
            <w:pPr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0DC66BC0" w14:textId="1D7B212D" w:rsidR="00833B3D" w:rsidRDefault="001F7383" w:rsidP="004576E8">
            <w:pPr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</w:pPr>
            <w:r w:rsidRPr="00E57E30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do </w:t>
            </w:r>
            <w:r w:rsidR="004576E8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40</w:t>
            </w:r>
            <w:r w:rsidR="00D56837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 eurov</w:t>
            </w:r>
            <w:r w:rsidR="004576E8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 </w:t>
            </w:r>
            <w:r w:rsidR="00B45EE2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bruto </w:t>
            </w:r>
            <w:r w:rsidR="004576E8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na čebeljo družino</w:t>
            </w:r>
          </w:p>
          <w:p w14:paraId="102067E4" w14:textId="77777777" w:rsidR="00B45EE2" w:rsidRPr="00E57E30" w:rsidRDefault="00B45EE2" w:rsidP="00B45EE2">
            <w:pPr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</w:pPr>
            <w:r w:rsidRPr="00E57E30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do </w:t>
            </w:r>
            <w:r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100% upravičenih stroškov za nakup panjev in poničnih vložkov</w:t>
            </w:r>
          </w:p>
        </w:tc>
      </w:tr>
      <w:tr w:rsidR="00EF0558" w:rsidRPr="00F65852" w14:paraId="4BCB802B" w14:textId="77777777" w:rsidTr="00D66865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1F178F" w14:textId="77777777" w:rsidR="00EF0558" w:rsidRPr="00075FB7" w:rsidRDefault="00EF0558" w:rsidP="00D66865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075FB7">
              <w:rPr>
                <w:rFonts w:asciiTheme="minorHAnsi" w:hAnsiTheme="minorHAnsi" w:cstheme="minorHAnsi"/>
              </w:rPr>
              <w:t>Višina dodeljenih sredstev*: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D7BF1D" w14:textId="77777777" w:rsidR="00EF0558" w:rsidRPr="00075FB7" w:rsidRDefault="00EF0558" w:rsidP="00D66865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</w:tc>
      </w:tr>
      <w:tr w:rsidR="00535480" w:rsidRPr="00D45AAC" w14:paraId="569D7D17" w14:textId="77777777" w:rsidTr="0049089E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DA25" w14:textId="77777777" w:rsidR="00535480" w:rsidRPr="00075FB7" w:rsidRDefault="00DD38F1" w:rsidP="00922B6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075FB7">
              <w:rPr>
                <w:rFonts w:asciiTheme="minorHAnsi" w:hAnsiTheme="minorHAnsi" w:cstheme="minorHAnsi"/>
              </w:rPr>
              <w:t>Proračunska postavka</w:t>
            </w:r>
            <w:r w:rsidR="00535480" w:rsidRPr="00075FB7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A632" w14:textId="77777777" w:rsidR="00535480" w:rsidRPr="00075FB7" w:rsidRDefault="0049089E" w:rsidP="004908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04110</w:t>
            </w:r>
            <w:r w:rsidR="004576E8" w:rsidRPr="00075FB7">
              <w:rPr>
                <w:rFonts w:asciiTheme="minorHAnsi" w:hAnsiTheme="minorHAnsi" w:cstheme="minorHAnsi"/>
                <w:sz w:val="24"/>
                <w:szCs w:val="24"/>
              </w:rPr>
              <w:t>50</w:t>
            </w:r>
          </w:p>
        </w:tc>
      </w:tr>
      <w:tr w:rsidR="00535480" w:rsidRPr="00D45AAC" w14:paraId="06BBF0CF" w14:textId="77777777" w:rsidTr="00A26AE6">
        <w:trPr>
          <w:trHeight w:val="435"/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CCA5" w14:textId="77777777" w:rsidR="00535480" w:rsidRPr="00075FB7" w:rsidRDefault="00535480" w:rsidP="00922B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098122578" w:edGrp="everyone" w:colFirst="1" w:colLast="1"/>
            <w:permStart w:id="853360741" w:edGrp="everyone" w:colFirst="2" w:colLast="2"/>
            <w:permStart w:id="1605503298" w:edGrp="everyone" w:colFirst="3" w:colLast="3"/>
            <w:permStart w:id="1288795912" w:edGrp="everyone" w:colFirst="4" w:colLast="4"/>
            <w:permStart w:id="499130787" w:edGrp="everyone" w:colFirst="5" w:colLast="5"/>
            <w:permStart w:id="733050218" w:edGrp="everyone" w:colFirst="6" w:colLast="6"/>
            <w:permStart w:id="805135544" w:edGrp="everyone" w:colFirst="7" w:colLast="7"/>
            <w:permStart w:id="943603503" w:edGrp="everyone" w:colFirst="8" w:colLast="8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Davčna številka: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C85B" w14:textId="77777777" w:rsidR="00535480" w:rsidRPr="00075FB7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32FD" w14:textId="77777777" w:rsidR="00535480" w:rsidRPr="00075FB7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C4E9" w14:textId="77777777" w:rsidR="00535480" w:rsidRPr="00075FB7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16E7" w14:textId="77777777" w:rsidR="00535480" w:rsidRPr="00075FB7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8A4A" w14:textId="77777777" w:rsidR="00535480" w:rsidRPr="00075FB7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01CA" w14:textId="77777777" w:rsidR="00535480" w:rsidRPr="00075FB7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21C" w14:textId="77777777" w:rsidR="00535480" w:rsidRPr="00075FB7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59D6" w14:textId="77777777" w:rsidR="00535480" w:rsidRPr="00075FB7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5365" w14:textId="77777777" w:rsidR="00535480" w:rsidRPr="00075FB7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26AE6" w:rsidRPr="00D45AAC" w14:paraId="26450D91" w14:textId="77777777" w:rsidTr="00A26AE6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E1A1" w14:textId="77777777" w:rsidR="00A26AE6" w:rsidRPr="00075FB7" w:rsidRDefault="00A26AE6" w:rsidP="00922B6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permStart w:id="932734169" w:edGrp="everyone" w:colFirst="1" w:colLast="1"/>
            <w:permStart w:id="1958417238" w:edGrp="everyone" w:colFirst="2" w:colLast="2"/>
            <w:permStart w:id="235434431" w:edGrp="everyone" w:colFirst="3" w:colLast="3"/>
            <w:permStart w:id="1664155900" w:edGrp="everyone" w:colFirst="4" w:colLast="4"/>
            <w:permStart w:id="1882788237" w:edGrp="everyone" w:colFirst="5" w:colLast="5"/>
            <w:permStart w:id="1306331084" w:edGrp="everyone" w:colFirst="6" w:colLast="6"/>
            <w:permStart w:id="2119391521" w:edGrp="everyone" w:colFirst="7" w:colLast="7"/>
            <w:permStart w:id="1229459148" w:edGrp="everyone" w:colFirst="8" w:colLast="8"/>
            <w:permStart w:id="450627010" w:edGrp="everyone" w:colFirst="9" w:colLast="9"/>
            <w:permStart w:id="2005014745" w:edGrp="everyone" w:colFirst="10" w:colLast="10"/>
            <w:permStart w:id="15667844" w:edGrp="everyone" w:colFirst="11" w:colLast="11"/>
            <w:permStart w:id="1181094400" w:edGrp="everyone" w:colFirst="12" w:colLast="12"/>
            <w:permStart w:id="741570905" w:edGrp="everyone" w:colFirst="13" w:colLast="13"/>
            <w:permStart w:id="1807440550" w:edGrp="everyone" w:colFirst="14" w:colLast="14"/>
            <w:permStart w:id="1807232906" w:edGrp="everyone" w:colFirst="15" w:colLast="15"/>
            <w:permStart w:id="1458127484" w:edGrp="everyone" w:colFirst="16" w:colLast="16"/>
            <w:permStart w:id="636780246" w:edGrp="everyone" w:colFirst="17" w:colLast="17"/>
            <w:permStart w:id="1891969733" w:edGrp="everyone" w:colFirst="18" w:colLast="18"/>
            <w:permStart w:id="1404769106" w:edGrp="everyone" w:colFirst="19" w:colLast="19"/>
            <w:permEnd w:id="1098122578"/>
            <w:permEnd w:id="853360741"/>
            <w:permEnd w:id="1605503298"/>
            <w:permEnd w:id="1288795912"/>
            <w:permEnd w:id="499130787"/>
            <w:permEnd w:id="733050218"/>
            <w:permEnd w:id="805135544"/>
            <w:permEnd w:id="943603503"/>
            <w:r w:rsidRPr="00075FB7">
              <w:rPr>
                <w:rFonts w:asciiTheme="minorHAnsi" w:hAnsiTheme="minorHAnsi" w:cstheme="minorHAnsi"/>
              </w:rPr>
              <w:t>Številka računa: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D2AE" w14:textId="4CE2E35E" w:rsidR="00A26AE6" w:rsidRPr="00075FB7" w:rsidRDefault="000E541C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13FB" w14:textId="54CFC341" w:rsidR="00A26AE6" w:rsidRPr="00075FB7" w:rsidRDefault="000E541C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7BEB" w14:textId="472DDBCC" w:rsidR="00A26AE6" w:rsidRPr="00075FB7" w:rsidRDefault="000E541C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CA3F" w14:textId="1B6F7BA2" w:rsidR="00A26AE6" w:rsidRPr="00075FB7" w:rsidRDefault="000E541C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D7F7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C2A0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27D3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B03B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B76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BA82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1BF7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AD9E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6CE7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9FFA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0D4B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B70F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98DC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04AA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D84F" w14:textId="77777777" w:rsidR="00A26AE6" w:rsidRPr="00075FB7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932734169"/>
      <w:permEnd w:id="1958417238"/>
      <w:permEnd w:id="235434431"/>
      <w:permEnd w:id="1664155900"/>
      <w:permEnd w:id="1882788237"/>
      <w:permEnd w:id="1306331084"/>
      <w:permEnd w:id="2119391521"/>
      <w:permEnd w:id="1229459148"/>
      <w:permEnd w:id="450627010"/>
      <w:permEnd w:id="2005014745"/>
      <w:permEnd w:id="15667844"/>
      <w:permEnd w:id="1181094400"/>
      <w:permEnd w:id="741570905"/>
      <w:permEnd w:id="1807440550"/>
      <w:permEnd w:id="1807232906"/>
      <w:permEnd w:id="1458127484"/>
      <w:permEnd w:id="636780246"/>
      <w:permEnd w:id="1891969733"/>
      <w:permEnd w:id="1404769106"/>
      <w:tr w:rsidR="00535480" w:rsidRPr="00D45AAC" w14:paraId="5BA00D4C" w14:textId="77777777" w:rsidTr="00922B62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365D" w14:textId="77777777" w:rsidR="00535480" w:rsidRPr="00075FB7" w:rsidRDefault="00535480" w:rsidP="00922B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Banka, pri kateri je odprt račun: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A96" w14:textId="77777777" w:rsidR="00535480" w:rsidRPr="00075FB7" w:rsidRDefault="00535480" w:rsidP="00922B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139045518" w:edGrp="everyone"/>
            <w:permEnd w:id="1139045518"/>
          </w:p>
        </w:tc>
      </w:tr>
    </w:tbl>
    <w:p w14:paraId="262B1086" w14:textId="77777777" w:rsidR="00535480" w:rsidRDefault="00535480" w:rsidP="00535480">
      <w:pPr>
        <w:jc w:val="both"/>
        <w:rPr>
          <w:rFonts w:ascii="CorporateSTEE" w:hAnsi="CorporateSTEE"/>
          <w:b/>
        </w:rPr>
      </w:pPr>
    </w:p>
    <w:p w14:paraId="5D25BE71" w14:textId="77777777" w:rsidR="00535480" w:rsidRPr="00075FB7" w:rsidRDefault="00535480" w:rsidP="00535480">
      <w:pPr>
        <w:rPr>
          <w:rFonts w:asciiTheme="minorHAnsi" w:hAnsiTheme="minorHAnsi" w:cstheme="minorHAnsi"/>
          <w:b/>
          <w:sz w:val="24"/>
          <w:szCs w:val="24"/>
        </w:rPr>
      </w:pPr>
      <w:r w:rsidRPr="00075FB7">
        <w:rPr>
          <w:rFonts w:asciiTheme="minorHAnsi" w:hAnsiTheme="minorHAnsi" w:cstheme="minorHAnsi"/>
          <w:b/>
          <w:sz w:val="24"/>
          <w:szCs w:val="24"/>
        </w:rPr>
        <w:t>OPOMBA:</w:t>
      </w:r>
    </w:p>
    <w:p w14:paraId="0C07E61F" w14:textId="77777777" w:rsidR="00535480" w:rsidRPr="00075FB7" w:rsidRDefault="00535480" w:rsidP="00535480">
      <w:pPr>
        <w:rPr>
          <w:rFonts w:asciiTheme="minorHAnsi" w:hAnsiTheme="minorHAnsi" w:cstheme="minorHAnsi"/>
        </w:rPr>
      </w:pPr>
      <w:r w:rsidRPr="00075FB7">
        <w:rPr>
          <w:rFonts w:asciiTheme="minorHAnsi" w:hAnsiTheme="minorHAnsi" w:cstheme="minorHAnsi"/>
        </w:rPr>
        <w:t>*Izpolni Občina Dobrepolje.</w:t>
      </w:r>
    </w:p>
    <w:p w14:paraId="2613EA69" w14:textId="77777777" w:rsidR="00535480" w:rsidRPr="00075FB7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65148BFE" w14:textId="77777777" w:rsidR="00535480" w:rsidRPr="00075FB7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604B84E9" w14:textId="77777777" w:rsidR="00535480" w:rsidRPr="00075FB7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4C36BF3A" w14:textId="77777777" w:rsidR="00535480" w:rsidRPr="00075FB7" w:rsidRDefault="00535480" w:rsidP="00535480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075FB7">
        <w:rPr>
          <w:rFonts w:asciiTheme="minorHAnsi" w:hAnsiTheme="minorHAnsi" w:cstheme="minorHAnsi"/>
          <w:b/>
          <w:bCs/>
          <w:sz w:val="26"/>
          <w:szCs w:val="26"/>
        </w:rPr>
        <w:t>OBČINA DOBREPOLJE</w:t>
      </w:r>
    </w:p>
    <w:p w14:paraId="6B52F314" w14:textId="77777777" w:rsidR="00535480" w:rsidRPr="00075FB7" w:rsidRDefault="00535480" w:rsidP="00535480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075FB7">
        <w:rPr>
          <w:rFonts w:asciiTheme="minorHAnsi" w:hAnsiTheme="minorHAnsi" w:cstheme="minorHAnsi"/>
          <w:b/>
          <w:bCs/>
          <w:sz w:val="26"/>
          <w:szCs w:val="26"/>
        </w:rPr>
        <w:t>VIDEM 35</w:t>
      </w:r>
    </w:p>
    <w:p w14:paraId="68442C64" w14:textId="77777777" w:rsidR="00535480" w:rsidRPr="00075FB7" w:rsidRDefault="00535480" w:rsidP="00535480">
      <w:pPr>
        <w:rPr>
          <w:rFonts w:asciiTheme="minorHAnsi" w:hAnsiTheme="minorHAnsi" w:cstheme="minorHAnsi"/>
          <w:b/>
          <w:bCs/>
          <w:sz w:val="26"/>
          <w:szCs w:val="26"/>
        </w:rPr>
      </w:pPr>
    </w:p>
    <w:p w14:paraId="1A67E859" w14:textId="77777777" w:rsidR="00535480" w:rsidRPr="00075FB7" w:rsidRDefault="00535480" w:rsidP="00535480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075FB7">
        <w:rPr>
          <w:rFonts w:asciiTheme="minorHAnsi" w:hAnsiTheme="minorHAnsi" w:cstheme="minorHAnsi"/>
          <w:b/>
          <w:bCs/>
          <w:sz w:val="26"/>
          <w:szCs w:val="26"/>
        </w:rPr>
        <w:t>1312 VIDEM-DOBREPOLJE</w:t>
      </w:r>
    </w:p>
    <w:p w14:paraId="1F496704" w14:textId="77777777" w:rsidR="00535480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5E01BF45" w14:textId="77777777" w:rsidR="00535480" w:rsidRPr="00F66612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0413AA76" w14:textId="77777777" w:rsidR="00535480" w:rsidRPr="00F66612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017F3608" w14:textId="77777777" w:rsidR="00535480" w:rsidRPr="00F66612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08487720" w14:textId="0A6B2F84" w:rsidR="00535480" w:rsidRPr="00075FB7" w:rsidRDefault="00535480" w:rsidP="00535480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075FB7">
        <w:rPr>
          <w:rFonts w:asciiTheme="minorHAnsi" w:hAnsiTheme="minorHAnsi" w:cstheme="minorHAnsi"/>
          <w:sz w:val="24"/>
          <w:szCs w:val="24"/>
        </w:rPr>
        <w:lastRenderedPageBreak/>
        <w:t>Na podlagi Pogodbe o sofinanciranju ukrepov ohranjanja in spodbujanja razvoja kmetijstva</w:t>
      </w:r>
      <w:r w:rsidR="000E541C" w:rsidRPr="00075FB7">
        <w:rPr>
          <w:rFonts w:asciiTheme="minorHAnsi" w:hAnsiTheme="minorHAnsi" w:cstheme="minorHAnsi"/>
          <w:sz w:val="24"/>
          <w:szCs w:val="24"/>
        </w:rPr>
        <w:t>, gozdarstva</w:t>
      </w:r>
      <w:r w:rsidRPr="00075FB7">
        <w:rPr>
          <w:rFonts w:asciiTheme="minorHAnsi" w:hAnsiTheme="minorHAnsi" w:cstheme="minorHAnsi"/>
          <w:sz w:val="24"/>
          <w:szCs w:val="24"/>
        </w:rPr>
        <w:t xml:space="preserve"> in </w:t>
      </w:r>
      <w:proofErr w:type="spellStart"/>
      <w:r w:rsidRPr="00075FB7">
        <w:rPr>
          <w:rFonts w:asciiTheme="minorHAnsi" w:hAnsiTheme="minorHAnsi" w:cstheme="minorHAnsi"/>
          <w:sz w:val="24"/>
          <w:szCs w:val="24"/>
        </w:rPr>
        <w:t>podeželja</w:t>
      </w:r>
      <w:proofErr w:type="spellEnd"/>
      <w:r w:rsidRPr="00075FB7">
        <w:rPr>
          <w:rFonts w:asciiTheme="minorHAnsi" w:hAnsiTheme="minorHAnsi" w:cstheme="minorHAnsi"/>
          <w:sz w:val="24"/>
          <w:szCs w:val="24"/>
        </w:rPr>
        <w:t xml:space="preserve"> </w:t>
      </w:r>
      <w:r w:rsidR="00DD38F1" w:rsidRPr="00075FB7">
        <w:rPr>
          <w:rFonts w:asciiTheme="minorHAnsi" w:hAnsiTheme="minorHAnsi" w:cstheme="minorHAnsi"/>
          <w:sz w:val="24"/>
          <w:szCs w:val="24"/>
        </w:rPr>
        <w:t xml:space="preserve">v </w:t>
      </w:r>
      <w:proofErr w:type="spellStart"/>
      <w:r w:rsidR="00DD38F1" w:rsidRPr="00075FB7">
        <w:rPr>
          <w:rFonts w:asciiTheme="minorHAnsi" w:hAnsiTheme="minorHAnsi" w:cstheme="minorHAnsi"/>
          <w:sz w:val="24"/>
          <w:szCs w:val="24"/>
        </w:rPr>
        <w:t>Občini</w:t>
      </w:r>
      <w:proofErr w:type="spellEnd"/>
      <w:r w:rsidR="00DD38F1" w:rsidRPr="00075FB7">
        <w:rPr>
          <w:rFonts w:asciiTheme="minorHAnsi" w:hAnsiTheme="minorHAnsi" w:cstheme="minorHAnsi"/>
          <w:sz w:val="24"/>
          <w:szCs w:val="24"/>
        </w:rPr>
        <w:t xml:space="preserve"> Dobrepolje za </w:t>
      </w:r>
      <w:proofErr w:type="spellStart"/>
      <w:r w:rsidR="00DD38F1" w:rsidRPr="00075FB7">
        <w:rPr>
          <w:rFonts w:asciiTheme="minorHAnsi" w:hAnsiTheme="minorHAnsi" w:cstheme="minorHAnsi"/>
          <w:sz w:val="24"/>
          <w:szCs w:val="24"/>
        </w:rPr>
        <w:t>leto</w:t>
      </w:r>
      <w:proofErr w:type="spellEnd"/>
      <w:r w:rsidR="00DD38F1" w:rsidRPr="00075FB7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DD38F1" w:rsidRPr="00075FB7">
        <w:rPr>
          <w:rFonts w:asciiTheme="minorHAnsi" w:hAnsiTheme="minorHAnsi" w:cstheme="minorHAnsi"/>
          <w:sz w:val="24"/>
          <w:szCs w:val="24"/>
        </w:rPr>
        <w:t>20</w:t>
      </w:r>
      <w:r w:rsidR="00CD0337" w:rsidRPr="00075FB7">
        <w:rPr>
          <w:rFonts w:asciiTheme="minorHAnsi" w:hAnsiTheme="minorHAnsi" w:cstheme="minorHAnsi"/>
          <w:sz w:val="24"/>
          <w:szCs w:val="24"/>
        </w:rPr>
        <w:t>2</w:t>
      </w:r>
      <w:r w:rsidR="00026182">
        <w:rPr>
          <w:rFonts w:asciiTheme="minorHAnsi" w:hAnsiTheme="minorHAnsi" w:cstheme="minorHAnsi"/>
          <w:sz w:val="24"/>
          <w:szCs w:val="24"/>
        </w:rPr>
        <w:t>6</w:t>
      </w:r>
      <w:r w:rsidRPr="00075FB7">
        <w:rPr>
          <w:rFonts w:asciiTheme="minorHAnsi" w:hAnsiTheme="minorHAnsi" w:cstheme="minorHAnsi"/>
          <w:sz w:val="24"/>
          <w:szCs w:val="24"/>
        </w:rPr>
        <w:t xml:space="preserve">,  </w:t>
      </w:r>
      <w:proofErr w:type="spellStart"/>
      <w:r w:rsidRPr="00075FB7">
        <w:rPr>
          <w:rFonts w:asciiTheme="minorHAnsi" w:hAnsiTheme="minorHAnsi" w:cstheme="minorHAnsi"/>
          <w:sz w:val="24"/>
          <w:szCs w:val="24"/>
        </w:rPr>
        <w:t>prosim</w:t>
      </w:r>
      <w:proofErr w:type="spellEnd"/>
      <w:proofErr w:type="gramEnd"/>
      <w:r w:rsidRPr="00075FB7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075FB7">
        <w:rPr>
          <w:rFonts w:asciiTheme="minorHAnsi" w:hAnsiTheme="minorHAnsi" w:cstheme="minorHAnsi"/>
          <w:sz w:val="24"/>
          <w:szCs w:val="24"/>
        </w:rPr>
        <w:t>nakazilo</w:t>
      </w:r>
      <w:proofErr w:type="spellEnd"/>
      <w:r w:rsidRPr="00075FB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D5010" w:rsidRPr="00075FB7">
        <w:rPr>
          <w:rFonts w:asciiTheme="minorHAnsi" w:hAnsiTheme="minorHAnsi" w:cstheme="minorHAnsi"/>
          <w:sz w:val="24"/>
          <w:szCs w:val="24"/>
        </w:rPr>
        <w:t>dodeljenih</w:t>
      </w:r>
      <w:proofErr w:type="spellEnd"/>
      <w:r w:rsidRPr="00075FB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75FB7">
        <w:rPr>
          <w:rFonts w:asciiTheme="minorHAnsi" w:hAnsiTheme="minorHAnsi" w:cstheme="minorHAnsi"/>
          <w:sz w:val="24"/>
          <w:szCs w:val="24"/>
        </w:rPr>
        <w:t>sredste</w:t>
      </w:r>
      <w:r w:rsidR="00CD5010" w:rsidRPr="00075FB7">
        <w:rPr>
          <w:rFonts w:asciiTheme="minorHAnsi" w:hAnsiTheme="minorHAnsi" w:cstheme="minorHAnsi"/>
          <w:sz w:val="24"/>
          <w:szCs w:val="24"/>
        </w:rPr>
        <w:t>v</w:t>
      </w:r>
      <w:proofErr w:type="spellEnd"/>
      <w:r w:rsidRPr="00075FB7">
        <w:rPr>
          <w:rFonts w:asciiTheme="minorHAnsi" w:hAnsiTheme="minorHAnsi" w:cstheme="minorHAnsi"/>
          <w:sz w:val="24"/>
          <w:szCs w:val="24"/>
        </w:rPr>
        <w:t>.</w:t>
      </w:r>
    </w:p>
    <w:p w14:paraId="5F0EAC2A" w14:textId="77777777" w:rsidR="00535480" w:rsidRPr="00075FB7" w:rsidRDefault="00535480" w:rsidP="0053548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50EFACAC" w14:textId="77777777" w:rsidR="00535480" w:rsidRPr="00075FB7" w:rsidRDefault="00535480" w:rsidP="0053548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15C029BD" w14:textId="77777777" w:rsidR="00535480" w:rsidRPr="00075FB7" w:rsidRDefault="00535480" w:rsidP="0053548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080DF6AE" w14:textId="77777777" w:rsidR="00535480" w:rsidRPr="00075FB7" w:rsidRDefault="00535480" w:rsidP="0053548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1ABD1B79" w14:textId="77777777" w:rsidR="00535480" w:rsidRPr="00075FB7" w:rsidRDefault="00535480" w:rsidP="00535480">
      <w:pPr>
        <w:rPr>
          <w:rFonts w:asciiTheme="minorHAnsi" w:hAnsiTheme="minorHAnsi" w:cstheme="minorHAnsi"/>
          <w:b/>
          <w:sz w:val="24"/>
          <w:szCs w:val="24"/>
        </w:rPr>
      </w:pPr>
      <w:r w:rsidRPr="00075FB7">
        <w:rPr>
          <w:rFonts w:asciiTheme="minorHAnsi" w:hAnsiTheme="minorHAnsi" w:cstheme="minorHAnsi"/>
          <w:b/>
          <w:sz w:val="24"/>
          <w:szCs w:val="24"/>
        </w:rPr>
        <w:t>Izjavljam, da:</w:t>
      </w:r>
    </w:p>
    <w:p w14:paraId="63D3B584" w14:textId="77777777" w:rsidR="00535480" w:rsidRPr="00075FB7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075FB7" w:rsidRPr="00075FB7" w14:paraId="4D3A9800" w14:textId="77777777" w:rsidTr="00922B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6A82" w14:textId="77777777" w:rsidR="00535480" w:rsidRPr="00075FB7" w:rsidRDefault="00535480" w:rsidP="00922B62">
            <w:pPr>
              <w:ind w:left="3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EA1A" w14:textId="77777777" w:rsidR="00535480" w:rsidRPr="00075FB7" w:rsidRDefault="00535480" w:rsidP="00922B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vse kopije dokazil ustrezajo originalom.</w:t>
            </w:r>
          </w:p>
        </w:tc>
      </w:tr>
    </w:tbl>
    <w:p w14:paraId="5BE60673" w14:textId="77777777" w:rsidR="00535480" w:rsidRPr="00075FB7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22924A70" w14:textId="77777777" w:rsidR="00535480" w:rsidRPr="00075FB7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613E6A4D" w14:textId="77777777" w:rsidR="00535480" w:rsidRPr="00075FB7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E541C" w:rsidRPr="00075FB7" w14:paraId="62084A64" w14:textId="77777777" w:rsidTr="00922B62">
        <w:tc>
          <w:tcPr>
            <w:tcW w:w="4606" w:type="dxa"/>
          </w:tcPr>
          <w:p w14:paraId="3280EDFB" w14:textId="77777777" w:rsidR="00535480" w:rsidRPr="00075FB7" w:rsidRDefault="00535480" w:rsidP="00922B62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7368024" w14:textId="77777777" w:rsidR="00535480" w:rsidRPr="00075FB7" w:rsidRDefault="00535480" w:rsidP="00922B62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2068337058" w:edGrp="everyone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2068337058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102534970" w:edGrp="everyone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102534970"/>
          </w:p>
        </w:tc>
        <w:tc>
          <w:tcPr>
            <w:tcW w:w="4606" w:type="dxa"/>
          </w:tcPr>
          <w:p w14:paraId="20DEA345" w14:textId="77777777" w:rsidR="00535480" w:rsidRPr="00075FB7" w:rsidRDefault="00535480" w:rsidP="00922B62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82A5EC4" w14:textId="77777777" w:rsidR="00535480" w:rsidRPr="00075FB7" w:rsidRDefault="00535480" w:rsidP="00922B62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391479871" w:edGrp="everyone"/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1391479871"/>
          </w:p>
          <w:p w14:paraId="2C8250BB" w14:textId="77777777" w:rsidR="00535480" w:rsidRPr="00075FB7" w:rsidRDefault="00535480" w:rsidP="00922B62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75FB7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1E5FF35F" w14:textId="77777777" w:rsidR="00535480" w:rsidRPr="00075FB7" w:rsidRDefault="00535480" w:rsidP="00922B62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31AD815" w14:textId="77777777" w:rsidR="00535480" w:rsidRPr="00075FB7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67E0A433" w14:textId="77777777" w:rsidR="00535480" w:rsidRPr="00075FB7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30081B0F" w14:textId="77777777" w:rsidR="00535480" w:rsidRPr="00075FB7" w:rsidRDefault="00535480" w:rsidP="00535480">
      <w:pPr>
        <w:jc w:val="both"/>
        <w:rPr>
          <w:rFonts w:ascii="CorporateSTEE" w:hAnsi="CorporateSTEE"/>
          <w:b/>
        </w:rPr>
      </w:pPr>
    </w:p>
    <w:p w14:paraId="4202E2D2" w14:textId="77777777" w:rsidR="00535480" w:rsidRPr="00075FB7" w:rsidRDefault="00535480" w:rsidP="00535480">
      <w:pPr>
        <w:rPr>
          <w:rFonts w:asciiTheme="minorHAnsi" w:hAnsiTheme="minorHAnsi" w:cstheme="minorHAnsi"/>
          <w:b/>
          <w:sz w:val="24"/>
          <w:szCs w:val="24"/>
        </w:rPr>
      </w:pPr>
      <w:r w:rsidRPr="00075FB7">
        <w:rPr>
          <w:rFonts w:asciiTheme="minorHAnsi" w:hAnsiTheme="minorHAnsi" w:cstheme="minorHAnsi"/>
          <w:b/>
          <w:sz w:val="24"/>
          <w:szCs w:val="24"/>
        </w:rPr>
        <w:t>OPOMBA:</w:t>
      </w:r>
    </w:p>
    <w:p w14:paraId="03C45A00" w14:textId="2A4E94E4" w:rsidR="00535480" w:rsidRPr="00075FB7" w:rsidRDefault="00535480" w:rsidP="00535480">
      <w:pPr>
        <w:rPr>
          <w:rFonts w:asciiTheme="minorHAnsi" w:hAnsiTheme="minorHAnsi" w:cstheme="minorHAnsi"/>
        </w:rPr>
      </w:pPr>
      <w:r w:rsidRPr="00075FB7">
        <w:rPr>
          <w:rFonts w:asciiTheme="minorHAnsi" w:hAnsiTheme="minorHAnsi" w:cstheme="minorHAnsi"/>
        </w:rPr>
        <w:t xml:space="preserve">Pozor! Zahtevek za izplačilo občinskih sredstev mora biti, skupaj z računi in </w:t>
      </w:r>
      <w:proofErr w:type="spellStart"/>
      <w:r w:rsidRPr="00075FB7">
        <w:rPr>
          <w:rFonts w:asciiTheme="minorHAnsi" w:hAnsiTheme="minorHAnsi" w:cstheme="minorHAnsi"/>
        </w:rPr>
        <w:t>dokazili</w:t>
      </w:r>
      <w:proofErr w:type="spellEnd"/>
      <w:r w:rsidRPr="00075FB7">
        <w:rPr>
          <w:rFonts w:asciiTheme="minorHAnsi" w:hAnsiTheme="minorHAnsi" w:cstheme="minorHAnsi"/>
        </w:rPr>
        <w:t xml:space="preserve"> o </w:t>
      </w:r>
      <w:proofErr w:type="spellStart"/>
      <w:r w:rsidRPr="00075FB7">
        <w:rPr>
          <w:rFonts w:asciiTheme="minorHAnsi" w:hAnsiTheme="minorHAnsi" w:cstheme="minorHAnsi"/>
        </w:rPr>
        <w:t>plačilu</w:t>
      </w:r>
      <w:proofErr w:type="spellEnd"/>
      <w:r w:rsidRPr="00075FB7">
        <w:rPr>
          <w:rFonts w:asciiTheme="minorHAnsi" w:hAnsiTheme="minorHAnsi" w:cstheme="minorHAnsi"/>
        </w:rPr>
        <w:t xml:space="preserve">, </w:t>
      </w:r>
      <w:proofErr w:type="spellStart"/>
      <w:r w:rsidRPr="00075FB7">
        <w:rPr>
          <w:rFonts w:asciiTheme="minorHAnsi" w:hAnsiTheme="minorHAnsi" w:cstheme="minorHAnsi"/>
        </w:rPr>
        <w:t>na</w:t>
      </w:r>
      <w:proofErr w:type="spellEnd"/>
      <w:r w:rsidRPr="00075FB7">
        <w:rPr>
          <w:rFonts w:asciiTheme="minorHAnsi" w:hAnsiTheme="minorHAnsi" w:cstheme="minorHAnsi"/>
        </w:rPr>
        <w:t xml:space="preserve"> </w:t>
      </w:r>
      <w:proofErr w:type="spellStart"/>
      <w:r w:rsidRPr="00075FB7">
        <w:rPr>
          <w:rFonts w:asciiTheme="minorHAnsi" w:hAnsiTheme="minorHAnsi" w:cstheme="minorHAnsi"/>
        </w:rPr>
        <w:t>Ob</w:t>
      </w:r>
      <w:r w:rsidR="00251D20" w:rsidRPr="00075FB7">
        <w:rPr>
          <w:rFonts w:asciiTheme="minorHAnsi" w:hAnsiTheme="minorHAnsi" w:cstheme="minorHAnsi"/>
        </w:rPr>
        <w:t>čino</w:t>
      </w:r>
      <w:proofErr w:type="spellEnd"/>
      <w:r w:rsidR="00251D20" w:rsidRPr="00075FB7">
        <w:rPr>
          <w:rFonts w:asciiTheme="minorHAnsi" w:hAnsiTheme="minorHAnsi" w:cstheme="minorHAnsi"/>
        </w:rPr>
        <w:t xml:space="preserve"> Dobrepolje </w:t>
      </w:r>
      <w:proofErr w:type="spellStart"/>
      <w:r w:rsidR="00251D20" w:rsidRPr="00075FB7">
        <w:rPr>
          <w:rFonts w:asciiTheme="minorHAnsi" w:hAnsiTheme="minorHAnsi" w:cstheme="minorHAnsi"/>
        </w:rPr>
        <w:t>dostavljen</w:t>
      </w:r>
      <w:proofErr w:type="spellEnd"/>
      <w:r w:rsidR="00251D20" w:rsidRPr="00075FB7">
        <w:rPr>
          <w:rFonts w:asciiTheme="minorHAnsi" w:hAnsiTheme="minorHAnsi" w:cstheme="minorHAnsi"/>
        </w:rPr>
        <w:t xml:space="preserve"> do </w:t>
      </w:r>
      <w:r w:rsidR="00363784" w:rsidRPr="00075FB7">
        <w:rPr>
          <w:rFonts w:asciiTheme="minorHAnsi" w:hAnsiTheme="minorHAnsi" w:cstheme="minorHAnsi"/>
        </w:rPr>
        <w:t>2</w:t>
      </w:r>
      <w:r w:rsidR="00026182">
        <w:rPr>
          <w:rFonts w:asciiTheme="minorHAnsi" w:hAnsiTheme="minorHAnsi" w:cstheme="minorHAnsi"/>
        </w:rPr>
        <w:t>0</w:t>
      </w:r>
      <w:r w:rsidRPr="00075FB7">
        <w:rPr>
          <w:rFonts w:asciiTheme="minorHAnsi" w:hAnsiTheme="minorHAnsi" w:cstheme="minorHAnsi"/>
        </w:rPr>
        <w:t>.</w:t>
      </w:r>
      <w:r w:rsidR="00363784" w:rsidRPr="00075FB7">
        <w:rPr>
          <w:rFonts w:asciiTheme="minorHAnsi" w:hAnsiTheme="minorHAnsi" w:cstheme="minorHAnsi"/>
        </w:rPr>
        <w:t xml:space="preserve"> </w:t>
      </w:r>
      <w:r w:rsidRPr="00075FB7">
        <w:rPr>
          <w:rFonts w:asciiTheme="minorHAnsi" w:hAnsiTheme="minorHAnsi" w:cstheme="minorHAnsi"/>
        </w:rPr>
        <w:t>11.</w:t>
      </w:r>
      <w:r w:rsidR="00363784" w:rsidRPr="00075FB7">
        <w:rPr>
          <w:rFonts w:asciiTheme="minorHAnsi" w:hAnsiTheme="minorHAnsi" w:cstheme="minorHAnsi"/>
        </w:rPr>
        <w:t xml:space="preserve"> </w:t>
      </w:r>
      <w:r w:rsidRPr="00075FB7">
        <w:rPr>
          <w:rFonts w:asciiTheme="minorHAnsi" w:hAnsiTheme="minorHAnsi" w:cstheme="minorHAnsi"/>
        </w:rPr>
        <w:t>20</w:t>
      </w:r>
      <w:r w:rsidR="00CD0337" w:rsidRPr="00075FB7">
        <w:rPr>
          <w:rFonts w:asciiTheme="minorHAnsi" w:hAnsiTheme="minorHAnsi" w:cstheme="minorHAnsi"/>
        </w:rPr>
        <w:t>2</w:t>
      </w:r>
      <w:r w:rsidR="00026182">
        <w:rPr>
          <w:rFonts w:asciiTheme="minorHAnsi" w:hAnsiTheme="minorHAnsi" w:cstheme="minorHAnsi"/>
        </w:rPr>
        <w:t>6</w:t>
      </w:r>
      <w:r w:rsidRPr="00075FB7">
        <w:rPr>
          <w:rFonts w:asciiTheme="minorHAnsi" w:hAnsiTheme="minorHAnsi" w:cstheme="minorHAnsi"/>
        </w:rPr>
        <w:t>.</w:t>
      </w:r>
    </w:p>
    <w:p w14:paraId="1EBD5EF6" w14:textId="77777777" w:rsidR="00535480" w:rsidRPr="00783479" w:rsidRDefault="00535480" w:rsidP="00535480">
      <w:pPr>
        <w:spacing w:line="288" w:lineRule="auto"/>
        <w:jc w:val="both"/>
        <w:rPr>
          <w:rFonts w:cstheme="minorHAnsi"/>
          <w:b/>
        </w:rPr>
      </w:pPr>
    </w:p>
    <w:p w14:paraId="61F0B63E" w14:textId="77777777" w:rsidR="00535480" w:rsidRPr="00783479" w:rsidRDefault="00535480" w:rsidP="00535480">
      <w:pPr>
        <w:spacing w:line="288" w:lineRule="auto"/>
        <w:jc w:val="center"/>
        <w:rPr>
          <w:rFonts w:cstheme="minorHAnsi"/>
          <w:b/>
        </w:rPr>
      </w:pPr>
    </w:p>
    <w:p w14:paraId="6A8C4F2C" w14:textId="77777777" w:rsidR="00535480" w:rsidRPr="00FD6AD5" w:rsidRDefault="00535480" w:rsidP="00535480">
      <w:pPr>
        <w:spacing w:line="288" w:lineRule="auto"/>
        <w:jc w:val="both"/>
        <w:rPr>
          <w:rFonts w:cstheme="minorHAnsi"/>
          <w:b/>
          <w:sz w:val="24"/>
          <w:szCs w:val="24"/>
        </w:rPr>
      </w:pPr>
    </w:p>
    <w:p w14:paraId="23C64558" w14:textId="77777777" w:rsidR="00535480" w:rsidRPr="00FD6AD5" w:rsidRDefault="00535480" w:rsidP="00535480">
      <w:pPr>
        <w:spacing w:line="288" w:lineRule="auto"/>
        <w:jc w:val="both"/>
        <w:rPr>
          <w:rFonts w:cstheme="minorHAnsi"/>
          <w:b/>
          <w:sz w:val="24"/>
          <w:szCs w:val="24"/>
        </w:rPr>
      </w:pPr>
    </w:p>
    <w:p w14:paraId="085F0C33" w14:textId="77777777" w:rsidR="00535480" w:rsidRPr="00783479" w:rsidRDefault="00535480" w:rsidP="00535480">
      <w:pPr>
        <w:jc w:val="right"/>
        <w:rPr>
          <w:rFonts w:cstheme="minorHAnsi"/>
          <w:sz w:val="21"/>
          <w:szCs w:val="21"/>
        </w:rPr>
      </w:pPr>
    </w:p>
    <w:p w14:paraId="4163C217" w14:textId="77777777" w:rsidR="00535480" w:rsidRDefault="00535480" w:rsidP="00535480">
      <w:pPr>
        <w:jc w:val="right"/>
      </w:pPr>
    </w:p>
    <w:p w14:paraId="2B19C3B9" w14:textId="77777777" w:rsidR="00535480" w:rsidRDefault="00535480" w:rsidP="00535480">
      <w:pPr>
        <w:jc w:val="right"/>
      </w:pPr>
    </w:p>
    <w:p w14:paraId="1676621B" w14:textId="77777777" w:rsidR="00535480" w:rsidRDefault="00535480" w:rsidP="00535480">
      <w:pPr>
        <w:jc w:val="right"/>
      </w:pPr>
    </w:p>
    <w:p w14:paraId="569E6DBD" w14:textId="77777777" w:rsidR="00535480" w:rsidRDefault="00535480" w:rsidP="00535480">
      <w:pPr>
        <w:jc w:val="right"/>
      </w:pPr>
    </w:p>
    <w:p w14:paraId="16E4D3E3" w14:textId="77777777" w:rsidR="00535480" w:rsidRDefault="00535480" w:rsidP="00535480">
      <w:pPr>
        <w:jc w:val="right"/>
      </w:pPr>
    </w:p>
    <w:p w14:paraId="63A17857" w14:textId="77777777" w:rsidR="00535480" w:rsidRDefault="00535480" w:rsidP="00535480">
      <w:pPr>
        <w:jc w:val="right"/>
      </w:pPr>
    </w:p>
    <w:p w14:paraId="44928962" w14:textId="77777777" w:rsidR="00535480" w:rsidRDefault="00535480" w:rsidP="00535480">
      <w:pPr>
        <w:jc w:val="right"/>
      </w:pPr>
    </w:p>
    <w:p w14:paraId="44AD3E08" w14:textId="77777777" w:rsidR="00535480" w:rsidRDefault="00535480" w:rsidP="00535480">
      <w:pPr>
        <w:jc w:val="right"/>
      </w:pPr>
    </w:p>
    <w:p w14:paraId="4531930C" w14:textId="77777777" w:rsidR="00535480" w:rsidRDefault="00535480" w:rsidP="00535480">
      <w:pPr>
        <w:jc w:val="right"/>
      </w:pPr>
    </w:p>
    <w:p w14:paraId="19E2FA8B" w14:textId="77777777" w:rsidR="00535480" w:rsidRDefault="00535480" w:rsidP="00535480">
      <w:pPr>
        <w:jc w:val="right"/>
      </w:pPr>
    </w:p>
    <w:p w14:paraId="33B26F67" w14:textId="77777777" w:rsidR="00535480" w:rsidRDefault="00535480" w:rsidP="00535480">
      <w:pPr>
        <w:jc w:val="right"/>
      </w:pPr>
    </w:p>
    <w:p w14:paraId="5F689224" w14:textId="77777777" w:rsidR="00535480" w:rsidRDefault="00535480" w:rsidP="00535480">
      <w:pPr>
        <w:jc w:val="right"/>
      </w:pPr>
    </w:p>
    <w:p w14:paraId="49BB531B" w14:textId="77777777" w:rsidR="00535480" w:rsidRDefault="00535480" w:rsidP="00535480">
      <w:pPr>
        <w:jc w:val="right"/>
      </w:pPr>
    </w:p>
    <w:p w14:paraId="32701F75" w14:textId="77777777" w:rsidR="00535480" w:rsidRDefault="00535480" w:rsidP="00535480">
      <w:pPr>
        <w:jc w:val="right"/>
      </w:pPr>
    </w:p>
    <w:p w14:paraId="12738D85" w14:textId="77777777" w:rsidR="00535480" w:rsidRDefault="00535480" w:rsidP="00535480">
      <w:pPr>
        <w:jc w:val="right"/>
      </w:pPr>
    </w:p>
    <w:p w14:paraId="7608DBC3" w14:textId="77777777" w:rsidR="00535480" w:rsidRPr="00111DC5" w:rsidRDefault="00535480" w:rsidP="00535480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4CE3CDBC" w14:textId="77777777" w:rsidR="004E78DE" w:rsidRDefault="004E78DE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5A5895EA" w14:textId="77777777" w:rsidR="004E78DE" w:rsidRDefault="004E78DE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137C0C13" w14:textId="77777777" w:rsidR="004E78DE" w:rsidRDefault="004E78DE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1A9AEF73" w14:textId="77777777" w:rsidR="004E78DE" w:rsidRDefault="004E78DE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sectPr w:rsidR="004E78DE" w:rsidSect="00535480">
      <w:type w:val="continuous"/>
      <w:pgSz w:w="11906" w:h="16838"/>
      <w:pgMar w:top="851" w:right="1134" w:bottom="1106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C24" w14:textId="77777777" w:rsidR="003846F2" w:rsidRDefault="003846F2" w:rsidP="00053EC5">
      <w:r>
        <w:separator/>
      </w:r>
    </w:p>
  </w:endnote>
  <w:endnote w:type="continuationSeparator" w:id="0">
    <w:p w14:paraId="703F1B59" w14:textId="77777777" w:rsidR="003846F2" w:rsidRDefault="003846F2" w:rsidP="0005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porateSTEE">
    <w:altName w:val="Courier New"/>
    <w:charset w:val="EE"/>
    <w:family w:val="auto"/>
    <w:pitch w:val="variable"/>
    <w:sig w:usb0="00000001" w:usb1="0000204A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895922"/>
      <w:docPartObj>
        <w:docPartGallery w:val="Page Numbers (Bottom of Page)"/>
        <w:docPartUnique/>
      </w:docPartObj>
    </w:sdtPr>
    <w:sdtEndPr/>
    <w:sdtContent>
      <w:p w14:paraId="6FD28ACE" w14:textId="77777777" w:rsidR="00986FA6" w:rsidRDefault="00DB351F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B23E0E4" w14:textId="77777777" w:rsidR="00986FA6" w:rsidRDefault="00986FA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0C72" w14:textId="77777777" w:rsidR="00922B62" w:rsidRDefault="00D84B4E" w:rsidP="00922B6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 w:rsidR="00922B62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79C5D77" w14:textId="77777777" w:rsidR="00922B62" w:rsidRDefault="00922B6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895923"/>
      <w:docPartObj>
        <w:docPartGallery w:val="Page Numbers (Bottom of Page)"/>
        <w:docPartUnique/>
      </w:docPartObj>
    </w:sdtPr>
    <w:sdtEndPr/>
    <w:sdtContent>
      <w:p w14:paraId="4A702357" w14:textId="77777777" w:rsidR="00986FA6" w:rsidRDefault="00DB351F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4B089D24" w14:textId="77777777" w:rsidR="00922B62" w:rsidRDefault="00922B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E02C4" w14:textId="77777777" w:rsidR="003846F2" w:rsidRDefault="003846F2" w:rsidP="00053EC5">
      <w:r>
        <w:separator/>
      </w:r>
    </w:p>
  </w:footnote>
  <w:footnote w:type="continuationSeparator" w:id="0">
    <w:p w14:paraId="2CE8F8B8" w14:textId="77777777" w:rsidR="003846F2" w:rsidRDefault="003846F2" w:rsidP="00053EC5">
      <w:r>
        <w:continuationSeparator/>
      </w:r>
    </w:p>
  </w:footnote>
  <w:footnote w:id="1">
    <w:p w14:paraId="12E067C2" w14:textId="582B4246" w:rsidR="003A21AF" w:rsidRPr="00F33CB5" w:rsidRDefault="003A21AF">
      <w:pPr>
        <w:pStyle w:val="Sprotnaopomba-besedilo"/>
        <w:rPr>
          <w:lang w:val="sl-SI"/>
        </w:rPr>
      </w:pPr>
      <w:r w:rsidRPr="009A6DAA">
        <w:rPr>
          <w:rStyle w:val="Sprotnaopomba-sklic"/>
        </w:rPr>
        <w:footnoteRef/>
      </w:r>
      <w:r w:rsidRPr="009A6DAA">
        <w:t xml:space="preserve"> </w:t>
      </w:r>
      <w:r w:rsidRPr="009A6DAA">
        <w:rPr>
          <w:rFonts w:asciiTheme="minorHAnsi" w:hAnsiTheme="minorHAnsi" w:cstheme="minorHAnsi"/>
          <w:lang w:val="sl-SI"/>
        </w:rPr>
        <w:t>V kolikor je vlagatelj davčni zavezanec za DDV, DDV ni upravičen strošek.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305387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14703B"/>
    <w:multiLevelType w:val="hybridMultilevel"/>
    <w:tmpl w:val="8516306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3E45F9"/>
    <w:multiLevelType w:val="hybridMultilevel"/>
    <w:tmpl w:val="033460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00033"/>
    <w:multiLevelType w:val="hybridMultilevel"/>
    <w:tmpl w:val="8438BA9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A514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123C2EC6"/>
    <w:multiLevelType w:val="hybridMultilevel"/>
    <w:tmpl w:val="82F453E4"/>
    <w:lvl w:ilvl="0" w:tplc="090ED4F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21288"/>
    <w:multiLevelType w:val="hybridMultilevel"/>
    <w:tmpl w:val="537E7AD4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996197"/>
    <w:multiLevelType w:val="hybridMultilevel"/>
    <w:tmpl w:val="2C9838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FA70C2"/>
    <w:multiLevelType w:val="hybridMultilevel"/>
    <w:tmpl w:val="7BA850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37763"/>
    <w:multiLevelType w:val="hybridMultilevel"/>
    <w:tmpl w:val="EA069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B571E"/>
    <w:multiLevelType w:val="hybridMultilevel"/>
    <w:tmpl w:val="6B74AC2E"/>
    <w:lvl w:ilvl="0" w:tplc="B55C35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1F401BEC"/>
    <w:multiLevelType w:val="hybridMultilevel"/>
    <w:tmpl w:val="7CE600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6430A4"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 w:val="0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EE4070">
      <w:start w:val="5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</w:rPr>
    </w:lvl>
    <w:lvl w:ilvl="5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333E2"/>
    <w:multiLevelType w:val="hybridMultilevel"/>
    <w:tmpl w:val="DAB047AE"/>
    <w:lvl w:ilvl="0" w:tplc="106C6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64B3DEF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26925A0D"/>
    <w:multiLevelType w:val="hybridMultilevel"/>
    <w:tmpl w:val="C2C802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B15DF1"/>
    <w:multiLevelType w:val="hybridMultilevel"/>
    <w:tmpl w:val="6C403C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ACEC20">
      <w:start w:val="2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0A3148"/>
    <w:multiLevelType w:val="hybridMultilevel"/>
    <w:tmpl w:val="704C88A6"/>
    <w:lvl w:ilvl="0" w:tplc="64E055D6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C2189"/>
    <w:multiLevelType w:val="hybridMultilevel"/>
    <w:tmpl w:val="A5845F7E"/>
    <w:lvl w:ilvl="0" w:tplc="A372BEAE">
      <w:start w:val="2"/>
      <w:numFmt w:val="bullet"/>
      <w:lvlText w:val="-"/>
      <w:lvlJc w:val="left"/>
      <w:pPr>
        <w:ind w:left="1393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2113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273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33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20" w15:restartNumberingAfterBreak="0">
    <w:nsid w:val="346A016C"/>
    <w:multiLevelType w:val="hybridMultilevel"/>
    <w:tmpl w:val="98EC15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441624"/>
    <w:multiLevelType w:val="hybridMultilevel"/>
    <w:tmpl w:val="254894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906AC"/>
    <w:multiLevelType w:val="hybridMultilevel"/>
    <w:tmpl w:val="1BD04C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D94FB9"/>
    <w:multiLevelType w:val="hybridMultilevel"/>
    <w:tmpl w:val="D05AB93A"/>
    <w:lvl w:ilvl="0" w:tplc="E9CCD820">
      <w:start w:val="1"/>
      <w:numFmt w:val="lowerLetter"/>
      <w:lvlText w:val="%1)"/>
      <w:lvlJc w:val="left"/>
      <w:pPr>
        <w:ind w:left="780" w:hanging="360"/>
      </w:pPr>
    </w:lvl>
    <w:lvl w:ilvl="1" w:tplc="04240019">
      <w:start w:val="1"/>
      <w:numFmt w:val="lowerLetter"/>
      <w:lvlText w:val="%2."/>
      <w:lvlJc w:val="left"/>
      <w:pPr>
        <w:ind w:left="1500" w:hanging="360"/>
      </w:pPr>
    </w:lvl>
    <w:lvl w:ilvl="2" w:tplc="0424001B">
      <w:start w:val="1"/>
      <w:numFmt w:val="lowerRoman"/>
      <w:lvlText w:val="%3."/>
      <w:lvlJc w:val="right"/>
      <w:pPr>
        <w:ind w:left="2220" w:hanging="180"/>
      </w:pPr>
    </w:lvl>
    <w:lvl w:ilvl="3" w:tplc="0424000F">
      <w:start w:val="1"/>
      <w:numFmt w:val="decimal"/>
      <w:lvlText w:val="%4."/>
      <w:lvlJc w:val="left"/>
      <w:pPr>
        <w:ind w:left="2940" w:hanging="360"/>
      </w:pPr>
    </w:lvl>
    <w:lvl w:ilvl="4" w:tplc="04240019">
      <w:start w:val="1"/>
      <w:numFmt w:val="lowerLetter"/>
      <w:lvlText w:val="%5."/>
      <w:lvlJc w:val="left"/>
      <w:pPr>
        <w:ind w:left="3660" w:hanging="360"/>
      </w:pPr>
    </w:lvl>
    <w:lvl w:ilvl="5" w:tplc="0424001B">
      <w:start w:val="1"/>
      <w:numFmt w:val="lowerRoman"/>
      <w:lvlText w:val="%6."/>
      <w:lvlJc w:val="right"/>
      <w:pPr>
        <w:ind w:left="4380" w:hanging="180"/>
      </w:pPr>
    </w:lvl>
    <w:lvl w:ilvl="6" w:tplc="0424000F">
      <w:start w:val="1"/>
      <w:numFmt w:val="decimal"/>
      <w:lvlText w:val="%7."/>
      <w:lvlJc w:val="left"/>
      <w:pPr>
        <w:ind w:left="5100" w:hanging="360"/>
      </w:pPr>
    </w:lvl>
    <w:lvl w:ilvl="7" w:tplc="04240019">
      <w:start w:val="1"/>
      <w:numFmt w:val="lowerLetter"/>
      <w:lvlText w:val="%8."/>
      <w:lvlJc w:val="left"/>
      <w:pPr>
        <w:ind w:left="5820" w:hanging="360"/>
      </w:pPr>
    </w:lvl>
    <w:lvl w:ilvl="8" w:tplc="0424001B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37521571"/>
    <w:multiLevelType w:val="hybridMultilevel"/>
    <w:tmpl w:val="8D4E6C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E366D2"/>
    <w:multiLevelType w:val="hybridMultilevel"/>
    <w:tmpl w:val="5896C42E"/>
    <w:lvl w:ilvl="0" w:tplc="945AB4D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E2891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3E132067"/>
    <w:multiLevelType w:val="hybridMultilevel"/>
    <w:tmpl w:val="9CBA3060"/>
    <w:lvl w:ilvl="0" w:tplc="FFFFFFF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A002B9C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4BC1796F"/>
    <w:multiLevelType w:val="hybridMultilevel"/>
    <w:tmpl w:val="030052A6"/>
    <w:lvl w:ilvl="0" w:tplc="A9A80D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F85F54"/>
    <w:multiLevelType w:val="hybridMultilevel"/>
    <w:tmpl w:val="A4689F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474F11"/>
    <w:multiLevelType w:val="hybridMultilevel"/>
    <w:tmpl w:val="1B34E094"/>
    <w:lvl w:ilvl="0" w:tplc="BC6031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5C72CA"/>
    <w:multiLevelType w:val="hybridMultilevel"/>
    <w:tmpl w:val="2960C080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B08A3"/>
    <w:multiLevelType w:val="hybridMultilevel"/>
    <w:tmpl w:val="030052A6"/>
    <w:lvl w:ilvl="0" w:tplc="A9A80D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EC2A49"/>
    <w:multiLevelType w:val="hybridMultilevel"/>
    <w:tmpl w:val="B942B5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8E6628"/>
    <w:multiLevelType w:val="hybridMultilevel"/>
    <w:tmpl w:val="67489A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70DB0"/>
    <w:multiLevelType w:val="hybridMultilevel"/>
    <w:tmpl w:val="7F50A3F8"/>
    <w:lvl w:ilvl="0" w:tplc="E22A0400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A1DC03AE">
      <w:start w:val="1"/>
      <w:numFmt w:val="decimal"/>
      <w:lvlText w:val="(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866BBC"/>
    <w:multiLevelType w:val="hybridMultilevel"/>
    <w:tmpl w:val="8438BA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B27FBA"/>
    <w:multiLevelType w:val="hybridMultilevel"/>
    <w:tmpl w:val="4B6CE70C"/>
    <w:lvl w:ilvl="0" w:tplc="CB84178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0172B29"/>
    <w:multiLevelType w:val="hybridMultilevel"/>
    <w:tmpl w:val="98EC15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43760B"/>
    <w:multiLevelType w:val="hybridMultilevel"/>
    <w:tmpl w:val="88F6D3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00725E"/>
    <w:multiLevelType w:val="hybridMultilevel"/>
    <w:tmpl w:val="E140DAD4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755AB4"/>
    <w:multiLevelType w:val="hybridMultilevel"/>
    <w:tmpl w:val="CBBEDC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6422A3"/>
    <w:multiLevelType w:val="hybridMultilevel"/>
    <w:tmpl w:val="22BE4D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CC24BC"/>
    <w:multiLevelType w:val="hybridMultilevel"/>
    <w:tmpl w:val="F09628D8"/>
    <w:lvl w:ilvl="0" w:tplc="29AACAFE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 w15:restartNumberingAfterBreak="0">
    <w:nsid w:val="77582B27"/>
    <w:multiLevelType w:val="hybridMultilevel"/>
    <w:tmpl w:val="4BFEDE8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EC314C"/>
    <w:multiLevelType w:val="hybridMultilevel"/>
    <w:tmpl w:val="D9D418FC"/>
    <w:lvl w:ilvl="0" w:tplc="C6A682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301704">
    <w:abstractNumId w:val="22"/>
  </w:num>
  <w:num w:numId="2" w16cid:durableId="1077701955">
    <w:abstractNumId w:val="45"/>
  </w:num>
  <w:num w:numId="3" w16cid:durableId="949168095">
    <w:abstractNumId w:val="8"/>
  </w:num>
  <w:num w:numId="4" w16cid:durableId="357511579">
    <w:abstractNumId w:val="5"/>
  </w:num>
  <w:num w:numId="5" w16cid:durableId="1800685504">
    <w:abstractNumId w:val="2"/>
  </w:num>
  <w:num w:numId="6" w16cid:durableId="1989086053">
    <w:abstractNumId w:val="13"/>
  </w:num>
  <w:num w:numId="7" w16cid:durableId="451097365">
    <w:abstractNumId w:val="17"/>
  </w:num>
  <w:num w:numId="8" w16cid:durableId="748187342">
    <w:abstractNumId w:val="21"/>
  </w:num>
  <w:num w:numId="9" w16cid:durableId="266617488">
    <w:abstractNumId w:val="30"/>
  </w:num>
  <w:num w:numId="10" w16cid:durableId="1839496462">
    <w:abstractNumId w:val="43"/>
  </w:num>
  <w:num w:numId="11" w16cid:durableId="1441484654">
    <w:abstractNumId w:val="11"/>
  </w:num>
  <w:num w:numId="12" w16cid:durableId="1428623419">
    <w:abstractNumId w:val="25"/>
  </w:num>
  <w:num w:numId="13" w16cid:durableId="2052218485">
    <w:abstractNumId w:val="6"/>
  </w:num>
  <w:num w:numId="14" w16cid:durableId="2004502800">
    <w:abstractNumId w:val="46"/>
  </w:num>
  <w:num w:numId="15" w16cid:durableId="928343055">
    <w:abstractNumId w:val="32"/>
  </w:num>
  <w:num w:numId="16" w16cid:durableId="1591037494">
    <w:abstractNumId w:val="16"/>
  </w:num>
  <w:num w:numId="17" w16cid:durableId="1643582717">
    <w:abstractNumId w:val="24"/>
  </w:num>
  <w:num w:numId="18" w16cid:durableId="591548976">
    <w:abstractNumId w:val="41"/>
  </w:num>
  <w:num w:numId="19" w16cid:durableId="668945796">
    <w:abstractNumId w:val="19"/>
  </w:num>
  <w:num w:numId="20" w16cid:durableId="451172595">
    <w:abstractNumId w:val="31"/>
  </w:num>
  <w:num w:numId="21" w16cid:durableId="1494026561">
    <w:abstractNumId w:val="0"/>
    <w:lvlOverride w:ilvl="0">
      <w:lvl w:ilvl="0">
        <w:numFmt w:val="bullet"/>
        <w:lvlText w:val="–"/>
        <w:legacy w:legacy="1" w:legacySpace="0" w:legacyIndent="360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</w:num>
  <w:num w:numId="22" w16cid:durableId="1057319151">
    <w:abstractNumId w:val="9"/>
  </w:num>
  <w:num w:numId="23" w16cid:durableId="1503466854">
    <w:abstractNumId w:val="18"/>
  </w:num>
  <w:num w:numId="24" w16cid:durableId="2078819019">
    <w:abstractNumId w:val="7"/>
  </w:num>
  <w:num w:numId="25" w16cid:durableId="945423703">
    <w:abstractNumId w:val="40"/>
  </w:num>
  <w:num w:numId="26" w16cid:durableId="2019848180">
    <w:abstractNumId w:val="39"/>
  </w:num>
  <w:num w:numId="27" w16cid:durableId="1165435861">
    <w:abstractNumId w:val="20"/>
  </w:num>
  <w:num w:numId="28" w16cid:durableId="1278835734">
    <w:abstractNumId w:val="12"/>
  </w:num>
  <w:num w:numId="29" w16cid:durableId="908727886">
    <w:abstractNumId w:val="28"/>
  </w:num>
  <w:num w:numId="30" w16cid:durableId="1408531659">
    <w:abstractNumId w:val="33"/>
  </w:num>
  <w:num w:numId="31" w16cid:durableId="2236823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6889283">
    <w:abstractNumId w:val="15"/>
  </w:num>
  <w:num w:numId="33" w16cid:durableId="2102598620">
    <w:abstractNumId w:val="1"/>
  </w:num>
  <w:num w:numId="34" w16cid:durableId="1537893336">
    <w:abstractNumId w:val="26"/>
  </w:num>
  <w:num w:numId="35" w16cid:durableId="1554582505">
    <w:abstractNumId w:val="29"/>
  </w:num>
  <w:num w:numId="36" w16cid:durableId="181866635">
    <w:abstractNumId w:val="10"/>
  </w:num>
  <w:num w:numId="37" w16cid:durableId="1718046714">
    <w:abstractNumId w:val="38"/>
  </w:num>
  <w:num w:numId="38" w16cid:durableId="1516921685">
    <w:abstractNumId w:val="42"/>
  </w:num>
  <w:num w:numId="39" w16cid:durableId="1332609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87851125">
    <w:abstractNumId w:val="35"/>
  </w:num>
  <w:num w:numId="41" w16cid:durableId="1837838044">
    <w:abstractNumId w:val="14"/>
  </w:num>
  <w:num w:numId="42" w16cid:durableId="2097053106">
    <w:abstractNumId w:val="3"/>
  </w:num>
  <w:num w:numId="43" w16cid:durableId="1941837050">
    <w:abstractNumId w:val="34"/>
  </w:num>
  <w:num w:numId="44" w16cid:durableId="1226917388">
    <w:abstractNumId w:val="37"/>
  </w:num>
  <w:num w:numId="45" w16cid:durableId="14890541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05021470">
    <w:abstractNumId w:val="44"/>
  </w:num>
  <w:num w:numId="47" w16cid:durableId="103750698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trackRevisions/>
  <w:documentProtection w:edit="readOnly" w:enforcement="1" w:cryptProviderType="rsaAES" w:cryptAlgorithmClass="hash" w:cryptAlgorithmType="typeAny" w:cryptAlgorithmSid="14" w:cryptSpinCount="100000" w:hash="aRejb5rjqOekxlfBnjTqmGR/Rdw4aOR9PbbuU04G8IefID4T8WNNpyjUHZhYZKzBAPlaA9YsSP4mVCDacmhCIQ==" w:salt="yf2lR8eEe9EV7kgiB5oxHA==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7B"/>
    <w:rsid w:val="000120CD"/>
    <w:rsid w:val="00023BA5"/>
    <w:rsid w:val="00026182"/>
    <w:rsid w:val="000368CC"/>
    <w:rsid w:val="00051C0B"/>
    <w:rsid w:val="00053EC5"/>
    <w:rsid w:val="00065B68"/>
    <w:rsid w:val="00065DD3"/>
    <w:rsid w:val="00075FB7"/>
    <w:rsid w:val="00092AA9"/>
    <w:rsid w:val="00095237"/>
    <w:rsid w:val="000A3728"/>
    <w:rsid w:val="000A552A"/>
    <w:rsid w:val="000B7EE8"/>
    <w:rsid w:val="000C1FFB"/>
    <w:rsid w:val="000E059F"/>
    <w:rsid w:val="000E4DD9"/>
    <w:rsid w:val="000E541C"/>
    <w:rsid w:val="000F14F2"/>
    <w:rsid w:val="000F1632"/>
    <w:rsid w:val="0010063E"/>
    <w:rsid w:val="00101DEF"/>
    <w:rsid w:val="00101EA7"/>
    <w:rsid w:val="00117828"/>
    <w:rsid w:val="001262DB"/>
    <w:rsid w:val="0012674D"/>
    <w:rsid w:val="0012750B"/>
    <w:rsid w:val="00133055"/>
    <w:rsid w:val="00150439"/>
    <w:rsid w:val="001566E6"/>
    <w:rsid w:val="00163367"/>
    <w:rsid w:val="001700C3"/>
    <w:rsid w:val="0017443C"/>
    <w:rsid w:val="00175B71"/>
    <w:rsid w:val="0017671E"/>
    <w:rsid w:val="00185483"/>
    <w:rsid w:val="00195565"/>
    <w:rsid w:val="001A1126"/>
    <w:rsid w:val="001A34F6"/>
    <w:rsid w:val="001A7971"/>
    <w:rsid w:val="001C3601"/>
    <w:rsid w:val="001C38FD"/>
    <w:rsid w:val="001E3F8E"/>
    <w:rsid w:val="001E7DD8"/>
    <w:rsid w:val="001F102E"/>
    <w:rsid w:val="001F7383"/>
    <w:rsid w:val="0020760E"/>
    <w:rsid w:val="002171AD"/>
    <w:rsid w:val="00230469"/>
    <w:rsid w:val="00235CD9"/>
    <w:rsid w:val="00236B5C"/>
    <w:rsid w:val="00240DBE"/>
    <w:rsid w:val="00244818"/>
    <w:rsid w:val="00251272"/>
    <w:rsid w:val="00251D20"/>
    <w:rsid w:val="0025682C"/>
    <w:rsid w:val="0026074C"/>
    <w:rsid w:val="002607AD"/>
    <w:rsid w:val="002621EA"/>
    <w:rsid w:val="00276007"/>
    <w:rsid w:val="00277A1F"/>
    <w:rsid w:val="002830E2"/>
    <w:rsid w:val="002955B2"/>
    <w:rsid w:val="002A515E"/>
    <w:rsid w:val="002A5710"/>
    <w:rsid w:val="002A6B99"/>
    <w:rsid w:val="002A7911"/>
    <w:rsid w:val="002B18F3"/>
    <w:rsid w:val="002C1BB0"/>
    <w:rsid w:val="002C4088"/>
    <w:rsid w:val="002D2689"/>
    <w:rsid w:val="002D34CC"/>
    <w:rsid w:val="002D584E"/>
    <w:rsid w:val="002E4D6D"/>
    <w:rsid w:val="002E4F2A"/>
    <w:rsid w:val="0030126F"/>
    <w:rsid w:val="00302034"/>
    <w:rsid w:val="00310335"/>
    <w:rsid w:val="003116BA"/>
    <w:rsid w:val="0031375B"/>
    <w:rsid w:val="00336E51"/>
    <w:rsid w:val="003407E3"/>
    <w:rsid w:val="003410FA"/>
    <w:rsid w:val="00342541"/>
    <w:rsid w:val="0034635A"/>
    <w:rsid w:val="003473E0"/>
    <w:rsid w:val="003630BC"/>
    <w:rsid w:val="00363784"/>
    <w:rsid w:val="003846F2"/>
    <w:rsid w:val="003914A0"/>
    <w:rsid w:val="003A21AF"/>
    <w:rsid w:val="003A3BF5"/>
    <w:rsid w:val="003A4BB1"/>
    <w:rsid w:val="003B198C"/>
    <w:rsid w:val="003B6B54"/>
    <w:rsid w:val="003C5D3F"/>
    <w:rsid w:val="003D63C6"/>
    <w:rsid w:val="003E351D"/>
    <w:rsid w:val="003E4BAD"/>
    <w:rsid w:val="003E4BE2"/>
    <w:rsid w:val="003E7782"/>
    <w:rsid w:val="003E7A0A"/>
    <w:rsid w:val="003F236A"/>
    <w:rsid w:val="00404FF8"/>
    <w:rsid w:val="00414DD4"/>
    <w:rsid w:val="00421724"/>
    <w:rsid w:val="00424FF1"/>
    <w:rsid w:val="0043164B"/>
    <w:rsid w:val="00431CD1"/>
    <w:rsid w:val="0044198C"/>
    <w:rsid w:val="00455947"/>
    <w:rsid w:val="00456D1E"/>
    <w:rsid w:val="004576E8"/>
    <w:rsid w:val="00460906"/>
    <w:rsid w:val="004612A9"/>
    <w:rsid w:val="00463CCE"/>
    <w:rsid w:val="004655F2"/>
    <w:rsid w:val="00465D04"/>
    <w:rsid w:val="00467C2F"/>
    <w:rsid w:val="00474595"/>
    <w:rsid w:val="00476CCC"/>
    <w:rsid w:val="004817DB"/>
    <w:rsid w:val="00487480"/>
    <w:rsid w:val="0049089E"/>
    <w:rsid w:val="0049170C"/>
    <w:rsid w:val="00493B9E"/>
    <w:rsid w:val="004A1F0F"/>
    <w:rsid w:val="004A4B7D"/>
    <w:rsid w:val="004B6E3B"/>
    <w:rsid w:val="004C467B"/>
    <w:rsid w:val="004C79AE"/>
    <w:rsid w:val="004C7D83"/>
    <w:rsid w:val="004D2BCC"/>
    <w:rsid w:val="004E05FE"/>
    <w:rsid w:val="004E6EC5"/>
    <w:rsid w:val="004E78DE"/>
    <w:rsid w:val="004F71FE"/>
    <w:rsid w:val="00500AF3"/>
    <w:rsid w:val="00502F36"/>
    <w:rsid w:val="00515322"/>
    <w:rsid w:val="00520AB6"/>
    <w:rsid w:val="005222B6"/>
    <w:rsid w:val="00526517"/>
    <w:rsid w:val="005272A4"/>
    <w:rsid w:val="0053132B"/>
    <w:rsid w:val="00535480"/>
    <w:rsid w:val="00535F98"/>
    <w:rsid w:val="0054041C"/>
    <w:rsid w:val="0056187D"/>
    <w:rsid w:val="005626B7"/>
    <w:rsid w:val="0056595D"/>
    <w:rsid w:val="0058412C"/>
    <w:rsid w:val="00592BA2"/>
    <w:rsid w:val="0059529F"/>
    <w:rsid w:val="005975A0"/>
    <w:rsid w:val="005B33FE"/>
    <w:rsid w:val="005B527A"/>
    <w:rsid w:val="005C1F2D"/>
    <w:rsid w:val="005D51C8"/>
    <w:rsid w:val="005E7C52"/>
    <w:rsid w:val="005F3361"/>
    <w:rsid w:val="00605756"/>
    <w:rsid w:val="00605F42"/>
    <w:rsid w:val="00612592"/>
    <w:rsid w:val="00632C14"/>
    <w:rsid w:val="00634EEB"/>
    <w:rsid w:val="00635BFF"/>
    <w:rsid w:val="00637B90"/>
    <w:rsid w:val="00646A48"/>
    <w:rsid w:val="00655806"/>
    <w:rsid w:val="006561DC"/>
    <w:rsid w:val="00665C5B"/>
    <w:rsid w:val="006671E9"/>
    <w:rsid w:val="00667C2B"/>
    <w:rsid w:val="00676E18"/>
    <w:rsid w:val="00686DB4"/>
    <w:rsid w:val="006929CB"/>
    <w:rsid w:val="006A212B"/>
    <w:rsid w:val="006A5BC8"/>
    <w:rsid w:val="006B76F1"/>
    <w:rsid w:val="006C13E3"/>
    <w:rsid w:val="006C541C"/>
    <w:rsid w:val="006C6143"/>
    <w:rsid w:val="006D2665"/>
    <w:rsid w:val="006E2AAF"/>
    <w:rsid w:val="006F2A75"/>
    <w:rsid w:val="00704E2E"/>
    <w:rsid w:val="00715BBB"/>
    <w:rsid w:val="00717E4C"/>
    <w:rsid w:val="00726E3B"/>
    <w:rsid w:val="0073556A"/>
    <w:rsid w:val="007367C6"/>
    <w:rsid w:val="0074153E"/>
    <w:rsid w:val="007440AD"/>
    <w:rsid w:val="00753C7A"/>
    <w:rsid w:val="007642D9"/>
    <w:rsid w:val="007850C8"/>
    <w:rsid w:val="007867D8"/>
    <w:rsid w:val="00786940"/>
    <w:rsid w:val="00790CD4"/>
    <w:rsid w:val="00792993"/>
    <w:rsid w:val="00794E35"/>
    <w:rsid w:val="00794E42"/>
    <w:rsid w:val="007A7E2A"/>
    <w:rsid w:val="007B334D"/>
    <w:rsid w:val="007D1E99"/>
    <w:rsid w:val="007D5DDD"/>
    <w:rsid w:val="007F0FBB"/>
    <w:rsid w:val="007F6720"/>
    <w:rsid w:val="0080403D"/>
    <w:rsid w:val="00804D38"/>
    <w:rsid w:val="008103C0"/>
    <w:rsid w:val="00812F62"/>
    <w:rsid w:val="00821445"/>
    <w:rsid w:val="00833B3D"/>
    <w:rsid w:val="00836A91"/>
    <w:rsid w:val="008433AF"/>
    <w:rsid w:val="00847B85"/>
    <w:rsid w:val="008503BC"/>
    <w:rsid w:val="00854192"/>
    <w:rsid w:val="00856DA3"/>
    <w:rsid w:val="00860EA4"/>
    <w:rsid w:val="008620E2"/>
    <w:rsid w:val="00870B42"/>
    <w:rsid w:val="00883684"/>
    <w:rsid w:val="00892865"/>
    <w:rsid w:val="008947AA"/>
    <w:rsid w:val="008A71A5"/>
    <w:rsid w:val="008B4C7C"/>
    <w:rsid w:val="008B7DF9"/>
    <w:rsid w:val="008C30A9"/>
    <w:rsid w:val="008D1DE0"/>
    <w:rsid w:val="008E4E7F"/>
    <w:rsid w:val="008E5058"/>
    <w:rsid w:val="008F7CB4"/>
    <w:rsid w:val="00905ABC"/>
    <w:rsid w:val="00906B37"/>
    <w:rsid w:val="00922B45"/>
    <w:rsid w:val="00922B62"/>
    <w:rsid w:val="009410C0"/>
    <w:rsid w:val="00945C09"/>
    <w:rsid w:val="009570F4"/>
    <w:rsid w:val="00962392"/>
    <w:rsid w:val="00962FD8"/>
    <w:rsid w:val="0096724A"/>
    <w:rsid w:val="00975525"/>
    <w:rsid w:val="00986FA6"/>
    <w:rsid w:val="00987435"/>
    <w:rsid w:val="00992537"/>
    <w:rsid w:val="00992FC6"/>
    <w:rsid w:val="009A00A4"/>
    <w:rsid w:val="009A079B"/>
    <w:rsid w:val="009A2F95"/>
    <w:rsid w:val="009A686A"/>
    <w:rsid w:val="009A6DAA"/>
    <w:rsid w:val="009B2F5E"/>
    <w:rsid w:val="009C63A1"/>
    <w:rsid w:val="009D0576"/>
    <w:rsid w:val="009D27D3"/>
    <w:rsid w:val="009D4E26"/>
    <w:rsid w:val="009E368F"/>
    <w:rsid w:val="009E4DCD"/>
    <w:rsid w:val="00A04F4A"/>
    <w:rsid w:val="00A1231D"/>
    <w:rsid w:val="00A17C0D"/>
    <w:rsid w:val="00A26459"/>
    <w:rsid w:val="00A26AE6"/>
    <w:rsid w:val="00A36086"/>
    <w:rsid w:val="00A51F9F"/>
    <w:rsid w:val="00A72EF6"/>
    <w:rsid w:val="00A819FA"/>
    <w:rsid w:val="00A82FBD"/>
    <w:rsid w:val="00A863A6"/>
    <w:rsid w:val="00A86FB7"/>
    <w:rsid w:val="00A9263E"/>
    <w:rsid w:val="00AA7CE3"/>
    <w:rsid w:val="00AB2E67"/>
    <w:rsid w:val="00AB32A1"/>
    <w:rsid w:val="00AB7291"/>
    <w:rsid w:val="00AC27AC"/>
    <w:rsid w:val="00AC3071"/>
    <w:rsid w:val="00AC697F"/>
    <w:rsid w:val="00AD045E"/>
    <w:rsid w:val="00AD191D"/>
    <w:rsid w:val="00AD5277"/>
    <w:rsid w:val="00AD5ED5"/>
    <w:rsid w:val="00AD7247"/>
    <w:rsid w:val="00AF0E8A"/>
    <w:rsid w:val="00AF597B"/>
    <w:rsid w:val="00B11CA8"/>
    <w:rsid w:val="00B147C7"/>
    <w:rsid w:val="00B15F96"/>
    <w:rsid w:val="00B16C03"/>
    <w:rsid w:val="00B17401"/>
    <w:rsid w:val="00B32E39"/>
    <w:rsid w:val="00B45EE2"/>
    <w:rsid w:val="00B500D6"/>
    <w:rsid w:val="00B6447F"/>
    <w:rsid w:val="00B74CBE"/>
    <w:rsid w:val="00B829D2"/>
    <w:rsid w:val="00B86F66"/>
    <w:rsid w:val="00BA12D3"/>
    <w:rsid w:val="00BA1651"/>
    <w:rsid w:val="00BA70A8"/>
    <w:rsid w:val="00BB32B5"/>
    <w:rsid w:val="00BB3F54"/>
    <w:rsid w:val="00BB3F78"/>
    <w:rsid w:val="00BB4CA4"/>
    <w:rsid w:val="00BC4B5F"/>
    <w:rsid w:val="00BE3E22"/>
    <w:rsid w:val="00BF7290"/>
    <w:rsid w:val="00C0355F"/>
    <w:rsid w:val="00C0432F"/>
    <w:rsid w:val="00C05940"/>
    <w:rsid w:val="00C33A9F"/>
    <w:rsid w:val="00C34255"/>
    <w:rsid w:val="00C47F55"/>
    <w:rsid w:val="00C56931"/>
    <w:rsid w:val="00C6055A"/>
    <w:rsid w:val="00C82CF5"/>
    <w:rsid w:val="00C8361F"/>
    <w:rsid w:val="00C841CE"/>
    <w:rsid w:val="00C868F4"/>
    <w:rsid w:val="00C91D14"/>
    <w:rsid w:val="00C96FB1"/>
    <w:rsid w:val="00CB2EF7"/>
    <w:rsid w:val="00CB5EC2"/>
    <w:rsid w:val="00CC5A8E"/>
    <w:rsid w:val="00CC7E85"/>
    <w:rsid w:val="00CD0337"/>
    <w:rsid w:val="00CD47F1"/>
    <w:rsid w:val="00CD5010"/>
    <w:rsid w:val="00CE0695"/>
    <w:rsid w:val="00CF05E0"/>
    <w:rsid w:val="00CF1EE2"/>
    <w:rsid w:val="00CF6C48"/>
    <w:rsid w:val="00D05FA2"/>
    <w:rsid w:val="00D121CC"/>
    <w:rsid w:val="00D12DEC"/>
    <w:rsid w:val="00D26AA6"/>
    <w:rsid w:val="00D3524C"/>
    <w:rsid w:val="00D44374"/>
    <w:rsid w:val="00D45AAC"/>
    <w:rsid w:val="00D56837"/>
    <w:rsid w:val="00D8282A"/>
    <w:rsid w:val="00D84B4E"/>
    <w:rsid w:val="00D84E0C"/>
    <w:rsid w:val="00D95FE3"/>
    <w:rsid w:val="00D96E0D"/>
    <w:rsid w:val="00DA0AAD"/>
    <w:rsid w:val="00DB351F"/>
    <w:rsid w:val="00DC5781"/>
    <w:rsid w:val="00DD11BC"/>
    <w:rsid w:val="00DD38F1"/>
    <w:rsid w:val="00DD689D"/>
    <w:rsid w:val="00DD7E8C"/>
    <w:rsid w:val="00DE1A6C"/>
    <w:rsid w:val="00DE3A45"/>
    <w:rsid w:val="00DF45FB"/>
    <w:rsid w:val="00DF73F0"/>
    <w:rsid w:val="00E017B1"/>
    <w:rsid w:val="00E138D4"/>
    <w:rsid w:val="00E166AB"/>
    <w:rsid w:val="00E232E8"/>
    <w:rsid w:val="00E27D25"/>
    <w:rsid w:val="00E43177"/>
    <w:rsid w:val="00E52E41"/>
    <w:rsid w:val="00E57E30"/>
    <w:rsid w:val="00E673AC"/>
    <w:rsid w:val="00E75DE4"/>
    <w:rsid w:val="00E768AA"/>
    <w:rsid w:val="00E82FEC"/>
    <w:rsid w:val="00E84B74"/>
    <w:rsid w:val="00E900F4"/>
    <w:rsid w:val="00E9657C"/>
    <w:rsid w:val="00E97D6E"/>
    <w:rsid w:val="00EA5E6E"/>
    <w:rsid w:val="00EA70A0"/>
    <w:rsid w:val="00EB479D"/>
    <w:rsid w:val="00ED292D"/>
    <w:rsid w:val="00ED4060"/>
    <w:rsid w:val="00ED6636"/>
    <w:rsid w:val="00EE2477"/>
    <w:rsid w:val="00EF0558"/>
    <w:rsid w:val="00EF54D8"/>
    <w:rsid w:val="00EF5EDF"/>
    <w:rsid w:val="00F01358"/>
    <w:rsid w:val="00F125F3"/>
    <w:rsid w:val="00F13235"/>
    <w:rsid w:val="00F2618D"/>
    <w:rsid w:val="00F26EEA"/>
    <w:rsid w:val="00F278C2"/>
    <w:rsid w:val="00F33CB5"/>
    <w:rsid w:val="00F35740"/>
    <w:rsid w:val="00F431DC"/>
    <w:rsid w:val="00F55BC4"/>
    <w:rsid w:val="00F57E1B"/>
    <w:rsid w:val="00F65D4D"/>
    <w:rsid w:val="00F702EB"/>
    <w:rsid w:val="00F70422"/>
    <w:rsid w:val="00F845EA"/>
    <w:rsid w:val="00F849D0"/>
    <w:rsid w:val="00F91C78"/>
    <w:rsid w:val="00FA737C"/>
    <w:rsid w:val="00FB0606"/>
    <w:rsid w:val="00FB4D5E"/>
    <w:rsid w:val="00FD26D4"/>
    <w:rsid w:val="00FD2C26"/>
    <w:rsid w:val="00FE7168"/>
    <w:rsid w:val="00FE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C8D0C"/>
  <w15:docId w15:val="{299C525F-2E85-407D-AC65-3F7BF9305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4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132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qFormat/>
    <w:rsid w:val="004C467B"/>
    <w:pPr>
      <w:keepNext/>
      <w:outlineLvl w:val="1"/>
    </w:pPr>
    <w:rPr>
      <w:b/>
      <w:lang w:val="sl-SI"/>
    </w:rPr>
  </w:style>
  <w:style w:type="paragraph" w:styleId="Naslov3">
    <w:name w:val="heading 3"/>
    <w:basedOn w:val="Navaden"/>
    <w:next w:val="Navaden"/>
    <w:link w:val="Naslov3Znak"/>
    <w:qFormat/>
    <w:rsid w:val="004C467B"/>
    <w:pPr>
      <w:keepNext/>
      <w:outlineLvl w:val="2"/>
    </w:pPr>
    <w:rPr>
      <w:b/>
      <w:sz w:val="18"/>
      <w:lang w:val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132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F33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467B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467B"/>
    <w:rPr>
      <w:rFonts w:ascii="Times New Roman" w:eastAsia="Times New Roman" w:hAnsi="Times New Roman" w:cs="Times New Roman"/>
      <w:b/>
      <w:sz w:val="18"/>
      <w:szCs w:val="20"/>
      <w:lang w:eastAsia="sl-SI"/>
    </w:rPr>
  </w:style>
  <w:style w:type="paragraph" w:styleId="Telobesedila">
    <w:name w:val="Body Text"/>
    <w:basedOn w:val="Navaden"/>
    <w:link w:val="TelobesedilaZnak"/>
    <w:rsid w:val="004C467B"/>
    <w:pPr>
      <w:jc w:val="center"/>
    </w:pPr>
    <w:rPr>
      <w:b/>
    </w:rPr>
  </w:style>
  <w:style w:type="character" w:customStyle="1" w:styleId="TelobesedilaZnak">
    <w:name w:val="Telo besedila Znak"/>
    <w:basedOn w:val="Privzetapisavaodstavka"/>
    <w:link w:val="Telobesedila"/>
    <w:rsid w:val="004C467B"/>
    <w:rPr>
      <w:rFonts w:ascii="Times New Roman" w:eastAsia="Times New Roman" w:hAnsi="Times New Roman" w:cs="Times New Roman"/>
      <w:b/>
      <w:sz w:val="20"/>
      <w:szCs w:val="20"/>
      <w:lang w:val="en-US" w:eastAsia="sl-SI"/>
    </w:rPr>
  </w:style>
  <w:style w:type="paragraph" w:styleId="Telobesedila-zamik">
    <w:name w:val="Body Text Indent"/>
    <w:basedOn w:val="Navaden"/>
    <w:link w:val="Telobesedila-zamikZnak"/>
    <w:rsid w:val="004C46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table" w:styleId="Tabelamrea">
    <w:name w:val="Table Grid"/>
    <w:basedOn w:val="Navadnatabela"/>
    <w:uiPriority w:val="59"/>
    <w:rsid w:val="004C4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C467B"/>
    <w:pPr>
      <w:ind w:left="720"/>
      <w:contextualSpacing/>
    </w:pPr>
  </w:style>
  <w:style w:type="paragraph" w:styleId="Telobesedila-zamik2">
    <w:name w:val="Body Text Indent 2"/>
    <w:basedOn w:val="Navaden"/>
    <w:link w:val="Telobesedila-zamik2Znak"/>
    <w:rsid w:val="004C467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Glava">
    <w:name w:val="header"/>
    <w:basedOn w:val="Navaden"/>
    <w:link w:val="GlavaZnak"/>
    <w:rsid w:val="004C467B"/>
    <w:pPr>
      <w:tabs>
        <w:tab w:val="center" w:pos="4536"/>
        <w:tab w:val="right" w:pos="9072"/>
      </w:tabs>
    </w:pPr>
    <w:rPr>
      <w:sz w:val="24"/>
      <w:szCs w:val="24"/>
      <w:lang w:val="sl-SI"/>
    </w:rPr>
  </w:style>
  <w:style w:type="character" w:customStyle="1" w:styleId="GlavaZnak">
    <w:name w:val="Glava Znak"/>
    <w:basedOn w:val="Privzetapisavaodstavka"/>
    <w:link w:val="Glava"/>
    <w:rsid w:val="004C467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46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MSSnas">
    <w:name w:val="MSS_nas"/>
    <w:rsid w:val="002171AD"/>
    <w:pPr>
      <w:spacing w:after="0" w:line="280" w:lineRule="exact"/>
    </w:pPr>
    <w:rPr>
      <w:rFonts w:ascii="Gatineau_CE" w:eastAsia="Times New Roman" w:hAnsi="Gatineau_CE" w:cs="Times New Roman"/>
      <w:noProof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5F336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US"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132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1323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F13235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F13235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p">
    <w:name w:val="p"/>
    <w:basedOn w:val="Navaden"/>
    <w:rsid w:val="00F13235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  <w:lang w:val="sl-SI"/>
    </w:rPr>
  </w:style>
  <w:style w:type="character" w:styleId="Hiperpovezava">
    <w:name w:val="Hyperlink"/>
    <w:rsid w:val="00F13235"/>
    <w:rPr>
      <w:color w:val="0000FF"/>
      <w:u w:val="single"/>
    </w:rPr>
  </w:style>
  <w:style w:type="paragraph" w:customStyle="1" w:styleId="h4">
    <w:name w:val="h4"/>
    <w:basedOn w:val="Navaden"/>
    <w:rsid w:val="00F13235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  <w:lang w:val="sl-SI"/>
    </w:rPr>
  </w:style>
  <w:style w:type="paragraph" w:customStyle="1" w:styleId="Odstavekseznama1">
    <w:name w:val="Odstavek seznama1"/>
    <w:basedOn w:val="Navaden"/>
    <w:rsid w:val="00F13235"/>
    <w:pPr>
      <w:spacing w:after="200" w:line="276" w:lineRule="auto"/>
      <w:ind w:left="720"/>
    </w:pPr>
    <w:rPr>
      <w:rFonts w:ascii="Calibri" w:hAnsi="Calibri"/>
      <w:sz w:val="22"/>
      <w:szCs w:val="22"/>
      <w:lang w:val="sl-SI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18F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18F3"/>
    <w:rPr>
      <w:rFonts w:ascii="Tahoma" w:eastAsia="Times New Roman" w:hAnsi="Tahoma" w:cs="Tahoma"/>
      <w:sz w:val="16"/>
      <w:szCs w:val="16"/>
      <w:lang w:val="en-US" w:eastAsia="sl-SI"/>
    </w:rPr>
  </w:style>
  <w:style w:type="character" w:styleId="tevilkastrani">
    <w:name w:val="page number"/>
    <w:basedOn w:val="Privzetapisavaodstavka"/>
    <w:unhideWhenUsed/>
    <w:rsid w:val="00535480"/>
    <w:rPr>
      <w:rFonts w:eastAsiaTheme="minorEastAsia" w:cstheme="minorBidi"/>
      <w:bCs w:val="0"/>
      <w:iCs w:val="0"/>
      <w:szCs w:val="22"/>
      <w:lang w:val="en-US"/>
    </w:rPr>
  </w:style>
  <w:style w:type="paragraph" w:customStyle="1" w:styleId="ZnakZnakZnak1">
    <w:name w:val="Znak Znak Znak1"/>
    <w:basedOn w:val="Navaden"/>
    <w:rsid w:val="00051C0B"/>
    <w:pPr>
      <w:spacing w:after="160" w:line="240" w:lineRule="exact"/>
    </w:pPr>
    <w:rPr>
      <w:rFonts w:ascii="Tahoma" w:hAnsi="Tahoma"/>
      <w:lang w:eastAsia="en-US"/>
    </w:rPr>
  </w:style>
  <w:style w:type="paragraph" w:styleId="Revizija">
    <w:name w:val="Revision"/>
    <w:hidden/>
    <w:uiPriority w:val="99"/>
    <w:semiHidden/>
    <w:rsid w:val="00C56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A21AF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A21AF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A21AF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632C1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32C14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32C14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2C1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2C14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F1946-3566-4AC3-B4DF-4F2DC01B8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16</Pages>
  <Words>3141</Words>
  <Characters>17904</Characters>
  <Application>Microsoft Office Word</Application>
  <DocSecurity>8</DocSecurity>
  <Lines>149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Zdravje</dc:creator>
  <cp:lastModifiedBy>Nevenka Grm Gregorič</cp:lastModifiedBy>
  <cp:revision>29</cp:revision>
  <cp:lastPrinted>2025-06-18T12:11:00Z</cp:lastPrinted>
  <dcterms:created xsi:type="dcterms:W3CDTF">2025-08-27T11:45:00Z</dcterms:created>
  <dcterms:modified xsi:type="dcterms:W3CDTF">2026-05-25T07:33:00Z</dcterms:modified>
</cp:coreProperties>
</file>